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C56" w:rsidRDefault="00A7765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МИНИСТЕРСТВО ПРОСВЕЩЕНИЯ РОССИЙСКОЙ ФЕДЕРАЦИИ</w:t>
      </w:r>
    </w:p>
    <w:p w:rsidR="00864C56" w:rsidRDefault="00A7765E">
      <w:pPr>
        <w:spacing w:after="0" w:line="408" w:lineRule="auto"/>
        <w:ind w:left="120"/>
        <w:jc w:val="center"/>
      </w:pPr>
      <w:bookmarkStart w:id="0" w:name="c3983b34-b45f-4a25-94f4-a03dbdec5cc0"/>
      <w:r>
        <w:rPr>
          <w:rFonts w:ascii="Times New Roman" w:hAnsi="Times New Roman"/>
          <w:color w:val="000000"/>
          <w:sz w:val="28"/>
        </w:rPr>
        <w:t xml:space="preserve">Министерство образования и науки Республики Татарстан </w:t>
      </w:r>
      <w:bookmarkEnd w:id="0"/>
    </w:p>
    <w:p w:rsidR="00864C56" w:rsidRDefault="00A7765E">
      <w:pPr>
        <w:spacing w:after="0" w:line="408" w:lineRule="auto"/>
        <w:ind w:left="120"/>
        <w:jc w:val="center"/>
      </w:pPr>
      <w:bookmarkStart w:id="1" w:name="0b39eddd-ebf7-404c-8ed4-76991eb8dd98"/>
      <w:r>
        <w:rPr>
          <w:rFonts w:ascii="Times New Roman" w:hAnsi="Times New Roman"/>
          <w:color w:val="000000"/>
          <w:sz w:val="28"/>
        </w:rPr>
        <w:t>Исполнительный комитет Спасского муниципального района</w:t>
      </w:r>
      <w:bookmarkEnd w:id="1"/>
    </w:p>
    <w:p w:rsidR="00864C56" w:rsidRDefault="00A7765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МБОУ "Антоновская СОШ Спасского муниципального района РТ" </w:t>
      </w:r>
    </w:p>
    <w:p w:rsidR="00864C56" w:rsidRDefault="00864C56">
      <w:pPr>
        <w:spacing w:after="0"/>
        <w:ind w:left="120"/>
      </w:pPr>
    </w:p>
    <w:p w:rsidR="00864C56" w:rsidRDefault="00A7765E">
      <w:pPr>
        <w:spacing w:after="0"/>
        <w:ind w:left="120"/>
        <w:jc w:val="right"/>
      </w:pPr>
      <w:r>
        <w:rPr>
          <w:rFonts w:ascii="Times New Roman" w:hAnsi="Times New Roman"/>
          <w:noProof/>
          <w:color w:val="000000"/>
          <w:sz w:val="28"/>
          <w:lang w:eastAsia="ru-RU"/>
        </w:rPr>
        <w:drawing>
          <wp:inline distT="0" distB="0" distL="114300" distR="114300">
            <wp:extent cx="2232660" cy="922020"/>
            <wp:effectExtent l="0" t="0" r="15240" b="11430"/>
            <wp:docPr id="2" name="Изображение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/>
                  </pic:nvPicPr>
                  <pic:blipFill>
                    <a:blip r:embed="rId8"/>
                  </pic:blipFill>
                  <pic:spPr>
                    <a:xfrm>
                      <a:off x="0" y="0"/>
                      <a:ext cx="223266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C56" w:rsidRDefault="00864C56">
      <w:pPr>
        <w:spacing w:after="0"/>
        <w:ind w:left="120"/>
        <w:jc w:val="right"/>
      </w:pPr>
    </w:p>
    <w:p w:rsidR="00864C56" w:rsidRDefault="00864C56">
      <w:pPr>
        <w:spacing w:after="0"/>
        <w:ind w:left="120"/>
        <w:rPr>
          <w:rFonts w:ascii="Times New Roman" w:hAnsi="Times New Roman" w:cs="Times New Roman"/>
          <w:sz w:val="28"/>
        </w:rPr>
      </w:pPr>
    </w:p>
    <w:p w:rsidR="00864C56" w:rsidRDefault="00864C5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44"/>
        <w:gridCol w:w="1701"/>
        <w:gridCol w:w="4099"/>
      </w:tblGrid>
      <w:tr w:rsidR="00864C56">
        <w:tc>
          <w:tcPr>
            <w:tcW w:w="3544" w:type="dxa"/>
          </w:tcPr>
          <w:p w:rsidR="00864C56" w:rsidRDefault="00A7765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864C56" w:rsidRDefault="00A776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Педагогическим  советом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МБОУ «Антоновская СОШ»</w:t>
            </w:r>
          </w:p>
          <w:p w:rsidR="00864C56" w:rsidRDefault="00A776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 №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1 </w:t>
            </w:r>
          </w:p>
          <w:p w:rsidR="00864C56" w:rsidRDefault="00A776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«26 » августа   2025 г.</w:t>
            </w:r>
          </w:p>
          <w:p w:rsidR="00864C56" w:rsidRDefault="00864C5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C56" w:rsidRDefault="00864C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99" w:type="dxa"/>
          </w:tcPr>
          <w:p w:rsidR="00864C56" w:rsidRDefault="00A776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864C56" w:rsidRDefault="00A776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                                         МБОУ "Антоновская СОШ"</w:t>
            </w:r>
          </w:p>
          <w:p w:rsidR="00864C56" w:rsidRDefault="00A776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  А.Н.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Вихлянский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64C56" w:rsidRDefault="00A776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 39 от «27»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  2025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864C56" w:rsidRDefault="00864C5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64C56" w:rsidRDefault="00864C56">
      <w:pPr>
        <w:spacing w:after="0"/>
        <w:ind w:left="120"/>
      </w:pPr>
    </w:p>
    <w:p w:rsidR="00864C56" w:rsidRDefault="00A7765E">
      <w:pPr>
        <w:spacing w:after="0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‌</w:t>
      </w:r>
    </w:p>
    <w:p w:rsidR="00864C56" w:rsidRDefault="00864C56">
      <w:pPr>
        <w:spacing w:after="0"/>
        <w:ind w:left="120"/>
      </w:pPr>
    </w:p>
    <w:p w:rsidR="00864C56" w:rsidRDefault="00864C56">
      <w:pPr>
        <w:spacing w:after="0"/>
        <w:ind w:left="120"/>
      </w:pPr>
    </w:p>
    <w:p w:rsidR="00864C56" w:rsidRDefault="00A7765E">
      <w:pPr>
        <w:spacing w:after="0" w:line="408" w:lineRule="auto"/>
        <w:jc w:val="center"/>
      </w:pPr>
      <w:r>
        <w:rPr>
          <w:rFonts w:ascii="Times New Roman" w:hAnsi="Times New Roman"/>
          <w:color w:val="000000"/>
          <w:sz w:val="28"/>
        </w:rPr>
        <w:t>РАБОЧАЯ ПРОГРАММА</w:t>
      </w:r>
    </w:p>
    <w:p w:rsidR="00864C56" w:rsidRDefault="00A7765E">
      <w:pPr>
        <w:spacing w:after="0" w:line="408" w:lineRule="auto"/>
        <w:jc w:val="center"/>
        <w:rPr>
          <w:rFonts w:ascii="Times New Roman" w:hAnsi="Times New Roman"/>
          <w:color w:val="000000"/>
          <w:sz w:val="28"/>
        </w:rPr>
      </w:pPr>
      <w:proofErr w:type="gramStart"/>
      <w:r>
        <w:rPr>
          <w:rFonts w:ascii="Times New Roman" w:hAnsi="Times New Roman"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color w:val="000000"/>
          <w:sz w:val="28"/>
        </w:rPr>
        <w:t xml:space="preserve"> курса </w:t>
      </w:r>
    </w:p>
    <w:p w:rsidR="00864C56" w:rsidRDefault="00674443">
      <w:pPr>
        <w:spacing w:after="0" w:line="408" w:lineRule="auto"/>
        <w:jc w:val="center"/>
      </w:pPr>
      <w:r>
        <w:rPr>
          <w:rFonts w:ascii="Times New Roman" w:hAnsi="Times New Roman"/>
          <w:color w:val="000000"/>
          <w:sz w:val="28"/>
        </w:rPr>
        <w:t>«</w:t>
      </w:r>
      <w:r w:rsidR="00702628">
        <w:rPr>
          <w:rFonts w:ascii="Times New Roman" w:hAnsi="Times New Roman"/>
          <w:color w:val="000000"/>
          <w:sz w:val="28"/>
        </w:rPr>
        <w:t>Урок</w:t>
      </w:r>
      <w:r>
        <w:rPr>
          <w:rFonts w:ascii="Times New Roman" w:hAnsi="Times New Roman"/>
          <w:color w:val="000000"/>
          <w:sz w:val="28"/>
        </w:rPr>
        <w:t xml:space="preserve"> здоровья</w:t>
      </w:r>
      <w:r w:rsidR="00A7765E">
        <w:rPr>
          <w:rFonts w:ascii="Times New Roman" w:hAnsi="Times New Roman"/>
          <w:color w:val="000000"/>
          <w:sz w:val="28"/>
        </w:rPr>
        <w:t>»</w:t>
      </w:r>
    </w:p>
    <w:p w:rsidR="00864C56" w:rsidRDefault="00A7765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5</w:t>
      </w:r>
      <w:r w:rsidR="00674443">
        <w:rPr>
          <w:rFonts w:ascii="Times New Roman" w:hAnsi="Times New Roman"/>
          <w:color w:val="000000"/>
          <w:sz w:val="28"/>
        </w:rPr>
        <w:t>-9 классов</w:t>
      </w:r>
    </w:p>
    <w:p w:rsidR="00864C56" w:rsidRDefault="00A7765E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2025-2026 учебный год</w:t>
      </w:r>
    </w:p>
    <w:p w:rsidR="00864C56" w:rsidRDefault="00674443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 Шамсутдинов Ф.И.</w:t>
      </w:r>
    </w:p>
    <w:p w:rsidR="00864C56" w:rsidRDefault="00864C56">
      <w:pPr>
        <w:spacing w:after="0"/>
        <w:ind w:left="120"/>
        <w:jc w:val="center"/>
      </w:pPr>
    </w:p>
    <w:p w:rsidR="00864C56" w:rsidRDefault="00864C56">
      <w:pPr>
        <w:spacing w:after="0"/>
        <w:ind w:left="120"/>
        <w:jc w:val="center"/>
      </w:pPr>
    </w:p>
    <w:p w:rsidR="00864C56" w:rsidRDefault="00864C56">
      <w:pPr>
        <w:spacing w:after="0"/>
        <w:ind w:left="120"/>
        <w:jc w:val="center"/>
      </w:pPr>
    </w:p>
    <w:p w:rsidR="00864C56" w:rsidRDefault="00864C56">
      <w:pPr>
        <w:spacing w:after="0"/>
        <w:ind w:left="120"/>
        <w:jc w:val="center"/>
      </w:pPr>
    </w:p>
    <w:p w:rsidR="00702628" w:rsidRDefault="00702628">
      <w:pPr>
        <w:spacing w:after="0"/>
        <w:ind w:left="120"/>
        <w:jc w:val="center"/>
      </w:pPr>
    </w:p>
    <w:p w:rsidR="00702628" w:rsidRDefault="00702628">
      <w:pPr>
        <w:spacing w:after="0"/>
        <w:ind w:left="120"/>
        <w:jc w:val="center"/>
      </w:pPr>
    </w:p>
    <w:p w:rsidR="00864C56" w:rsidRDefault="00864C56">
      <w:pPr>
        <w:spacing w:after="0"/>
        <w:ind w:left="120"/>
        <w:jc w:val="center"/>
      </w:pPr>
    </w:p>
    <w:p w:rsidR="00864C56" w:rsidRDefault="00A7765E">
      <w:pPr>
        <w:spacing w:after="0"/>
        <w:ind w:left="120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С.Антоновка</w:t>
      </w:r>
      <w:proofErr w:type="spellEnd"/>
      <w:r>
        <w:rPr>
          <w:rFonts w:ascii="Times New Roman" w:hAnsi="Times New Roman" w:cs="Times New Roman"/>
          <w:sz w:val="28"/>
        </w:rPr>
        <w:t>, 2025</w:t>
      </w:r>
    </w:p>
    <w:p w:rsidR="00674443" w:rsidRPr="00702628" w:rsidRDefault="00674443" w:rsidP="0070262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674443" w:rsidRPr="00702628" w:rsidRDefault="00674443" w:rsidP="0070262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628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ЗАПИСКА.</w:t>
      </w:r>
    </w:p>
    <w:p w:rsidR="00674443" w:rsidRPr="00702628" w:rsidRDefault="00674443" w:rsidP="007026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Современная быстро развивающаяся система образования, предъявляет высокие требования к обучающимся и их здоровью. Тем самым обязывая образовательное учреждение создавать условия, способствующие сохранению и укреплению здоровья, формированию ценностного отношения обучающихся к собственному здоровью и здоровью окружающих. При этом здоровье рассматривается как сложный, многоуровневый феномен, включающий физиологический, психологический и социальный аспекты. Именно образовательное учреждение призвано вооружить ребенка индивидуальными способами ведения здорового образа жизни, нивелируя негативное воздействие социального окружения. </w:t>
      </w:r>
    </w:p>
    <w:p w:rsidR="00674443" w:rsidRPr="00702628" w:rsidRDefault="00674443" w:rsidP="007026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Приоритетность проблемы сохранения и укрепления здоровья обучающихся нашла отражение в многочисленных исследованиях ученых.  Это подчеркивает необходимость формирования мотивации обучающихся на ведение здорового образа жизни через деятельные формы взаимодействия, в результате которых только и возможно становление </w:t>
      </w:r>
      <w:proofErr w:type="spellStart"/>
      <w:r w:rsidRPr="00702628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702628">
        <w:rPr>
          <w:rFonts w:ascii="Times New Roman" w:hAnsi="Times New Roman" w:cs="Times New Roman"/>
          <w:sz w:val="24"/>
          <w:szCs w:val="24"/>
        </w:rPr>
        <w:t xml:space="preserve"> компетентности. 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Программа </w:t>
      </w:r>
      <w:r w:rsidRPr="00702628">
        <w:rPr>
          <w:rFonts w:ascii="Times New Roman" w:hAnsi="Times New Roman" w:cs="Times New Roman"/>
          <w:sz w:val="24"/>
          <w:szCs w:val="24"/>
        </w:rPr>
        <w:t>курса спортивно-оздоровительного направления «Урок здоровья» в</w:t>
      </w:r>
      <w:r w:rsidRPr="007026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5 - 9 классах</w:t>
      </w:r>
      <w:r w:rsidRPr="00702628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 подготовлена в соответствии с требованиями ФГОС ООО и концепцией физического воспитания.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628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Программа </w:t>
      </w:r>
      <w:r w:rsidRPr="00702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702628">
        <w:rPr>
          <w:rFonts w:ascii="Times New Roman" w:hAnsi="Times New Roman" w:cs="Times New Roman"/>
          <w:sz w:val="24"/>
          <w:szCs w:val="24"/>
        </w:rPr>
        <w:t>Урок здоровья</w:t>
      </w:r>
      <w:r w:rsidRPr="00702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</w:t>
      </w:r>
      <w:r w:rsidRPr="00702628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призвана сформировать у обучающихся устойчивые мотивы и потребности в бережном отношении к своему здоровью и физической подготовленности, в творческом использовании средств физической культуры в организации здорового образа жизни. </w:t>
      </w:r>
      <w:r w:rsidRPr="00702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представлены доступные для обучающихся упражнения, способствующие овладению элементами техники и тактики спортивных игр, развитию физических способностей.</w:t>
      </w:r>
    </w:p>
    <w:p w:rsidR="00674443" w:rsidRPr="00702628" w:rsidRDefault="00674443" w:rsidP="007026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введён в часть учебного плана, формируемого участниками образовательного процесса в рамках спортивно-оздоровительного направления.</w:t>
      </w:r>
    </w:p>
    <w:p w:rsidR="00674443" w:rsidRPr="00702628" w:rsidRDefault="00674443" w:rsidP="0070262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26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Программа </w:t>
      </w:r>
      <w:r w:rsidRPr="00702628">
        <w:rPr>
          <w:rFonts w:ascii="Times New Roman" w:hAnsi="Times New Roman" w:cs="Times New Roman"/>
          <w:sz w:val="24"/>
          <w:szCs w:val="24"/>
        </w:rPr>
        <w:t>курса спортивно-оздоровительного направления «Урок здоровья» в</w:t>
      </w:r>
      <w:r w:rsidRPr="0070262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5 - 9 классах</w:t>
      </w:r>
      <w:r w:rsidRPr="00702628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 разработана на основе программы </w:t>
      </w:r>
      <w:r w:rsidRPr="00702628">
        <w:rPr>
          <w:rFonts w:ascii="Times New Roman" w:hAnsi="Times New Roman" w:cs="Times New Roman"/>
          <w:color w:val="000000"/>
          <w:sz w:val="24"/>
          <w:szCs w:val="24"/>
        </w:rPr>
        <w:t>основного общего образования по физической культуре (</w:t>
      </w:r>
      <w:r w:rsidRPr="00702628">
        <w:rPr>
          <w:rFonts w:ascii="Times New Roman" w:hAnsi="Times New Roman" w:cs="Times New Roman"/>
          <w:iCs/>
          <w:sz w:val="24"/>
          <w:szCs w:val="24"/>
        </w:rPr>
        <w:t xml:space="preserve">Рабочие программы. Предметная линия учебников М.И. </w:t>
      </w:r>
      <w:proofErr w:type="spellStart"/>
      <w:r w:rsidRPr="00702628">
        <w:rPr>
          <w:rFonts w:ascii="Times New Roman" w:hAnsi="Times New Roman" w:cs="Times New Roman"/>
          <w:iCs/>
          <w:sz w:val="24"/>
          <w:szCs w:val="24"/>
        </w:rPr>
        <w:t>Виленского</w:t>
      </w:r>
      <w:proofErr w:type="spellEnd"/>
      <w:r w:rsidRPr="00702628">
        <w:rPr>
          <w:rFonts w:ascii="Times New Roman" w:hAnsi="Times New Roman" w:cs="Times New Roman"/>
          <w:iCs/>
          <w:sz w:val="24"/>
          <w:szCs w:val="24"/>
        </w:rPr>
        <w:t>, В.И. Ляха. 5 – 9 классы. /В.И. Лях</w:t>
      </w:r>
      <w:r w:rsidRPr="00702628">
        <w:rPr>
          <w:rFonts w:ascii="Times New Roman" w:hAnsi="Times New Roman" w:cs="Times New Roman"/>
          <w:sz w:val="24"/>
          <w:szCs w:val="24"/>
        </w:rPr>
        <w:t>. – М.: Просвещение, 2012.).</w:t>
      </w:r>
    </w:p>
    <w:p w:rsidR="00674443" w:rsidRPr="00702628" w:rsidRDefault="00674443" w:rsidP="00702628">
      <w:pPr>
        <w:tabs>
          <w:tab w:val="left" w:pos="1760"/>
        </w:tabs>
        <w:spacing w:after="0" w:line="240" w:lineRule="auto"/>
        <w:ind w:firstLine="175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4443" w:rsidRPr="00702628" w:rsidRDefault="00702628" w:rsidP="00702628">
      <w:pPr>
        <w:tabs>
          <w:tab w:val="left" w:pos="1760"/>
        </w:tabs>
        <w:spacing w:after="0" w:line="240" w:lineRule="auto"/>
        <w:ind w:firstLine="175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74443" w:rsidRPr="00702628">
        <w:rPr>
          <w:rFonts w:ascii="Times New Roman" w:hAnsi="Times New Roman" w:cs="Times New Roman"/>
          <w:b/>
          <w:sz w:val="24"/>
          <w:szCs w:val="24"/>
        </w:rPr>
        <w:t>Цели и задачи реализации программы</w:t>
      </w:r>
    </w:p>
    <w:p w:rsidR="00674443" w:rsidRPr="00702628" w:rsidRDefault="00674443" w:rsidP="007026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b/>
          <w:bCs/>
          <w:sz w:val="24"/>
          <w:szCs w:val="24"/>
        </w:rPr>
        <w:t xml:space="preserve">Целью </w:t>
      </w:r>
      <w:r w:rsidRPr="00702628">
        <w:rPr>
          <w:rFonts w:ascii="Times New Roman" w:hAnsi="Times New Roman" w:cs="Times New Roman"/>
          <w:iCs/>
          <w:sz w:val="24"/>
          <w:szCs w:val="24"/>
        </w:rPr>
        <w:t xml:space="preserve"> курса</w:t>
      </w:r>
      <w:proofErr w:type="gramEnd"/>
      <w:r w:rsidRPr="00702628">
        <w:rPr>
          <w:rFonts w:ascii="Times New Roman" w:hAnsi="Times New Roman" w:cs="Times New Roman"/>
          <w:sz w:val="24"/>
          <w:szCs w:val="24"/>
        </w:rPr>
        <w:t xml:space="preserve"> спортивно-оздоровительного направления</w:t>
      </w:r>
    </w:p>
    <w:p w:rsidR="00674443" w:rsidRPr="00702628" w:rsidRDefault="00674443" w:rsidP="0070262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«Урок здоровья» является</w:t>
      </w:r>
      <w:r w:rsidRPr="00702628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r w:rsidRPr="00702628">
        <w:rPr>
          <w:rFonts w:ascii="Times New Roman" w:hAnsi="Times New Roman" w:cs="Times New Roman"/>
          <w:bCs/>
          <w:spacing w:val="-2"/>
          <w:sz w:val="24"/>
          <w:szCs w:val="24"/>
        </w:rPr>
        <w:t>формирование разносторонне физически разви</w:t>
      </w:r>
      <w:r w:rsidRPr="00702628">
        <w:rPr>
          <w:rFonts w:ascii="Times New Roman" w:hAnsi="Times New Roman" w:cs="Times New Roman"/>
          <w:bCs/>
          <w:spacing w:val="-2"/>
          <w:sz w:val="24"/>
          <w:szCs w:val="24"/>
        </w:rPr>
        <w:softHyphen/>
      </w:r>
      <w:r w:rsidRPr="00702628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той личности, способной активно использовать ценности </w:t>
      </w:r>
      <w:r w:rsidRPr="00702628">
        <w:rPr>
          <w:rFonts w:ascii="Times New Roman" w:hAnsi="Times New Roman" w:cs="Times New Roman"/>
          <w:bCs/>
          <w:spacing w:val="-4"/>
          <w:sz w:val="24"/>
          <w:szCs w:val="24"/>
        </w:rPr>
        <w:t>физической культуры для укрепления и длительного со</w:t>
      </w:r>
      <w:r w:rsidRPr="00702628">
        <w:rPr>
          <w:rFonts w:ascii="Times New Roman" w:hAnsi="Times New Roman" w:cs="Times New Roman"/>
          <w:bCs/>
          <w:spacing w:val="-4"/>
          <w:sz w:val="24"/>
          <w:szCs w:val="24"/>
        </w:rPr>
        <w:softHyphen/>
      </w:r>
      <w:r w:rsidRPr="0070262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хранения собственного здоровья, оптимизации трудовой </w:t>
      </w:r>
      <w:r w:rsidRPr="00702628">
        <w:rPr>
          <w:rFonts w:ascii="Times New Roman" w:hAnsi="Times New Roman" w:cs="Times New Roman"/>
          <w:bCs/>
          <w:sz w:val="24"/>
          <w:szCs w:val="24"/>
        </w:rPr>
        <w:t>деятельности и организации активного отдыха.</w:t>
      </w:r>
    </w:p>
    <w:p w:rsidR="00674443" w:rsidRPr="00702628" w:rsidRDefault="00674443" w:rsidP="007026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Образовательный процесс учебного курса «</w:t>
      </w:r>
      <w:r w:rsidRPr="00702628">
        <w:rPr>
          <w:rFonts w:ascii="Times New Roman" w:hAnsi="Times New Roman" w:cs="Times New Roman"/>
          <w:sz w:val="24"/>
          <w:szCs w:val="24"/>
        </w:rPr>
        <w:t>Урок</w:t>
      </w:r>
      <w:r w:rsidRPr="00702628">
        <w:rPr>
          <w:rFonts w:ascii="Times New Roman" w:hAnsi="Times New Roman" w:cs="Times New Roman"/>
          <w:spacing w:val="-4"/>
          <w:sz w:val="24"/>
          <w:szCs w:val="24"/>
        </w:rPr>
        <w:t xml:space="preserve"> здоровья» </w:t>
      </w:r>
      <w:r w:rsidRPr="00702628">
        <w:rPr>
          <w:rFonts w:ascii="Times New Roman" w:hAnsi="Times New Roman" w:cs="Times New Roman"/>
          <w:spacing w:val="-1"/>
          <w:sz w:val="24"/>
          <w:szCs w:val="24"/>
        </w:rPr>
        <w:t>в основной школе направлен на решение следую</w:t>
      </w:r>
      <w:r w:rsidRPr="00702628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702628">
        <w:rPr>
          <w:rFonts w:ascii="Times New Roman" w:hAnsi="Times New Roman" w:cs="Times New Roman"/>
          <w:sz w:val="24"/>
          <w:szCs w:val="24"/>
        </w:rPr>
        <w:t>щих задач:</w:t>
      </w:r>
    </w:p>
    <w:p w:rsidR="00674443" w:rsidRPr="00702628" w:rsidRDefault="00674443" w:rsidP="00702628">
      <w:pPr>
        <w:widowControl w:val="0"/>
        <w:numPr>
          <w:ilvl w:val="0"/>
          <w:numId w:val="1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pacing w:val="-1"/>
          <w:sz w:val="24"/>
          <w:szCs w:val="24"/>
        </w:rPr>
        <w:t>содействие</w:t>
      </w:r>
      <w:proofErr w:type="gramEnd"/>
      <w:r w:rsidRPr="00702628">
        <w:rPr>
          <w:rFonts w:ascii="Times New Roman" w:hAnsi="Times New Roman" w:cs="Times New Roman"/>
          <w:spacing w:val="-1"/>
          <w:sz w:val="24"/>
          <w:szCs w:val="24"/>
        </w:rPr>
        <w:t xml:space="preserve"> гармоничному физическому развитию, за</w:t>
      </w:r>
      <w:r w:rsidRPr="00702628">
        <w:rPr>
          <w:rFonts w:ascii="Times New Roman" w:hAnsi="Times New Roman" w:cs="Times New Roman"/>
          <w:spacing w:val="-1"/>
          <w:sz w:val="24"/>
          <w:szCs w:val="24"/>
        </w:rPr>
        <w:softHyphen/>
        <w:t>крепление навыков правильной осанки, развитие устойчиво</w:t>
      </w:r>
      <w:r w:rsidRPr="00702628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702628">
        <w:rPr>
          <w:rFonts w:ascii="Times New Roman" w:hAnsi="Times New Roman" w:cs="Times New Roman"/>
          <w:spacing w:val="-2"/>
          <w:sz w:val="24"/>
          <w:szCs w:val="24"/>
        </w:rPr>
        <w:t xml:space="preserve">сти организма к неблагоприятным условиям внешней среды, </w:t>
      </w:r>
      <w:r w:rsidRPr="00702628">
        <w:rPr>
          <w:rFonts w:ascii="Times New Roman" w:hAnsi="Times New Roman" w:cs="Times New Roman"/>
          <w:sz w:val="24"/>
          <w:szCs w:val="24"/>
        </w:rPr>
        <w:t>воспитание ценностных ориентации на здоровый образ жиз</w:t>
      </w:r>
      <w:r w:rsidRPr="00702628">
        <w:rPr>
          <w:rFonts w:ascii="Times New Roman" w:hAnsi="Times New Roman" w:cs="Times New Roman"/>
          <w:sz w:val="24"/>
          <w:szCs w:val="24"/>
        </w:rPr>
        <w:softHyphen/>
        <w:t>ни и привычки соблюдения личной гигиены;</w:t>
      </w:r>
    </w:p>
    <w:p w:rsidR="00674443" w:rsidRPr="00702628" w:rsidRDefault="00674443" w:rsidP="00702628">
      <w:pPr>
        <w:widowControl w:val="0"/>
        <w:numPr>
          <w:ilvl w:val="0"/>
          <w:numId w:val="1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pacing w:val="-5"/>
          <w:sz w:val="24"/>
          <w:szCs w:val="24"/>
        </w:rPr>
        <w:t>обучение</w:t>
      </w:r>
      <w:proofErr w:type="gramEnd"/>
      <w:r w:rsidRPr="00702628">
        <w:rPr>
          <w:rFonts w:ascii="Times New Roman" w:hAnsi="Times New Roman" w:cs="Times New Roman"/>
          <w:spacing w:val="-5"/>
          <w:sz w:val="24"/>
          <w:szCs w:val="24"/>
        </w:rPr>
        <w:t xml:space="preserve"> основам базовых видов двигательных действий;</w:t>
      </w:r>
    </w:p>
    <w:p w:rsidR="00674443" w:rsidRPr="00702628" w:rsidRDefault="00674443" w:rsidP="00702628">
      <w:pPr>
        <w:widowControl w:val="0"/>
        <w:numPr>
          <w:ilvl w:val="0"/>
          <w:numId w:val="1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z w:val="24"/>
          <w:szCs w:val="24"/>
        </w:rPr>
        <w:t>формирование</w:t>
      </w:r>
      <w:proofErr w:type="gramEnd"/>
      <w:r w:rsidRPr="00702628">
        <w:rPr>
          <w:rFonts w:ascii="Times New Roman" w:hAnsi="Times New Roman" w:cs="Times New Roman"/>
          <w:sz w:val="24"/>
          <w:szCs w:val="24"/>
        </w:rPr>
        <w:t xml:space="preserve"> основ знаний о личной гигиене, о влия</w:t>
      </w:r>
      <w:r w:rsidRPr="00702628">
        <w:rPr>
          <w:rFonts w:ascii="Times New Roman" w:hAnsi="Times New Roman" w:cs="Times New Roman"/>
          <w:sz w:val="24"/>
          <w:szCs w:val="24"/>
        </w:rPr>
        <w:softHyphen/>
      </w:r>
      <w:r w:rsidRPr="00702628">
        <w:rPr>
          <w:rFonts w:ascii="Times New Roman" w:hAnsi="Times New Roman" w:cs="Times New Roman"/>
          <w:spacing w:val="-1"/>
          <w:sz w:val="24"/>
          <w:szCs w:val="24"/>
        </w:rPr>
        <w:t>нии занятий физическими упражнениями на основные систе</w:t>
      </w:r>
      <w:r w:rsidRPr="00702628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702628">
        <w:rPr>
          <w:rFonts w:ascii="Times New Roman" w:hAnsi="Times New Roman" w:cs="Times New Roman"/>
          <w:sz w:val="24"/>
          <w:szCs w:val="24"/>
        </w:rPr>
        <w:t>мы организма, развитие волевых и нравственных качеств;</w:t>
      </w:r>
    </w:p>
    <w:p w:rsidR="00674443" w:rsidRPr="00702628" w:rsidRDefault="00674443" w:rsidP="00702628">
      <w:pPr>
        <w:widowControl w:val="0"/>
        <w:numPr>
          <w:ilvl w:val="0"/>
          <w:numId w:val="1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pacing w:val="-2"/>
          <w:sz w:val="24"/>
          <w:szCs w:val="24"/>
        </w:rPr>
        <w:t>выработку</w:t>
      </w:r>
      <w:proofErr w:type="gramEnd"/>
      <w:r w:rsidRPr="00702628">
        <w:rPr>
          <w:rFonts w:ascii="Times New Roman" w:hAnsi="Times New Roman" w:cs="Times New Roman"/>
          <w:spacing w:val="-2"/>
          <w:sz w:val="24"/>
          <w:szCs w:val="24"/>
        </w:rPr>
        <w:t xml:space="preserve"> представлений о физической культуре лич</w:t>
      </w:r>
      <w:r w:rsidRPr="00702628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702628">
        <w:rPr>
          <w:rFonts w:ascii="Times New Roman" w:hAnsi="Times New Roman" w:cs="Times New Roman"/>
          <w:sz w:val="24"/>
          <w:szCs w:val="24"/>
        </w:rPr>
        <w:t>ности и приёмах самоконтроля;</w:t>
      </w:r>
    </w:p>
    <w:p w:rsidR="00674443" w:rsidRPr="00702628" w:rsidRDefault="00674443" w:rsidP="00702628">
      <w:pPr>
        <w:widowControl w:val="0"/>
        <w:numPr>
          <w:ilvl w:val="0"/>
          <w:numId w:val="1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pacing w:val="-5"/>
          <w:sz w:val="24"/>
          <w:szCs w:val="24"/>
        </w:rPr>
        <w:t>углубление</w:t>
      </w:r>
      <w:proofErr w:type="gramEnd"/>
      <w:r w:rsidRPr="00702628">
        <w:rPr>
          <w:rFonts w:ascii="Times New Roman" w:hAnsi="Times New Roman" w:cs="Times New Roman"/>
          <w:spacing w:val="-5"/>
          <w:sz w:val="24"/>
          <w:szCs w:val="24"/>
        </w:rPr>
        <w:t xml:space="preserve"> представления об основных видах спорта, со</w:t>
      </w:r>
      <w:r w:rsidRPr="00702628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702628">
        <w:rPr>
          <w:rFonts w:ascii="Times New Roman" w:hAnsi="Times New Roman" w:cs="Times New Roman"/>
          <w:spacing w:val="-2"/>
          <w:sz w:val="24"/>
          <w:szCs w:val="24"/>
        </w:rPr>
        <w:t xml:space="preserve">ревнованиях, снарядах и </w:t>
      </w:r>
      <w:r w:rsidRPr="00702628">
        <w:rPr>
          <w:rFonts w:ascii="Times New Roman" w:hAnsi="Times New Roman" w:cs="Times New Roman"/>
          <w:spacing w:val="-2"/>
          <w:sz w:val="24"/>
          <w:szCs w:val="24"/>
        </w:rPr>
        <w:lastRenderedPageBreak/>
        <w:t>инвентаре, соблюдение правил тех</w:t>
      </w:r>
      <w:r w:rsidRPr="00702628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702628">
        <w:rPr>
          <w:rFonts w:ascii="Times New Roman" w:hAnsi="Times New Roman" w:cs="Times New Roman"/>
          <w:sz w:val="24"/>
          <w:szCs w:val="24"/>
        </w:rPr>
        <w:t>ники безопасности во время занятий, оказание первой помо</w:t>
      </w:r>
      <w:r w:rsidRPr="00702628">
        <w:rPr>
          <w:rFonts w:ascii="Times New Roman" w:hAnsi="Times New Roman" w:cs="Times New Roman"/>
          <w:sz w:val="24"/>
          <w:szCs w:val="24"/>
        </w:rPr>
        <w:softHyphen/>
        <w:t>щи при травмах;</w:t>
      </w:r>
    </w:p>
    <w:p w:rsidR="00674443" w:rsidRPr="00702628" w:rsidRDefault="00674443" w:rsidP="00702628">
      <w:pPr>
        <w:widowControl w:val="0"/>
        <w:numPr>
          <w:ilvl w:val="0"/>
          <w:numId w:val="1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pacing w:val="-1"/>
          <w:sz w:val="24"/>
          <w:szCs w:val="24"/>
        </w:rPr>
        <w:t>воспитание</w:t>
      </w:r>
      <w:proofErr w:type="gramEnd"/>
      <w:r w:rsidRPr="00702628">
        <w:rPr>
          <w:rFonts w:ascii="Times New Roman" w:hAnsi="Times New Roman" w:cs="Times New Roman"/>
          <w:spacing w:val="-1"/>
          <w:sz w:val="24"/>
          <w:szCs w:val="24"/>
        </w:rPr>
        <w:t xml:space="preserve"> привычки к самостоятельным занятиям фи</w:t>
      </w:r>
      <w:r w:rsidRPr="00702628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702628">
        <w:rPr>
          <w:rFonts w:ascii="Times New Roman" w:hAnsi="Times New Roman" w:cs="Times New Roman"/>
          <w:spacing w:val="-2"/>
          <w:sz w:val="24"/>
          <w:szCs w:val="24"/>
        </w:rPr>
        <w:t>зическими упражнениями, избранными видами спорта в сво</w:t>
      </w:r>
      <w:r w:rsidRPr="00702628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702628">
        <w:rPr>
          <w:rFonts w:ascii="Times New Roman" w:hAnsi="Times New Roman" w:cs="Times New Roman"/>
          <w:sz w:val="24"/>
          <w:szCs w:val="24"/>
        </w:rPr>
        <w:t>бодное время;</w:t>
      </w:r>
    </w:p>
    <w:p w:rsidR="00674443" w:rsidRPr="00702628" w:rsidRDefault="00674443" w:rsidP="00702628">
      <w:pPr>
        <w:widowControl w:val="0"/>
        <w:numPr>
          <w:ilvl w:val="0"/>
          <w:numId w:val="1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pacing w:val="-3"/>
          <w:sz w:val="24"/>
          <w:szCs w:val="24"/>
        </w:rPr>
        <w:t>выработку</w:t>
      </w:r>
      <w:proofErr w:type="gramEnd"/>
      <w:r w:rsidRPr="00702628">
        <w:rPr>
          <w:rFonts w:ascii="Times New Roman" w:hAnsi="Times New Roman" w:cs="Times New Roman"/>
          <w:spacing w:val="-3"/>
          <w:sz w:val="24"/>
          <w:szCs w:val="24"/>
        </w:rPr>
        <w:t xml:space="preserve"> организаторских навыков проведения занятий </w:t>
      </w:r>
      <w:r w:rsidRPr="00702628">
        <w:rPr>
          <w:rFonts w:ascii="Times New Roman" w:hAnsi="Times New Roman" w:cs="Times New Roman"/>
          <w:spacing w:val="-1"/>
          <w:sz w:val="24"/>
          <w:szCs w:val="24"/>
        </w:rPr>
        <w:t>в качестве командира отделения, капитана команды, судьи;</w:t>
      </w:r>
    </w:p>
    <w:p w:rsidR="00674443" w:rsidRPr="00702628" w:rsidRDefault="00674443" w:rsidP="00702628">
      <w:pPr>
        <w:widowControl w:val="0"/>
        <w:numPr>
          <w:ilvl w:val="0"/>
          <w:numId w:val="1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pacing w:val="-2"/>
          <w:sz w:val="24"/>
          <w:szCs w:val="24"/>
        </w:rPr>
        <w:t>формирование</w:t>
      </w:r>
      <w:proofErr w:type="gramEnd"/>
      <w:r w:rsidRPr="00702628">
        <w:rPr>
          <w:rFonts w:ascii="Times New Roman" w:hAnsi="Times New Roman" w:cs="Times New Roman"/>
          <w:spacing w:val="-2"/>
          <w:sz w:val="24"/>
          <w:szCs w:val="24"/>
        </w:rPr>
        <w:t xml:space="preserve"> адекватной оценки собственных физиче</w:t>
      </w:r>
      <w:r w:rsidRPr="00702628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702628">
        <w:rPr>
          <w:rFonts w:ascii="Times New Roman" w:hAnsi="Times New Roman" w:cs="Times New Roman"/>
          <w:sz w:val="24"/>
          <w:szCs w:val="24"/>
        </w:rPr>
        <w:t>ских возможностей;</w:t>
      </w:r>
    </w:p>
    <w:p w:rsidR="00674443" w:rsidRPr="00702628" w:rsidRDefault="00674443" w:rsidP="00702628">
      <w:pPr>
        <w:widowControl w:val="0"/>
        <w:numPr>
          <w:ilvl w:val="0"/>
          <w:numId w:val="1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pacing w:val="-5"/>
          <w:sz w:val="24"/>
          <w:szCs w:val="24"/>
        </w:rPr>
        <w:t>воспитание</w:t>
      </w:r>
      <w:proofErr w:type="gramEnd"/>
      <w:r w:rsidRPr="00702628">
        <w:rPr>
          <w:rFonts w:ascii="Times New Roman" w:hAnsi="Times New Roman" w:cs="Times New Roman"/>
          <w:spacing w:val="-5"/>
          <w:sz w:val="24"/>
          <w:szCs w:val="24"/>
        </w:rPr>
        <w:t xml:space="preserve"> инициативности, самостоятельности, взаимо</w:t>
      </w:r>
      <w:r w:rsidRPr="00702628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702628">
        <w:rPr>
          <w:rFonts w:ascii="Times New Roman" w:hAnsi="Times New Roman" w:cs="Times New Roman"/>
          <w:spacing w:val="-2"/>
          <w:sz w:val="24"/>
          <w:szCs w:val="24"/>
        </w:rPr>
        <w:t>помощи, дисциплинированности, чувства ответственности;</w:t>
      </w:r>
    </w:p>
    <w:p w:rsidR="00674443" w:rsidRPr="00702628" w:rsidRDefault="00674443" w:rsidP="00702628">
      <w:pPr>
        <w:widowControl w:val="0"/>
        <w:numPr>
          <w:ilvl w:val="0"/>
          <w:numId w:val="1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pacing w:val="-3"/>
          <w:sz w:val="24"/>
          <w:szCs w:val="24"/>
        </w:rPr>
        <w:t>содействие</w:t>
      </w:r>
      <w:proofErr w:type="gramEnd"/>
      <w:r w:rsidRPr="00702628">
        <w:rPr>
          <w:rFonts w:ascii="Times New Roman" w:hAnsi="Times New Roman" w:cs="Times New Roman"/>
          <w:spacing w:val="-3"/>
          <w:sz w:val="24"/>
          <w:szCs w:val="24"/>
        </w:rPr>
        <w:t xml:space="preserve"> развитию психических процессов и обучение </w:t>
      </w:r>
      <w:r w:rsidRPr="00702628">
        <w:rPr>
          <w:rFonts w:ascii="Times New Roman" w:hAnsi="Times New Roman" w:cs="Times New Roman"/>
          <w:sz w:val="24"/>
          <w:szCs w:val="24"/>
        </w:rPr>
        <w:t xml:space="preserve">основам психической </w:t>
      </w:r>
      <w:proofErr w:type="spellStart"/>
      <w:r w:rsidRPr="00702628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702628">
        <w:rPr>
          <w:rFonts w:ascii="Times New Roman" w:hAnsi="Times New Roman" w:cs="Times New Roman"/>
          <w:sz w:val="24"/>
          <w:szCs w:val="24"/>
        </w:rPr>
        <w:t>.</w:t>
      </w:r>
    </w:p>
    <w:p w:rsidR="00674443" w:rsidRPr="00702628" w:rsidRDefault="00674443" w:rsidP="00702628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74443" w:rsidRPr="00702628" w:rsidRDefault="00674443" w:rsidP="00702628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УЧЕБНОГО КУРСА</w:t>
      </w:r>
    </w:p>
    <w:p w:rsidR="00674443" w:rsidRPr="00702628" w:rsidRDefault="00674443" w:rsidP="0070262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Предметом обучения физической культуре в основной школе является двигательная активность человека с общеразвивающей направленностью. В процессе овладения этой дея</w:t>
      </w:r>
      <w:r w:rsidRPr="00702628">
        <w:rPr>
          <w:rFonts w:ascii="Times New Roman" w:hAnsi="Times New Roman" w:cs="Times New Roman"/>
          <w:sz w:val="24"/>
          <w:szCs w:val="24"/>
        </w:rPr>
        <w:softHyphen/>
        <w:t>тельностью укрепляется здоровье, совершенствуются двигательные действия, активно развиваются мышление, творчество и само</w:t>
      </w:r>
      <w:r w:rsidRPr="00702628">
        <w:rPr>
          <w:rFonts w:ascii="Times New Roman" w:hAnsi="Times New Roman" w:cs="Times New Roman"/>
          <w:sz w:val="24"/>
          <w:szCs w:val="24"/>
        </w:rPr>
        <w:softHyphen/>
        <w:t>стоятельность.</w:t>
      </w:r>
    </w:p>
    <w:p w:rsidR="00674443" w:rsidRPr="00702628" w:rsidRDefault="00674443" w:rsidP="0070262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Важнейшим требованием проведения современного урока является обеспечение дифференци</w:t>
      </w:r>
      <w:r w:rsidRPr="00702628">
        <w:rPr>
          <w:rFonts w:ascii="Times New Roman" w:hAnsi="Times New Roman" w:cs="Times New Roman"/>
          <w:sz w:val="24"/>
          <w:szCs w:val="24"/>
        </w:rPr>
        <w:softHyphen/>
        <w:t>рованного и индивидуального подхода к учащимся с учётом состояния здоровья, пола, физического развития, двигатель</w:t>
      </w:r>
      <w:r w:rsidRPr="00702628">
        <w:rPr>
          <w:rFonts w:ascii="Times New Roman" w:hAnsi="Times New Roman" w:cs="Times New Roman"/>
          <w:sz w:val="24"/>
          <w:szCs w:val="24"/>
        </w:rPr>
        <w:softHyphen/>
        <w:t>ной подготовленности, особенностей развития психически свойств и качеств, соблюдения гигиенических норм.</w:t>
      </w:r>
    </w:p>
    <w:p w:rsidR="00674443" w:rsidRPr="00702628" w:rsidRDefault="00674443" w:rsidP="0070262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Понятийная база и содержание курса основаны на положениях нормативно-правовых актов Российской Федерации, в том числе:</w:t>
      </w:r>
    </w:p>
    <w:p w:rsidR="00674443" w:rsidRPr="00702628" w:rsidRDefault="00674443" w:rsidP="00702628">
      <w:pPr>
        <w:widowControl w:val="0"/>
        <w:numPr>
          <w:ilvl w:val="0"/>
          <w:numId w:val="2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z w:val="24"/>
          <w:szCs w:val="24"/>
        </w:rPr>
        <w:t>требований</w:t>
      </w:r>
      <w:proofErr w:type="gramEnd"/>
      <w:r w:rsidRPr="00702628">
        <w:rPr>
          <w:rFonts w:ascii="Times New Roman" w:hAnsi="Times New Roman" w:cs="Times New Roman"/>
          <w:sz w:val="24"/>
          <w:szCs w:val="24"/>
        </w:rPr>
        <w:t xml:space="preserve"> к результатам освоения образовательной программы основного общего образования, представленной в</w:t>
      </w:r>
      <w:r w:rsidRPr="00702628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702628">
        <w:rPr>
          <w:rFonts w:ascii="Times New Roman" w:hAnsi="Times New Roman" w:cs="Times New Roman"/>
          <w:sz w:val="24"/>
          <w:szCs w:val="24"/>
        </w:rPr>
        <w:t>Федеральном государственном стандарте основного общего образования;</w:t>
      </w:r>
    </w:p>
    <w:p w:rsidR="00674443" w:rsidRPr="00702628" w:rsidRDefault="00674443" w:rsidP="00702628">
      <w:pPr>
        <w:widowControl w:val="0"/>
        <w:numPr>
          <w:ilvl w:val="0"/>
          <w:numId w:val="2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Концепции духовно-нравственного развития и воспитания личности гражданина;</w:t>
      </w:r>
    </w:p>
    <w:p w:rsidR="00674443" w:rsidRPr="00702628" w:rsidRDefault="00674443" w:rsidP="00702628">
      <w:pPr>
        <w:widowControl w:val="0"/>
        <w:numPr>
          <w:ilvl w:val="0"/>
          <w:numId w:val="2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Закона «Об образовании»;</w:t>
      </w:r>
    </w:p>
    <w:p w:rsidR="00674443" w:rsidRPr="00702628" w:rsidRDefault="00674443" w:rsidP="00702628">
      <w:pPr>
        <w:widowControl w:val="0"/>
        <w:numPr>
          <w:ilvl w:val="0"/>
          <w:numId w:val="2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Федерального закона «О физической культуре и спорте»</w:t>
      </w:r>
    </w:p>
    <w:p w:rsidR="00674443" w:rsidRPr="00702628" w:rsidRDefault="00674443" w:rsidP="00702628">
      <w:pPr>
        <w:widowControl w:val="0"/>
        <w:numPr>
          <w:ilvl w:val="0"/>
          <w:numId w:val="2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Стратегии национальной безопасности Российской Фе</w:t>
      </w:r>
      <w:r w:rsidRPr="00702628">
        <w:rPr>
          <w:rFonts w:ascii="Times New Roman" w:hAnsi="Times New Roman" w:cs="Times New Roman"/>
          <w:sz w:val="24"/>
          <w:szCs w:val="24"/>
        </w:rPr>
        <w:softHyphen/>
        <w:t>дерации до 2020 г.;</w:t>
      </w:r>
    </w:p>
    <w:p w:rsidR="00674443" w:rsidRPr="00702628" w:rsidRDefault="00674443" w:rsidP="00702628">
      <w:pPr>
        <w:widowControl w:val="0"/>
        <w:numPr>
          <w:ilvl w:val="0"/>
          <w:numId w:val="2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z w:val="24"/>
          <w:szCs w:val="24"/>
        </w:rPr>
        <w:t>примерной</w:t>
      </w:r>
      <w:proofErr w:type="gramEnd"/>
      <w:r w:rsidRPr="00702628">
        <w:rPr>
          <w:rFonts w:ascii="Times New Roman" w:hAnsi="Times New Roman" w:cs="Times New Roman"/>
          <w:sz w:val="24"/>
          <w:szCs w:val="24"/>
        </w:rPr>
        <w:t xml:space="preserve"> программы основного общего образования;</w:t>
      </w:r>
    </w:p>
    <w:p w:rsidR="00674443" w:rsidRPr="00702628" w:rsidRDefault="00674443" w:rsidP="00702628">
      <w:pPr>
        <w:widowControl w:val="0"/>
        <w:numPr>
          <w:ilvl w:val="0"/>
          <w:numId w:val="2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z w:val="24"/>
          <w:szCs w:val="24"/>
        </w:rPr>
        <w:t>приказа</w:t>
      </w:r>
      <w:proofErr w:type="gramEnd"/>
      <w:r w:rsidRPr="0070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62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02628">
        <w:rPr>
          <w:rFonts w:ascii="Times New Roman" w:hAnsi="Times New Roman" w:cs="Times New Roman"/>
          <w:sz w:val="24"/>
          <w:szCs w:val="24"/>
        </w:rPr>
        <w:t xml:space="preserve"> от 30 августа 2010 г. № 889.</w:t>
      </w:r>
    </w:p>
    <w:p w:rsidR="00674443" w:rsidRPr="00702628" w:rsidRDefault="00674443" w:rsidP="00702628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4443" w:rsidRPr="00702628" w:rsidRDefault="00674443" w:rsidP="00702628">
      <w:pPr>
        <w:shd w:val="clear" w:color="auto" w:fill="FFFFFF"/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628">
        <w:rPr>
          <w:rFonts w:ascii="Times New Roman" w:hAnsi="Times New Roman" w:cs="Times New Roman"/>
          <w:b/>
          <w:bCs/>
          <w:sz w:val="24"/>
          <w:szCs w:val="24"/>
        </w:rPr>
        <w:t>МЕСТО УЧЕБНОГО КУРСА В УЧЕБНОМ ПЛАНЕ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 xml:space="preserve">Курс </w:t>
      </w:r>
      <w:r w:rsidRPr="00702628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702628">
        <w:rPr>
          <w:rFonts w:ascii="Times New Roman" w:hAnsi="Times New Roman" w:cs="Times New Roman"/>
          <w:sz w:val="24"/>
          <w:szCs w:val="24"/>
        </w:rPr>
        <w:t>Урок</w:t>
      </w:r>
      <w:r w:rsidRPr="00702628">
        <w:rPr>
          <w:rFonts w:ascii="Times New Roman" w:eastAsia="Times New Roman" w:hAnsi="Times New Roman" w:cs="Times New Roman"/>
          <w:sz w:val="24"/>
          <w:szCs w:val="24"/>
        </w:rPr>
        <w:t xml:space="preserve"> здоровья» </w:t>
      </w:r>
      <w:r w:rsidRPr="00702628">
        <w:rPr>
          <w:rFonts w:ascii="Times New Roman" w:hAnsi="Times New Roman" w:cs="Times New Roman"/>
          <w:spacing w:val="-4"/>
          <w:sz w:val="24"/>
          <w:szCs w:val="24"/>
        </w:rPr>
        <w:t xml:space="preserve">изучается с 5 по 9 класс из расчёта 1 ч в неделю: в 5 классе — 35 ч, в 6 классе — 35 ч, в 7 классе — 35 ч, в 8 классе — 36 ч, в 9 классе — 34 ч. Третий час на преподавание учебного предмета «Физическая культура» был введён приказом </w:t>
      </w:r>
      <w:proofErr w:type="spellStart"/>
      <w:r w:rsidRPr="00702628">
        <w:rPr>
          <w:rFonts w:ascii="Times New Roman" w:hAnsi="Times New Roman" w:cs="Times New Roman"/>
          <w:spacing w:val="-4"/>
          <w:sz w:val="24"/>
          <w:szCs w:val="24"/>
        </w:rPr>
        <w:t>Минобрнауки</w:t>
      </w:r>
      <w:proofErr w:type="spellEnd"/>
      <w:r w:rsidRPr="00702628">
        <w:rPr>
          <w:rFonts w:ascii="Times New Roman" w:hAnsi="Times New Roman" w:cs="Times New Roman"/>
          <w:spacing w:val="-4"/>
          <w:sz w:val="24"/>
          <w:szCs w:val="24"/>
        </w:rPr>
        <w:t xml:space="preserve"> от 30 августа 2010 г. № 889. В приказе было указано: «Третий час учебного предмета «Физическая культура» использовать на увеличе</w:t>
      </w:r>
      <w:r w:rsidRPr="00702628">
        <w:rPr>
          <w:rFonts w:ascii="Times New Roman" w:hAnsi="Times New Roman" w:cs="Times New Roman"/>
          <w:spacing w:val="-4"/>
          <w:sz w:val="24"/>
          <w:szCs w:val="24"/>
        </w:rPr>
        <w:softHyphen/>
        <w:t>ние двигательной активности и развитие физических качеств обучающихся, внедрение современных систем физического воспитания».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Рабочая программа рассчитана на 175 ч на пять лет обу</w:t>
      </w:r>
      <w:r w:rsidRPr="00702628">
        <w:rPr>
          <w:rFonts w:ascii="Times New Roman" w:hAnsi="Times New Roman" w:cs="Times New Roman"/>
          <w:spacing w:val="-4"/>
          <w:sz w:val="24"/>
          <w:szCs w:val="24"/>
        </w:rPr>
        <w:softHyphen/>
        <w:t>чения (по 1 ч в неделю).</w:t>
      </w:r>
    </w:p>
    <w:p w:rsidR="00674443" w:rsidRPr="00702628" w:rsidRDefault="00674443" w:rsidP="00702628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628">
        <w:rPr>
          <w:rFonts w:ascii="Times New Roman" w:hAnsi="Times New Roman" w:cs="Times New Roman"/>
          <w:b/>
          <w:bCs/>
          <w:sz w:val="24"/>
          <w:szCs w:val="24"/>
        </w:rPr>
        <w:t>ЛИЧНОСТНЫЕ, МЕТАПРЕДМЕТНЫЕ И ПРЕДМЕТНЫЕ РЕЗУЛЬТАТЫ ОСВОЕНИЯ УЧЕБНОГО КУРСА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 xml:space="preserve">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данная рабочая программа для 5—9 классов направлена на достижение учащимися личностных, </w:t>
      </w:r>
      <w:proofErr w:type="spellStart"/>
      <w:r w:rsidRPr="00702628">
        <w:rPr>
          <w:rFonts w:ascii="Times New Roman" w:hAnsi="Times New Roman" w:cs="Times New Roman"/>
          <w:spacing w:val="-4"/>
          <w:sz w:val="24"/>
          <w:szCs w:val="24"/>
        </w:rPr>
        <w:t>метапредметных</w:t>
      </w:r>
      <w:proofErr w:type="spellEnd"/>
      <w:r w:rsidRPr="00702628">
        <w:rPr>
          <w:rFonts w:ascii="Times New Roman" w:hAnsi="Times New Roman" w:cs="Times New Roman"/>
          <w:spacing w:val="-4"/>
          <w:sz w:val="24"/>
          <w:szCs w:val="24"/>
        </w:rPr>
        <w:t xml:space="preserve"> и предметных результатов по физической культуре.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Личностные результаты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-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</w:t>
      </w:r>
    </w:p>
    <w:p w:rsidR="00674443" w:rsidRPr="00702628" w:rsidRDefault="00674443" w:rsidP="007026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lastRenderedPageBreak/>
        <w:t>- знание истории физической культуры своего народа, своего края как части наследия народов России и человечества;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- усвоение гуманистических, демократических и традиционных ценностей многонационального российского общества;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-  воспитание чувства ответственности и долга перед Родиной;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- 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</w:t>
      </w:r>
      <w:r w:rsidRPr="00702628">
        <w:rPr>
          <w:rFonts w:ascii="Times New Roman" w:hAnsi="Times New Roman" w:cs="Times New Roman"/>
          <w:spacing w:val="-4"/>
          <w:sz w:val="24"/>
          <w:szCs w:val="24"/>
        </w:rPr>
        <w:softHyphen/>
        <w:t>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- формирование целостного мировоззрения, соответствующего современному уровню развития науки и общественной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- практики, учитывающего социальное, культурное, языковое, духовное многообразие современного мира;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- готовности и способности вести диалог с другими людьми и достигать в нём взаимопонимания;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- 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-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-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-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-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Личностные результаты отражаются в готовности обучающихся к саморазвитию индивидуальных свойств личности, которые приобретаются в процессе освоения учебного предмета «Физическая культура». Они включают в себя основы гражданской идентичности, сформированную мотивацию к обучению и познанию в сфере физической культуры, умения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Личностные результаты освоения программного материала проявляются в следующих областях культуры.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В области познавательной культуры: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- владение знаниями об индивидуальных особенностях физического развития и физической подготовленности, о соответствии их возрастно-половым нормативам;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- владение знаниями об особенностях индивидуального здоровья и о функциональных возможностях организма, способах профилактики заболеваний, травматизма и оказания доврачебной помощи при занятиях физическими упражне</w:t>
      </w:r>
      <w:r w:rsidRPr="00702628">
        <w:rPr>
          <w:rFonts w:ascii="Times New Roman" w:hAnsi="Times New Roman" w:cs="Times New Roman"/>
          <w:spacing w:val="-4"/>
          <w:sz w:val="24"/>
          <w:szCs w:val="24"/>
        </w:rPr>
        <w:softHyphen/>
        <w:t>ниями;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 xml:space="preserve">- владение знаниями по организации и проведению занятий физическими упражнениями оздоровительной и тренировочной направленности, составлению содержания </w:t>
      </w:r>
      <w:r w:rsidRPr="00702628">
        <w:rPr>
          <w:rFonts w:ascii="Times New Roman" w:hAnsi="Times New Roman" w:cs="Times New Roman"/>
          <w:spacing w:val="-4"/>
          <w:sz w:val="24"/>
          <w:szCs w:val="24"/>
        </w:rPr>
        <w:lastRenderedPageBreak/>
        <w:t>индивидуальных занятий в соответствии с задачами улучшения физи</w:t>
      </w:r>
      <w:r w:rsidRPr="00702628">
        <w:rPr>
          <w:rFonts w:ascii="Times New Roman" w:hAnsi="Times New Roman" w:cs="Times New Roman"/>
          <w:spacing w:val="-4"/>
          <w:sz w:val="24"/>
          <w:szCs w:val="24"/>
        </w:rPr>
        <w:softHyphen/>
        <w:t>ческого развития и физической подготовленности.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В области нравственной культуры: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- способность управлять своими эмоциями, владеть культурой общения и взаимодействия в процессе занятий физическими упражнениями, во время игр и соревнований;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- способность принимать активное участие в организации и проведении совместных физкультурно-оздоровительных и спортивных мероприятий;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- 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В области трудовой культуры: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- умение планировать режим дня, обеспечивать оптимальное сочетание умственных, физических нагрузок и отдыха;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- 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В области эстетической культуры: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- умение длительно сохранять правильную осанку во время статичных поз и в процессе разнообразных видов двигательной деятельности;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- формирование потребности иметь хорошее телосложение в соответствии с принятыми нормами и представлениями;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- формирование культуры движений, умения передвигаться легко, красиво, непринуждённо.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В области коммуникативной культуры: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- владение умением осуществлять поиск информации по вопросам современных оздоровительных систем (в справочных источниках, учебнике, в сети Интернет и др.), а также обобщать, анализировать и применять полученные знания в самостоятельных занятиях физическими упражнениями и спортом;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- владение умением формулировать цель и задачи инди</w:t>
      </w:r>
      <w:r w:rsidRPr="00702628">
        <w:rPr>
          <w:rFonts w:ascii="Times New Roman" w:hAnsi="Times New Roman" w:cs="Times New Roman"/>
          <w:spacing w:val="-4"/>
          <w:sz w:val="24"/>
          <w:szCs w:val="24"/>
        </w:rPr>
        <w:softHyphen/>
        <w:t>видуальных и совместных с другими детьми и подростками занятий физкультурно-оздоровительной и спортивно-оздоровительной деятельностью, излагать их содержание;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- владение умением оценивать ситуацию и оперативно принимать решения, находить адекватные способы взаимодействия с партнёрами во время учебной, игровой и соревновательной деятельности.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В области физической культуры: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- способность отбирать физические упражнения, естественные силы природы, гигиенические факторы в соответствии с их функциональной направленностью, составлять из них индивидуальные комплексы для осуществления оздоровительной гимнастики, использования закаливающих процедур, профилактики нарушений осанки, улучшения физической подготовленности;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- способность составлять планы занятий с использованием физических упражнений разной педагогической направленности, регулировать величину физической нагрузки в зависимости от задач занятия и индивидуальных особенностей организма;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- умение проводить самостоятельные занятия по освоению и закреплению осваиваемых на уроке новых двигательных действий и развитию основных физических (кондиционных и координационных) способностей, контролировать и анализировать эффективность этих занятий, ведя дневник самонаблюдения.</w:t>
      </w:r>
    </w:p>
    <w:p w:rsidR="00674443" w:rsidRPr="00702628" w:rsidRDefault="00674443" w:rsidP="007026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674443" w:rsidRPr="00702628" w:rsidRDefault="00702628" w:rsidP="00702628">
      <w:pPr>
        <w:tabs>
          <w:tab w:val="left" w:pos="4155"/>
        </w:tabs>
        <w:spacing w:after="0" w:line="240" w:lineRule="auto"/>
        <w:ind w:firstLine="709"/>
        <w:rPr>
          <w:rFonts w:ascii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                                          </w:t>
      </w:r>
      <w:r w:rsidR="00674443" w:rsidRPr="00702628">
        <w:rPr>
          <w:rFonts w:ascii="Times New Roman" w:hAnsi="Times New Roman" w:cs="Times New Roman"/>
          <w:b/>
          <w:spacing w:val="-4"/>
          <w:sz w:val="24"/>
          <w:szCs w:val="24"/>
        </w:rPr>
        <w:t>СОДЕРЖАНИЕ КУРСА</w:t>
      </w:r>
    </w:p>
    <w:p w:rsidR="00674443" w:rsidRPr="00702628" w:rsidRDefault="00674443" w:rsidP="007026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674443" w:rsidRPr="00702628" w:rsidRDefault="00702628" w:rsidP="007026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4443" w:rsidRPr="00702628">
        <w:rPr>
          <w:rFonts w:ascii="Times New Roman" w:hAnsi="Times New Roman" w:cs="Times New Roman"/>
          <w:sz w:val="24"/>
          <w:szCs w:val="24"/>
        </w:rPr>
        <w:t>Занятия по программе курса «Урок здоровья» включают в себя теоретическую и практическую часть.</w:t>
      </w:r>
    </w:p>
    <w:p w:rsidR="00674443" w:rsidRPr="00702628" w:rsidRDefault="00674443" w:rsidP="007026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lastRenderedPageBreak/>
        <w:t>Теоретическая часть занятий включает в себя информацию о технике безопасности во время занятий физическими упражнениями, основах здорового образа жизни, о различных видах подвижных и спортивных игр, средствах профилактики заболеваний, истории физической культуры.</w:t>
      </w:r>
    </w:p>
    <w:p w:rsidR="00674443" w:rsidRPr="00702628" w:rsidRDefault="00674443" w:rsidP="007026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Практическая часть занятий предполагает обучение двигательным действиям корригирующих упражнений с предметами и без, подвижных и спортивных игр; организацию обучающимися игровых программ, составление комплексов гимнастических упражнений.</w:t>
      </w:r>
    </w:p>
    <w:p w:rsidR="00674443" w:rsidRPr="00702628" w:rsidRDefault="00674443" w:rsidP="007026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b/>
          <w:spacing w:val="-4"/>
          <w:sz w:val="24"/>
          <w:szCs w:val="24"/>
        </w:rPr>
        <w:t>ЗНАНИЯ О ФИЗИЧЕСКОЙ КУЛЬТУРЕ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b/>
          <w:spacing w:val="-4"/>
          <w:sz w:val="24"/>
          <w:szCs w:val="24"/>
        </w:rPr>
        <w:t>История физической культуры</w:t>
      </w:r>
      <w:r w:rsidRPr="00702628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Физическая культура в современном обществе.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b/>
          <w:spacing w:val="-4"/>
          <w:sz w:val="24"/>
          <w:szCs w:val="24"/>
        </w:rPr>
        <w:t>Физическая культура (основные понятия).</w:t>
      </w:r>
      <w:r w:rsidRPr="0070262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Физическое развитие человека.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Физическая подготовка и её связь с укреплением здоровья, развитием физических качеств.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Организация и планирование самостоятельных занятий по развитию физических качеств.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Техническая подготовка. Техника движений и её основные показатели.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Всестороннее и гармоничное физическое развитие.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Адаптивная физическая культура.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Здоровье и здоровый образ жизни. Допинг. Концепция честного спорта.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b/>
          <w:spacing w:val="-4"/>
          <w:sz w:val="24"/>
          <w:szCs w:val="24"/>
        </w:rPr>
        <w:t>Физическая культура человека</w:t>
      </w:r>
      <w:r w:rsidRPr="00702628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Режим дня и его основное содержание.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Закаливание организма. Правила безопасности и гигиенические требования.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Влияние занятий физической культурой на формирование положительных качеств личности.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Проведение самостоятельных занятий по коррекции осанки и телосложения.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Восстановительный массаж.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Первая медицинская помощь во время занятий физической культурой и спортом.</w:t>
      </w:r>
    </w:p>
    <w:p w:rsidR="00674443" w:rsidRPr="00702628" w:rsidRDefault="00674443" w:rsidP="007026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b/>
          <w:spacing w:val="-4"/>
          <w:sz w:val="24"/>
          <w:szCs w:val="24"/>
        </w:rPr>
        <w:t>СПОСОБЫ ДВИГАТЕЛЬНОЙ (ФИЗКУЛЬТУРНОЙ) ДЕЯТЕЛЬНОСТИ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b/>
          <w:spacing w:val="-4"/>
          <w:sz w:val="24"/>
          <w:szCs w:val="24"/>
        </w:rPr>
        <w:t>Организация и проведение самостоятельных занятий физической культурой. Подготовка к занятиям физической культурой.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Выбор упражнений и составление индивидуальных комп</w:t>
      </w:r>
      <w:r w:rsidRPr="00702628">
        <w:rPr>
          <w:rFonts w:ascii="Times New Roman" w:hAnsi="Times New Roman" w:cs="Times New Roman"/>
          <w:spacing w:val="-4"/>
          <w:sz w:val="24"/>
          <w:szCs w:val="24"/>
        </w:rPr>
        <w:softHyphen/>
        <w:t xml:space="preserve">лексов для утренней зарядки, физкультминуток и </w:t>
      </w:r>
      <w:proofErr w:type="spellStart"/>
      <w:r w:rsidRPr="00702628">
        <w:rPr>
          <w:rFonts w:ascii="Times New Roman" w:hAnsi="Times New Roman" w:cs="Times New Roman"/>
          <w:spacing w:val="-4"/>
          <w:sz w:val="24"/>
          <w:szCs w:val="24"/>
        </w:rPr>
        <w:t>физкультпауз</w:t>
      </w:r>
      <w:proofErr w:type="spellEnd"/>
      <w:r w:rsidRPr="00702628">
        <w:rPr>
          <w:rFonts w:ascii="Times New Roman" w:hAnsi="Times New Roman" w:cs="Times New Roman"/>
          <w:spacing w:val="-4"/>
          <w:sz w:val="24"/>
          <w:szCs w:val="24"/>
        </w:rPr>
        <w:t xml:space="preserve"> (подвижных перемен).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Планирование занятий физической подготовкой.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Проведение самостоятельных занятий прикладной физической подготовкой.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Организация досуга средствами физической культуры.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b/>
          <w:spacing w:val="-4"/>
          <w:sz w:val="24"/>
          <w:szCs w:val="24"/>
        </w:rPr>
        <w:t>Оценка эффективности занятий физической культурой</w:t>
      </w:r>
      <w:r w:rsidRPr="00702628">
        <w:rPr>
          <w:rFonts w:ascii="Times New Roman" w:hAnsi="Times New Roman" w:cs="Times New Roman"/>
          <w:spacing w:val="-4"/>
          <w:sz w:val="24"/>
          <w:szCs w:val="24"/>
        </w:rPr>
        <w:t xml:space="preserve">. 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Самонаблюдение и самоконтроль.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Оценка эффективности занятий физкультурно-оздоровительной деятельностью.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Оценка техники движений, способы выявления и устранения ошибок в технике выполнения упражнений (технических ошибок).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Измерение резервов организма и состояния здоровья с помощью функциональных проб.</w:t>
      </w:r>
    </w:p>
    <w:p w:rsidR="00674443" w:rsidRPr="00702628" w:rsidRDefault="00674443" w:rsidP="00702628">
      <w:pPr>
        <w:spacing w:after="0" w:line="240" w:lineRule="auto"/>
        <w:ind w:firstLine="709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ФИЗИЧЕСКОЕ СОВЕРШЕНСТВОВАНИЕ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Физкультурно-оздоровительная деятельность. Оздоровительные формы занятий в режиме учебного дня и учебной недели.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Индивидуальные комплексы адаптивной (лечебной) и корригирующей физической культуры.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spacing w:val="-4"/>
          <w:sz w:val="24"/>
          <w:szCs w:val="24"/>
        </w:rPr>
        <w:t>Спортивно-оздоровительная деятельность с общеразвивающей направленностью.</w:t>
      </w:r>
    </w:p>
    <w:p w:rsidR="00674443" w:rsidRPr="00702628" w:rsidRDefault="00674443" w:rsidP="0070262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0262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Подвижные и спортивные игры. </w:t>
      </w:r>
    </w:p>
    <w:p w:rsidR="00674443" w:rsidRPr="00702628" w:rsidRDefault="00674443" w:rsidP="0070262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На материале гимна</w:t>
      </w:r>
      <w:r w:rsidRPr="00702628">
        <w:rPr>
          <w:rFonts w:ascii="Times New Roman" w:hAnsi="Times New Roman" w:cs="Times New Roman"/>
          <w:b/>
          <w:i/>
          <w:iCs/>
          <w:sz w:val="24"/>
          <w:szCs w:val="24"/>
        </w:rPr>
        <w:softHyphen/>
        <w:t>стики с основами акробатики:</w:t>
      </w:r>
      <w:r w:rsidRPr="0070262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2628">
        <w:rPr>
          <w:rFonts w:ascii="Times New Roman" w:hAnsi="Times New Roman" w:cs="Times New Roman"/>
          <w:sz w:val="24"/>
          <w:szCs w:val="24"/>
        </w:rPr>
        <w:t>игровые задания с использо</w:t>
      </w:r>
      <w:r w:rsidRPr="00702628">
        <w:rPr>
          <w:rFonts w:ascii="Times New Roman" w:hAnsi="Times New Roman" w:cs="Times New Roman"/>
          <w:sz w:val="24"/>
          <w:szCs w:val="24"/>
        </w:rPr>
        <w:softHyphen/>
        <w:t>ванием строевых упражнений, упражнений на внимание, силу, ловкость и координацию.</w:t>
      </w:r>
    </w:p>
    <w:p w:rsidR="00674443" w:rsidRPr="00702628" w:rsidRDefault="00674443" w:rsidP="0070262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b/>
          <w:i/>
          <w:iCs/>
          <w:sz w:val="24"/>
          <w:szCs w:val="24"/>
        </w:rPr>
        <w:t>На материале легкой атлетики:</w:t>
      </w:r>
      <w:r w:rsidRPr="0070262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2628">
        <w:rPr>
          <w:rFonts w:ascii="Times New Roman" w:hAnsi="Times New Roman" w:cs="Times New Roman"/>
          <w:sz w:val="24"/>
          <w:szCs w:val="24"/>
        </w:rPr>
        <w:t>прыжки, бег, метания и броски; упражнения на координацию, выносливость и быстроту.</w:t>
      </w:r>
    </w:p>
    <w:p w:rsidR="00674443" w:rsidRPr="00702628" w:rsidRDefault="00674443" w:rsidP="0070262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b/>
          <w:i/>
          <w:iCs/>
          <w:sz w:val="24"/>
          <w:szCs w:val="24"/>
        </w:rPr>
        <w:t>На материале лыжной подготовки:</w:t>
      </w:r>
      <w:r w:rsidRPr="0070262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2628">
        <w:rPr>
          <w:rFonts w:ascii="Times New Roman" w:hAnsi="Times New Roman" w:cs="Times New Roman"/>
          <w:sz w:val="24"/>
          <w:szCs w:val="24"/>
        </w:rPr>
        <w:t>эстафеты в передви</w:t>
      </w:r>
      <w:r w:rsidRPr="00702628">
        <w:rPr>
          <w:rFonts w:ascii="Times New Roman" w:hAnsi="Times New Roman" w:cs="Times New Roman"/>
          <w:sz w:val="24"/>
          <w:szCs w:val="24"/>
        </w:rPr>
        <w:softHyphen/>
        <w:t>жении на лыжах, игры, упражнения на выносливость и координацию.</w:t>
      </w:r>
    </w:p>
    <w:p w:rsidR="00674443" w:rsidRPr="00702628" w:rsidRDefault="00674443" w:rsidP="0070262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02628">
        <w:rPr>
          <w:rFonts w:ascii="Times New Roman" w:hAnsi="Times New Roman" w:cs="Times New Roman"/>
          <w:b/>
          <w:i/>
          <w:iCs/>
          <w:sz w:val="24"/>
          <w:szCs w:val="24"/>
        </w:rPr>
        <w:t>На материале спортивных игр.</w:t>
      </w:r>
    </w:p>
    <w:p w:rsidR="00674443" w:rsidRPr="00702628" w:rsidRDefault="00674443" w:rsidP="0070262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b/>
          <w:i/>
          <w:iCs/>
          <w:sz w:val="24"/>
          <w:szCs w:val="24"/>
        </w:rPr>
        <w:t>Волейбол</w:t>
      </w:r>
      <w:r w:rsidRPr="0070262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2628">
        <w:rPr>
          <w:rFonts w:ascii="Times New Roman" w:hAnsi="Times New Roman" w:cs="Times New Roman"/>
          <w:sz w:val="24"/>
          <w:szCs w:val="24"/>
        </w:rPr>
        <w:t>специальные передвижения без мяча; передачи мяча; подачи мяча; подвижные игры на материале волейбола.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02628">
        <w:rPr>
          <w:rFonts w:ascii="Times New Roman" w:hAnsi="Times New Roman" w:cs="Times New Roman"/>
          <w:b/>
          <w:i/>
          <w:iCs/>
          <w:sz w:val="24"/>
          <w:szCs w:val="24"/>
        </w:rPr>
        <w:t>Баскетбол:</w:t>
      </w:r>
      <w:r w:rsidRPr="0070262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02628">
        <w:rPr>
          <w:rFonts w:ascii="Times New Roman" w:hAnsi="Times New Roman" w:cs="Times New Roman"/>
          <w:sz w:val="24"/>
          <w:szCs w:val="24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674443" w:rsidRPr="00702628" w:rsidRDefault="00674443" w:rsidP="00702628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74443" w:rsidRPr="00702628" w:rsidRDefault="00674443" w:rsidP="007026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628">
        <w:rPr>
          <w:rFonts w:ascii="Times New Roman" w:hAnsi="Times New Roman" w:cs="Times New Roman"/>
          <w:b/>
          <w:sz w:val="24"/>
          <w:szCs w:val="24"/>
        </w:rPr>
        <w:t>Учебно-тематический план курса 5,6,7 классы</w:t>
      </w:r>
    </w:p>
    <w:p w:rsidR="00674443" w:rsidRPr="00702628" w:rsidRDefault="00674443" w:rsidP="007026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8"/>
        <w:gridCol w:w="4025"/>
        <w:gridCol w:w="1450"/>
        <w:gridCol w:w="776"/>
        <w:gridCol w:w="777"/>
        <w:gridCol w:w="791"/>
        <w:gridCol w:w="868"/>
      </w:tblGrid>
      <w:tr w:rsidR="00674443" w:rsidRPr="00702628" w:rsidTr="00231937">
        <w:tc>
          <w:tcPr>
            <w:tcW w:w="675" w:type="dxa"/>
            <w:vMerge w:val="restart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95" w:type="dxa"/>
            <w:vMerge w:val="restart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программы</w:t>
            </w:r>
          </w:p>
        </w:tc>
        <w:tc>
          <w:tcPr>
            <w:tcW w:w="1559" w:type="dxa"/>
            <w:vMerge w:val="restart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gramEnd"/>
          </w:p>
        </w:tc>
        <w:tc>
          <w:tcPr>
            <w:tcW w:w="3509" w:type="dxa"/>
            <w:gridSpan w:val="4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</w:tr>
      <w:tr w:rsidR="00674443" w:rsidRPr="00702628" w:rsidTr="00231937">
        <w:tc>
          <w:tcPr>
            <w:tcW w:w="675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74443" w:rsidRPr="00702628" w:rsidTr="00231937">
        <w:tc>
          <w:tcPr>
            <w:tcW w:w="675" w:type="dxa"/>
            <w:vMerge w:val="restart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Коррегирующие</w:t>
            </w:r>
            <w:proofErr w:type="spell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профилактику: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443" w:rsidRPr="00702628" w:rsidTr="00231937">
        <w:tc>
          <w:tcPr>
            <w:tcW w:w="675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нарушений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осанки;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74443" w:rsidRPr="00702628" w:rsidTr="00231937">
        <w:tc>
          <w:tcPr>
            <w:tcW w:w="675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плоскостопия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74443" w:rsidRPr="00702628" w:rsidTr="00231937">
        <w:tc>
          <w:tcPr>
            <w:tcW w:w="675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Комплексы дыхательных упражнений.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74443" w:rsidRPr="00702628" w:rsidTr="00231937">
        <w:tc>
          <w:tcPr>
            <w:tcW w:w="675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Комплексы упражнений для мышц глаз.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74443" w:rsidRPr="00702628" w:rsidTr="00231937">
        <w:tc>
          <w:tcPr>
            <w:tcW w:w="675" w:type="dxa"/>
            <w:vMerge w:val="restart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Подвижные и спортивные игры</w:t>
            </w:r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материале: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443" w:rsidRPr="00702628" w:rsidTr="00231937">
        <w:tc>
          <w:tcPr>
            <w:tcW w:w="675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легкой</w:t>
            </w:r>
            <w:proofErr w:type="gramEnd"/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атлетики;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74443" w:rsidRPr="00702628" w:rsidTr="00231937">
        <w:tc>
          <w:tcPr>
            <w:tcW w:w="675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баскетбола</w:t>
            </w:r>
            <w:proofErr w:type="gramEnd"/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443" w:rsidRPr="00702628" w:rsidTr="00231937">
        <w:tc>
          <w:tcPr>
            <w:tcW w:w="675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волейбола</w:t>
            </w:r>
            <w:proofErr w:type="gramEnd"/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443" w:rsidRPr="00702628" w:rsidTr="00231937">
        <w:tc>
          <w:tcPr>
            <w:tcW w:w="675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гимна</w:t>
            </w:r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стики</w:t>
            </w:r>
            <w:proofErr w:type="gramEnd"/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основами акробатики;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443" w:rsidRPr="00702628" w:rsidTr="00231937">
        <w:tc>
          <w:tcPr>
            <w:tcW w:w="675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лыжной</w:t>
            </w:r>
            <w:proofErr w:type="gramEnd"/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подготовки.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443" w:rsidRPr="00702628" w:rsidTr="00231937">
        <w:tc>
          <w:tcPr>
            <w:tcW w:w="675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Основы знаний</w:t>
            </w:r>
          </w:p>
        </w:tc>
        <w:tc>
          <w:tcPr>
            <w:tcW w:w="5068" w:type="dxa"/>
            <w:gridSpan w:val="5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 процессе уроков</w:t>
            </w:r>
          </w:p>
        </w:tc>
      </w:tr>
      <w:tr w:rsidR="00674443" w:rsidRPr="00702628" w:rsidTr="00231937">
        <w:tc>
          <w:tcPr>
            <w:tcW w:w="5070" w:type="dxa"/>
            <w:gridSpan w:val="2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674443" w:rsidRPr="00702628" w:rsidRDefault="00674443" w:rsidP="007026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4443" w:rsidRPr="00702628" w:rsidRDefault="00674443" w:rsidP="007026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628">
        <w:rPr>
          <w:rFonts w:ascii="Times New Roman" w:hAnsi="Times New Roman" w:cs="Times New Roman"/>
          <w:b/>
          <w:sz w:val="24"/>
          <w:szCs w:val="24"/>
        </w:rPr>
        <w:t>Учебно-тематический план курса 8 класс.</w:t>
      </w:r>
    </w:p>
    <w:p w:rsidR="00674443" w:rsidRPr="00702628" w:rsidRDefault="00674443" w:rsidP="007026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7"/>
        <w:gridCol w:w="4018"/>
        <w:gridCol w:w="1448"/>
        <w:gridCol w:w="775"/>
        <w:gridCol w:w="775"/>
        <w:gridCol w:w="790"/>
        <w:gridCol w:w="882"/>
      </w:tblGrid>
      <w:tr w:rsidR="00674443" w:rsidRPr="00702628" w:rsidTr="00231937">
        <w:tc>
          <w:tcPr>
            <w:tcW w:w="675" w:type="dxa"/>
            <w:vMerge w:val="restart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95" w:type="dxa"/>
            <w:vMerge w:val="restart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программы</w:t>
            </w:r>
          </w:p>
        </w:tc>
        <w:tc>
          <w:tcPr>
            <w:tcW w:w="1559" w:type="dxa"/>
            <w:vMerge w:val="restart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gramEnd"/>
          </w:p>
        </w:tc>
        <w:tc>
          <w:tcPr>
            <w:tcW w:w="3509" w:type="dxa"/>
            <w:gridSpan w:val="4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</w:tr>
      <w:tr w:rsidR="00674443" w:rsidRPr="00702628" w:rsidTr="00231937">
        <w:tc>
          <w:tcPr>
            <w:tcW w:w="675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74443" w:rsidRPr="00702628" w:rsidTr="00231937">
        <w:tc>
          <w:tcPr>
            <w:tcW w:w="675" w:type="dxa"/>
            <w:vMerge w:val="restart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Коррегирующие</w:t>
            </w:r>
            <w:proofErr w:type="spell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профилактику: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443" w:rsidRPr="00702628" w:rsidTr="00231937">
        <w:tc>
          <w:tcPr>
            <w:tcW w:w="675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нарушений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осанки;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74443" w:rsidRPr="00702628" w:rsidTr="00231937">
        <w:tc>
          <w:tcPr>
            <w:tcW w:w="675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плоскостопия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74443" w:rsidRPr="00702628" w:rsidTr="00231937">
        <w:tc>
          <w:tcPr>
            <w:tcW w:w="675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Комплексы дыхательных упражнений.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74443" w:rsidRPr="00702628" w:rsidTr="00231937">
        <w:tc>
          <w:tcPr>
            <w:tcW w:w="675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Комплексы упражнений для мышц глаз.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74443" w:rsidRPr="00702628" w:rsidTr="00231937">
        <w:tc>
          <w:tcPr>
            <w:tcW w:w="675" w:type="dxa"/>
            <w:vMerge w:val="restart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Подвижные и спортивные игры</w:t>
            </w:r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материале: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443" w:rsidRPr="00702628" w:rsidTr="00231937">
        <w:tc>
          <w:tcPr>
            <w:tcW w:w="675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легкой</w:t>
            </w:r>
            <w:proofErr w:type="gramEnd"/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атлетики;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74443" w:rsidRPr="00702628" w:rsidTr="00231937">
        <w:tc>
          <w:tcPr>
            <w:tcW w:w="675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баскетбола</w:t>
            </w:r>
            <w:proofErr w:type="gramEnd"/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443" w:rsidRPr="00702628" w:rsidTr="00231937">
        <w:tc>
          <w:tcPr>
            <w:tcW w:w="675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волейбола</w:t>
            </w:r>
            <w:proofErr w:type="gramEnd"/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443" w:rsidRPr="00702628" w:rsidTr="00231937">
        <w:tc>
          <w:tcPr>
            <w:tcW w:w="675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гимна</w:t>
            </w:r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стики</w:t>
            </w:r>
            <w:proofErr w:type="gramEnd"/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основами акробатики;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443" w:rsidRPr="00702628" w:rsidTr="00231937">
        <w:tc>
          <w:tcPr>
            <w:tcW w:w="675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лыжной</w:t>
            </w:r>
            <w:proofErr w:type="gramEnd"/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подготовки.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443" w:rsidRPr="00702628" w:rsidTr="00231937">
        <w:tc>
          <w:tcPr>
            <w:tcW w:w="675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Основы знаний</w:t>
            </w:r>
          </w:p>
        </w:tc>
        <w:tc>
          <w:tcPr>
            <w:tcW w:w="5068" w:type="dxa"/>
            <w:gridSpan w:val="5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 процессе уроков</w:t>
            </w:r>
          </w:p>
        </w:tc>
      </w:tr>
      <w:tr w:rsidR="00674443" w:rsidRPr="00702628" w:rsidTr="00231937">
        <w:tc>
          <w:tcPr>
            <w:tcW w:w="5070" w:type="dxa"/>
            <w:gridSpan w:val="2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674443" w:rsidRPr="00702628" w:rsidRDefault="00674443" w:rsidP="007026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4443" w:rsidRPr="00702628" w:rsidRDefault="00674443" w:rsidP="007026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628">
        <w:rPr>
          <w:rFonts w:ascii="Times New Roman" w:hAnsi="Times New Roman" w:cs="Times New Roman"/>
          <w:b/>
          <w:sz w:val="24"/>
          <w:szCs w:val="24"/>
        </w:rPr>
        <w:t xml:space="preserve">Учебно-тематический план </w:t>
      </w:r>
      <w:proofErr w:type="gramStart"/>
      <w:r w:rsidRPr="00702628">
        <w:rPr>
          <w:rFonts w:ascii="Times New Roman" w:hAnsi="Times New Roman" w:cs="Times New Roman"/>
          <w:b/>
          <w:sz w:val="24"/>
          <w:szCs w:val="24"/>
        </w:rPr>
        <w:t>курса  9</w:t>
      </w:r>
      <w:proofErr w:type="gramEnd"/>
      <w:r w:rsidRPr="00702628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674443" w:rsidRPr="00702628" w:rsidRDefault="00674443" w:rsidP="007026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8"/>
        <w:gridCol w:w="4025"/>
        <w:gridCol w:w="1450"/>
        <w:gridCol w:w="776"/>
        <w:gridCol w:w="777"/>
        <w:gridCol w:w="791"/>
        <w:gridCol w:w="868"/>
      </w:tblGrid>
      <w:tr w:rsidR="00674443" w:rsidRPr="00702628" w:rsidTr="00231937">
        <w:tc>
          <w:tcPr>
            <w:tcW w:w="675" w:type="dxa"/>
            <w:vMerge w:val="restart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95" w:type="dxa"/>
            <w:vMerge w:val="restart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программы</w:t>
            </w:r>
          </w:p>
        </w:tc>
        <w:tc>
          <w:tcPr>
            <w:tcW w:w="1559" w:type="dxa"/>
            <w:vMerge w:val="restart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gramEnd"/>
          </w:p>
        </w:tc>
        <w:tc>
          <w:tcPr>
            <w:tcW w:w="3509" w:type="dxa"/>
            <w:gridSpan w:val="4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</w:tr>
      <w:tr w:rsidR="00674443" w:rsidRPr="00702628" w:rsidTr="00231937">
        <w:tc>
          <w:tcPr>
            <w:tcW w:w="675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74443" w:rsidRPr="00702628" w:rsidTr="00231937">
        <w:tc>
          <w:tcPr>
            <w:tcW w:w="675" w:type="dxa"/>
            <w:vMerge w:val="restart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Коррегирующие</w:t>
            </w:r>
            <w:proofErr w:type="spell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профилактику: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443" w:rsidRPr="00702628" w:rsidTr="00231937">
        <w:tc>
          <w:tcPr>
            <w:tcW w:w="675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нарушений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осанки;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74443" w:rsidRPr="00702628" w:rsidTr="00231937">
        <w:tc>
          <w:tcPr>
            <w:tcW w:w="675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плоскостопия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74443" w:rsidRPr="00702628" w:rsidTr="00231937">
        <w:tc>
          <w:tcPr>
            <w:tcW w:w="675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Комплексы дыхательных упражнений.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74443" w:rsidRPr="00702628" w:rsidTr="00231937">
        <w:tc>
          <w:tcPr>
            <w:tcW w:w="675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Комплексы упражнений для мышц глаз.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674443" w:rsidRPr="00702628" w:rsidTr="00231937">
        <w:tc>
          <w:tcPr>
            <w:tcW w:w="675" w:type="dxa"/>
            <w:vMerge w:val="restart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Подвижные и спортивные игры</w:t>
            </w:r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материале: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443" w:rsidRPr="00702628" w:rsidTr="00231937">
        <w:tc>
          <w:tcPr>
            <w:tcW w:w="675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легкой</w:t>
            </w:r>
            <w:proofErr w:type="gramEnd"/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атлетики;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74443" w:rsidRPr="00702628" w:rsidTr="00231937">
        <w:tc>
          <w:tcPr>
            <w:tcW w:w="675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баскетбола</w:t>
            </w:r>
            <w:proofErr w:type="gramEnd"/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443" w:rsidRPr="00702628" w:rsidTr="00231937">
        <w:tc>
          <w:tcPr>
            <w:tcW w:w="675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волейбола</w:t>
            </w:r>
            <w:proofErr w:type="gramEnd"/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443" w:rsidRPr="00702628" w:rsidTr="00231937">
        <w:tc>
          <w:tcPr>
            <w:tcW w:w="675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гимна</w:t>
            </w:r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  <w:t>стики</w:t>
            </w:r>
            <w:proofErr w:type="gramEnd"/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основами акробатики;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443" w:rsidRPr="00702628" w:rsidTr="00231937">
        <w:tc>
          <w:tcPr>
            <w:tcW w:w="675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лыжной</w:t>
            </w:r>
            <w:proofErr w:type="gramEnd"/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подготовки.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443" w:rsidRPr="00702628" w:rsidTr="00231937">
        <w:tc>
          <w:tcPr>
            <w:tcW w:w="675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Основы знаний</w:t>
            </w:r>
          </w:p>
        </w:tc>
        <w:tc>
          <w:tcPr>
            <w:tcW w:w="5068" w:type="dxa"/>
            <w:gridSpan w:val="5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 процессе уроков</w:t>
            </w:r>
          </w:p>
        </w:tc>
      </w:tr>
      <w:tr w:rsidR="00674443" w:rsidRPr="00702628" w:rsidTr="00231937">
        <w:tc>
          <w:tcPr>
            <w:tcW w:w="5070" w:type="dxa"/>
            <w:gridSpan w:val="2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674443" w:rsidRPr="00702628" w:rsidRDefault="00674443" w:rsidP="007026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4443" w:rsidRPr="00702628" w:rsidRDefault="00674443" w:rsidP="0070262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изучения курса</w:t>
      </w:r>
      <w:r w:rsidRPr="00702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4443" w:rsidRPr="00702628" w:rsidRDefault="00674443" w:rsidP="007026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b/>
          <w:sz w:val="24"/>
          <w:szCs w:val="24"/>
        </w:rPr>
        <w:t>спортивно</w:t>
      </w:r>
      <w:proofErr w:type="gramEnd"/>
      <w:r w:rsidRPr="00702628">
        <w:rPr>
          <w:rFonts w:ascii="Times New Roman" w:hAnsi="Times New Roman" w:cs="Times New Roman"/>
          <w:b/>
          <w:sz w:val="24"/>
          <w:szCs w:val="24"/>
        </w:rPr>
        <w:t>-оздоровительного направления «Урок здоровья»</w:t>
      </w:r>
    </w:p>
    <w:p w:rsidR="00674443" w:rsidRPr="00702628" w:rsidRDefault="00674443" w:rsidP="0070262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i/>
          <w:iCs/>
          <w:sz w:val="24"/>
          <w:szCs w:val="24"/>
        </w:rPr>
        <w:t>Выпускник научится:</w:t>
      </w:r>
    </w:p>
    <w:p w:rsidR="00674443" w:rsidRPr="00702628" w:rsidRDefault="00674443" w:rsidP="00702628">
      <w:pPr>
        <w:widowControl w:val="0"/>
        <w:numPr>
          <w:ilvl w:val="0"/>
          <w:numId w:val="1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pacing w:val="-4"/>
          <w:sz w:val="24"/>
          <w:szCs w:val="24"/>
        </w:rPr>
        <w:t>рассматривать</w:t>
      </w:r>
      <w:proofErr w:type="gramEnd"/>
      <w:r w:rsidRPr="00702628">
        <w:rPr>
          <w:rFonts w:ascii="Times New Roman" w:hAnsi="Times New Roman" w:cs="Times New Roman"/>
          <w:spacing w:val="-4"/>
          <w:sz w:val="24"/>
          <w:szCs w:val="24"/>
        </w:rPr>
        <w:t xml:space="preserve"> физическую культуру как явление культу</w:t>
      </w:r>
      <w:r w:rsidRPr="00702628">
        <w:rPr>
          <w:rFonts w:ascii="Times New Roman" w:hAnsi="Times New Roman" w:cs="Times New Roman"/>
          <w:sz w:val="24"/>
          <w:szCs w:val="24"/>
        </w:rPr>
        <w:t>ры, выделять исторические этапы её развития, характеризо</w:t>
      </w:r>
      <w:r w:rsidRPr="00702628">
        <w:rPr>
          <w:rFonts w:ascii="Times New Roman" w:hAnsi="Times New Roman" w:cs="Times New Roman"/>
          <w:spacing w:val="-1"/>
          <w:sz w:val="24"/>
          <w:szCs w:val="24"/>
        </w:rPr>
        <w:t>вать основные направления и формы её организации в со</w:t>
      </w:r>
      <w:r w:rsidRPr="00702628">
        <w:rPr>
          <w:rFonts w:ascii="Times New Roman" w:hAnsi="Times New Roman" w:cs="Times New Roman"/>
          <w:sz w:val="24"/>
          <w:szCs w:val="24"/>
        </w:rPr>
        <w:t>временном обществе;</w:t>
      </w:r>
    </w:p>
    <w:p w:rsidR="00674443" w:rsidRPr="00702628" w:rsidRDefault="00674443" w:rsidP="00702628">
      <w:pPr>
        <w:widowControl w:val="0"/>
        <w:numPr>
          <w:ilvl w:val="0"/>
          <w:numId w:val="1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pacing w:val="-4"/>
          <w:sz w:val="24"/>
          <w:szCs w:val="24"/>
        </w:rPr>
        <w:t>характеризовать</w:t>
      </w:r>
      <w:proofErr w:type="gramEnd"/>
      <w:r w:rsidRPr="00702628">
        <w:rPr>
          <w:rFonts w:ascii="Times New Roman" w:hAnsi="Times New Roman" w:cs="Times New Roman"/>
          <w:spacing w:val="-4"/>
          <w:sz w:val="24"/>
          <w:szCs w:val="24"/>
        </w:rPr>
        <w:t xml:space="preserve"> содержательные основы здорового обра</w:t>
      </w:r>
      <w:r w:rsidRPr="00702628">
        <w:rPr>
          <w:rFonts w:ascii="Times New Roman" w:hAnsi="Times New Roman" w:cs="Times New Roman"/>
          <w:spacing w:val="-2"/>
          <w:sz w:val="24"/>
          <w:szCs w:val="24"/>
        </w:rPr>
        <w:t>за жизни, раскрывать его взаимосвязь со здоровьем, гармо</w:t>
      </w:r>
      <w:r w:rsidRPr="00702628">
        <w:rPr>
          <w:rFonts w:ascii="Times New Roman" w:hAnsi="Times New Roman" w:cs="Times New Roman"/>
          <w:spacing w:val="-1"/>
          <w:sz w:val="24"/>
          <w:szCs w:val="24"/>
        </w:rPr>
        <w:t xml:space="preserve">ничным физическим развитием и физической подготовленностью, формированием качеств личности и профилактикой </w:t>
      </w:r>
      <w:r w:rsidRPr="00702628">
        <w:rPr>
          <w:rFonts w:ascii="Times New Roman" w:hAnsi="Times New Roman" w:cs="Times New Roman"/>
          <w:sz w:val="24"/>
          <w:szCs w:val="24"/>
        </w:rPr>
        <w:t>вредных привычек;</w:t>
      </w:r>
    </w:p>
    <w:p w:rsidR="00674443" w:rsidRPr="00702628" w:rsidRDefault="00674443" w:rsidP="00702628">
      <w:pPr>
        <w:shd w:val="clear" w:color="auto" w:fill="FFFFFF"/>
        <w:tabs>
          <w:tab w:val="left" w:pos="60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•</w:t>
      </w:r>
      <w:r w:rsidRPr="00702628">
        <w:rPr>
          <w:rFonts w:ascii="Times New Roman" w:hAnsi="Times New Roman" w:cs="Times New Roman"/>
          <w:sz w:val="24"/>
          <w:szCs w:val="24"/>
        </w:rPr>
        <w:tab/>
        <w:t xml:space="preserve">определять базовые понятия и термины физической </w:t>
      </w:r>
      <w:r w:rsidRPr="00702628">
        <w:rPr>
          <w:rFonts w:ascii="Times New Roman" w:hAnsi="Times New Roman" w:cs="Times New Roman"/>
          <w:spacing w:val="-2"/>
          <w:sz w:val="24"/>
          <w:szCs w:val="24"/>
        </w:rPr>
        <w:t>культуры, применять их в процессе совместных занятий фи</w:t>
      </w:r>
      <w:r w:rsidRPr="00702628">
        <w:rPr>
          <w:rFonts w:ascii="Times New Roman" w:hAnsi="Times New Roman" w:cs="Times New Roman"/>
          <w:sz w:val="24"/>
          <w:szCs w:val="24"/>
        </w:rPr>
        <w:t>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674443" w:rsidRPr="00702628" w:rsidRDefault="00674443" w:rsidP="00702628">
      <w:pPr>
        <w:widowControl w:val="0"/>
        <w:numPr>
          <w:ilvl w:val="0"/>
          <w:numId w:val="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pacing w:val="-3"/>
          <w:sz w:val="24"/>
          <w:szCs w:val="24"/>
        </w:rPr>
        <w:t>разрабатывать</w:t>
      </w:r>
      <w:proofErr w:type="gramEnd"/>
      <w:r w:rsidRPr="00702628">
        <w:rPr>
          <w:rFonts w:ascii="Times New Roman" w:hAnsi="Times New Roman" w:cs="Times New Roman"/>
          <w:spacing w:val="-3"/>
          <w:sz w:val="24"/>
          <w:szCs w:val="24"/>
        </w:rPr>
        <w:t xml:space="preserve"> содержание самостоятельных занятий фи</w:t>
      </w:r>
      <w:r w:rsidRPr="00702628">
        <w:rPr>
          <w:rFonts w:ascii="Times New Roman" w:hAnsi="Times New Roman" w:cs="Times New Roman"/>
          <w:spacing w:val="-1"/>
          <w:sz w:val="24"/>
          <w:szCs w:val="24"/>
        </w:rPr>
        <w:t xml:space="preserve">зическими упражнениями, определять их направленность и </w:t>
      </w:r>
      <w:r w:rsidRPr="00702628">
        <w:rPr>
          <w:rFonts w:ascii="Times New Roman" w:hAnsi="Times New Roman" w:cs="Times New Roman"/>
          <w:sz w:val="24"/>
          <w:szCs w:val="24"/>
        </w:rPr>
        <w:t>формулировать задачи, рационально планировать режим дня и учебной недели;</w:t>
      </w:r>
    </w:p>
    <w:p w:rsidR="00674443" w:rsidRPr="00702628" w:rsidRDefault="00674443" w:rsidP="00702628">
      <w:pPr>
        <w:widowControl w:val="0"/>
        <w:numPr>
          <w:ilvl w:val="0"/>
          <w:numId w:val="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pacing w:val="-9"/>
          <w:sz w:val="24"/>
          <w:szCs w:val="24"/>
        </w:rPr>
        <w:t>руководствоваться</w:t>
      </w:r>
      <w:proofErr w:type="gramEnd"/>
      <w:r w:rsidRPr="00702628">
        <w:rPr>
          <w:rFonts w:ascii="Times New Roman" w:hAnsi="Times New Roman" w:cs="Times New Roman"/>
          <w:spacing w:val="-9"/>
          <w:sz w:val="24"/>
          <w:szCs w:val="24"/>
        </w:rPr>
        <w:t xml:space="preserve"> правилами профилактики травматизма и </w:t>
      </w:r>
      <w:r w:rsidRPr="00702628">
        <w:rPr>
          <w:rFonts w:ascii="Times New Roman" w:hAnsi="Times New Roman" w:cs="Times New Roman"/>
          <w:spacing w:val="-6"/>
          <w:sz w:val="24"/>
          <w:szCs w:val="24"/>
        </w:rPr>
        <w:t xml:space="preserve">подготовки мест занятий, правильного выбора обуви и формы </w:t>
      </w:r>
      <w:r w:rsidRPr="00702628">
        <w:rPr>
          <w:rFonts w:ascii="Times New Roman" w:hAnsi="Times New Roman" w:cs="Times New Roman"/>
          <w:spacing w:val="-2"/>
          <w:sz w:val="24"/>
          <w:szCs w:val="24"/>
        </w:rPr>
        <w:t>одежды в зависимости от времени года и погодных условий;</w:t>
      </w:r>
    </w:p>
    <w:p w:rsidR="00674443" w:rsidRPr="00702628" w:rsidRDefault="00674443" w:rsidP="00702628">
      <w:pPr>
        <w:widowControl w:val="0"/>
        <w:numPr>
          <w:ilvl w:val="0"/>
          <w:numId w:val="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pacing w:val="-2"/>
          <w:sz w:val="24"/>
          <w:szCs w:val="24"/>
        </w:rPr>
        <w:t>руководствоваться</w:t>
      </w:r>
      <w:proofErr w:type="gramEnd"/>
      <w:r w:rsidRPr="00702628">
        <w:rPr>
          <w:rFonts w:ascii="Times New Roman" w:hAnsi="Times New Roman" w:cs="Times New Roman"/>
          <w:spacing w:val="-2"/>
          <w:sz w:val="24"/>
          <w:szCs w:val="24"/>
        </w:rPr>
        <w:t xml:space="preserve"> правилами оказания первой помощи при травмах и ушибах во время самостоятельных занятий фи</w:t>
      </w:r>
      <w:r w:rsidRPr="00702628">
        <w:rPr>
          <w:rFonts w:ascii="Times New Roman" w:hAnsi="Times New Roman" w:cs="Times New Roman"/>
          <w:sz w:val="24"/>
          <w:szCs w:val="24"/>
        </w:rPr>
        <w:t>зическими упражнениями.</w:t>
      </w:r>
    </w:p>
    <w:p w:rsidR="00674443" w:rsidRPr="00702628" w:rsidRDefault="00674443" w:rsidP="0070262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i/>
          <w:iCs/>
          <w:sz w:val="24"/>
          <w:szCs w:val="24"/>
        </w:rPr>
        <w:t>Выпускник получит возможность научиться:</w:t>
      </w:r>
    </w:p>
    <w:p w:rsidR="00674443" w:rsidRPr="00702628" w:rsidRDefault="00674443" w:rsidP="00702628">
      <w:pPr>
        <w:widowControl w:val="0"/>
        <w:numPr>
          <w:ilvl w:val="0"/>
          <w:numId w:val="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pacing w:val="-5"/>
          <w:sz w:val="24"/>
          <w:szCs w:val="24"/>
        </w:rPr>
        <w:t>характеризовать</w:t>
      </w:r>
      <w:proofErr w:type="gramEnd"/>
      <w:r w:rsidRPr="00702628">
        <w:rPr>
          <w:rFonts w:ascii="Times New Roman" w:hAnsi="Times New Roman" w:cs="Times New Roman"/>
          <w:spacing w:val="-5"/>
          <w:sz w:val="24"/>
          <w:szCs w:val="24"/>
        </w:rPr>
        <w:t xml:space="preserve"> исторические вехи развития отечествен</w:t>
      </w:r>
      <w:r w:rsidRPr="00702628">
        <w:rPr>
          <w:rFonts w:ascii="Times New Roman" w:hAnsi="Times New Roman" w:cs="Times New Roman"/>
          <w:sz w:val="24"/>
          <w:szCs w:val="24"/>
        </w:rPr>
        <w:t>ного спортивного движения, великих спортсменов, принесших славу российскому спорту;</w:t>
      </w:r>
    </w:p>
    <w:p w:rsidR="00674443" w:rsidRPr="00702628" w:rsidRDefault="00674443" w:rsidP="00702628">
      <w:pPr>
        <w:shd w:val="clear" w:color="auto" w:fill="FFFFFF"/>
        <w:tabs>
          <w:tab w:val="left" w:pos="57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•</w:t>
      </w:r>
      <w:r w:rsidRPr="00702628">
        <w:rPr>
          <w:rFonts w:ascii="Times New Roman" w:hAnsi="Times New Roman" w:cs="Times New Roman"/>
          <w:sz w:val="24"/>
          <w:szCs w:val="24"/>
        </w:rPr>
        <w:tab/>
      </w:r>
      <w:r w:rsidRPr="00702628">
        <w:rPr>
          <w:rFonts w:ascii="Times New Roman" w:hAnsi="Times New Roman" w:cs="Times New Roman"/>
          <w:spacing w:val="-2"/>
          <w:sz w:val="24"/>
          <w:szCs w:val="24"/>
        </w:rPr>
        <w:t>определять признаки положительного влияния занятий физической подготовкой на укрепление здоровья, устанавли</w:t>
      </w:r>
      <w:r w:rsidRPr="00702628">
        <w:rPr>
          <w:rFonts w:ascii="Times New Roman" w:hAnsi="Times New Roman" w:cs="Times New Roman"/>
          <w:spacing w:val="-3"/>
          <w:sz w:val="24"/>
          <w:szCs w:val="24"/>
        </w:rPr>
        <w:t xml:space="preserve">вать связь между развитием физических качеств и основных </w:t>
      </w:r>
      <w:r w:rsidRPr="00702628">
        <w:rPr>
          <w:rFonts w:ascii="Times New Roman" w:hAnsi="Times New Roman" w:cs="Times New Roman"/>
          <w:sz w:val="24"/>
          <w:szCs w:val="24"/>
        </w:rPr>
        <w:t>систем организма.</w:t>
      </w:r>
    </w:p>
    <w:p w:rsidR="00674443" w:rsidRPr="00702628" w:rsidRDefault="00674443" w:rsidP="0070262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702628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Способы двигательной (физкультурной) деятельности </w:t>
      </w:r>
    </w:p>
    <w:p w:rsidR="00674443" w:rsidRPr="00702628" w:rsidRDefault="00674443" w:rsidP="0070262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i/>
          <w:iCs/>
          <w:sz w:val="24"/>
          <w:szCs w:val="24"/>
        </w:rPr>
        <w:t>Выпускник научится:</w:t>
      </w:r>
    </w:p>
    <w:p w:rsidR="00674443" w:rsidRPr="00702628" w:rsidRDefault="00674443" w:rsidP="00702628">
      <w:pPr>
        <w:shd w:val="clear" w:color="auto" w:fill="FFFFFF"/>
        <w:tabs>
          <w:tab w:val="left" w:pos="57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• использовать занятия физической культурой, спортив</w:t>
      </w:r>
      <w:r w:rsidRPr="00702628">
        <w:rPr>
          <w:rFonts w:ascii="Times New Roman" w:hAnsi="Times New Roman" w:cs="Times New Roman"/>
          <w:spacing w:val="-1"/>
          <w:sz w:val="24"/>
          <w:szCs w:val="24"/>
        </w:rPr>
        <w:t>ные игры и спортивные соревнования для организации ин</w:t>
      </w:r>
      <w:r w:rsidRPr="00702628">
        <w:rPr>
          <w:rFonts w:ascii="Times New Roman" w:hAnsi="Times New Roman" w:cs="Times New Roman"/>
          <w:spacing w:val="-4"/>
          <w:sz w:val="24"/>
          <w:szCs w:val="24"/>
        </w:rPr>
        <w:t>дивидуального отдыха и досуга, укрепления собственного здо</w:t>
      </w:r>
      <w:r w:rsidRPr="00702628">
        <w:rPr>
          <w:rFonts w:ascii="Times New Roman" w:hAnsi="Times New Roman" w:cs="Times New Roman"/>
          <w:sz w:val="24"/>
          <w:szCs w:val="24"/>
        </w:rPr>
        <w:t>ровья, повышения уровня физических кондиций;</w:t>
      </w:r>
    </w:p>
    <w:p w:rsidR="00674443" w:rsidRPr="00702628" w:rsidRDefault="00674443" w:rsidP="00702628">
      <w:pPr>
        <w:widowControl w:val="0"/>
        <w:numPr>
          <w:ilvl w:val="0"/>
          <w:numId w:val="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pacing w:val="-3"/>
          <w:sz w:val="24"/>
          <w:szCs w:val="24"/>
        </w:rPr>
        <w:t>составлять</w:t>
      </w:r>
      <w:proofErr w:type="gramEnd"/>
      <w:r w:rsidRPr="00702628">
        <w:rPr>
          <w:rFonts w:ascii="Times New Roman" w:hAnsi="Times New Roman" w:cs="Times New Roman"/>
          <w:spacing w:val="-3"/>
          <w:sz w:val="24"/>
          <w:szCs w:val="24"/>
        </w:rPr>
        <w:t xml:space="preserve"> комплексы физических упражнений оздоровительной, тренирующей и корригирующей направленности, </w:t>
      </w:r>
      <w:r w:rsidRPr="00702628">
        <w:rPr>
          <w:rFonts w:ascii="Times New Roman" w:hAnsi="Times New Roman" w:cs="Times New Roman"/>
          <w:spacing w:val="-2"/>
          <w:sz w:val="24"/>
          <w:szCs w:val="24"/>
        </w:rPr>
        <w:t>подбирать индивидуальную нагрузку с учётом функциональ</w:t>
      </w:r>
      <w:r w:rsidRPr="00702628">
        <w:rPr>
          <w:rFonts w:ascii="Times New Roman" w:hAnsi="Times New Roman" w:cs="Times New Roman"/>
          <w:sz w:val="24"/>
          <w:szCs w:val="24"/>
        </w:rPr>
        <w:t>ных особенностей и возможностей собственного организма;</w:t>
      </w:r>
    </w:p>
    <w:p w:rsidR="00674443" w:rsidRPr="00702628" w:rsidRDefault="00674443" w:rsidP="00702628">
      <w:pPr>
        <w:widowControl w:val="0"/>
        <w:numPr>
          <w:ilvl w:val="0"/>
          <w:numId w:val="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pacing w:val="-1"/>
          <w:sz w:val="24"/>
          <w:szCs w:val="24"/>
        </w:rPr>
        <w:t>классифицировать</w:t>
      </w:r>
      <w:proofErr w:type="gramEnd"/>
      <w:r w:rsidRPr="00702628">
        <w:rPr>
          <w:rFonts w:ascii="Times New Roman" w:hAnsi="Times New Roman" w:cs="Times New Roman"/>
          <w:spacing w:val="-1"/>
          <w:sz w:val="24"/>
          <w:szCs w:val="24"/>
        </w:rPr>
        <w:t xml:space="preserve"> физические упражнения по их функ</w:t>
      </w:r>
      <w:r w:rsidRPr="00702628">
        <w:rPr>
          <w:rFonts w:ascii="Times New Roman" w:hAnsi="Times New Roman" w:cs="Times New Roman"/>
          <w:spacing w:val="-2"/>
          <w:sz w:val="24"/>
          <w:szCs w:val="24"/>
        </w:rPr>
        <w:t>циональной направленности, планировать их последователь</w:t>
      </w:r>
      <w:r w:rsidRPr="00702628">
        <w:rPr>
          <w:rFonts w:ascii="Times New Roman" w:hAnsi="Times New Roman" w:cs="Times New Roman"/>
          <w:spacing w:val="-1"/>
          <w:sz w:val="24"/>
          <w:szCs w:val="24"/>
        </w:rPr>
        <w:t xml:space="preserve">ность и дозировку в процессе самостоятельных занятий по </w:t>
      </w:r>
      <w:r w:rsidRPr="00702628">
        <w:rPr>
          <w:rFonts w:ascii="Times New Roman" w:hAnsi="Times New Roman" w:cs="Times New Roman"/>
          <w:sz w:val="24"/>
          <w:szCs w:val="24"/>
        </w:rPr>
        <w:t>укреплению здоровья и развитию физических качеств;</w:t>
      </w:r>
    </w:p>
    <w:p w:rsidR="00674443" w:rsidRPr="00702628" w:rsidRDefault="00674443" w:rsidP="00702628">
      <w:pPr>
        <w:widowControl w:val="0"/>
        <w:numPr>
          <w:ilvl w:val="0"/>
          <w:numId w:val="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pacing w:val="-3"/>
          <w:sz w:val="24"/>
          <w:szCs w:val="24"/>
        </w:rPr>
        <w:t>самостоятельно</w:t>
      </w:r>
      <w:proofErr w:type="gramEnd"/>
      <w:r w:rsidRPr="00702628">
        <w:rPr>
          <w:rFonts w:ascii="Times New Roman" w:hAnsi="Times New Roman" w:cs="Times New Roman"/>
          <w:spacing w:val="-3"/>
          <w:sz w:val="24"/>
          <w:szCs w:val="24"/>
        </w:rPr>
        <w:t xml:space="preserve"> проводить занятия по обучению двига</w:t>
      </w:r>
      <w:r w:rsidRPr="00702628">
        <w:rPr>
          <w:rFonts w:ascii="Times New Roman" w:hAnsi="Times New Roman" w:cs="Times New Roman"/>
          <w:spacing w:val="-2"/>
          <w:sz w:val="24"/>
          <w:szCs w:val="24"/>
        </w:rPr>
        <w:t>тельным действиям, анализировать особенности их выполне</w:t>
      </w:r>
      <w:r w:rsidRPr="00702628">
        <w:rPr>
          <w:rFonts w:ascii="Times New Roman" w:hAnsi="Times New Roman" w:cs="Times New Roman"/>
          <w:sz w:val="24"/>
          <w:szCs w:val="24"/>
        </w:rPr>
        <w:t>ния, выявлять ошибки и своевременно устранять их;</w:t>
      </w:r>
    </w:p>
    <w:p w:rsidR="00674443" w:rsidRPr="00702628" w:rsidRDefault="00674443" w:rsidP="00702628">
      <w:pPr>
        <w:widowControl w:val="0"/>
        <w:numPr>
          <w:ilvl w:val="0"/>
          <w:numId w:val="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pacing w:val="-1"/>
          <w:sz w:val="24"/>
          <w:szCs w:val="24"/>
        </w:rPr>
        <w:t>тестировать</w:t>
      </w:r>
      <w:proofErr w:type="gramEnd"/>
      <w:r w:rsidRPr="00702628">
        <w:rPr>
          <w:rFonts w:ascii="Times New Roman" w:hAnsi="Times New Roman" w:cs="Times New Roman"/>
          <w:spacing w:val="-1"/>
          <w:sz w:val="24"/>
          <w:szCs w:val="24"/>
        </w:rPr>
        <w:t xml:space="preserve"> показатели физического развития и основ</w:t>
      </w:r>
      <w:r w:rsidRPr="00702628">
        <w:rPr>
          <w:rFonts w:ascii="Times New Roman" w:hAnsi="Times New Roman" w:cs="Times New Roman"/>
          <w:spacing w:val="-3"/>
          <w:sz w:val="24"/>
          <w:szCs w:val="24"/>
        </w:rPr>
        <w:t xml:space="preserve">ных физических качеств, </w:t>
      </w:r>
      <w:r w:rsidRPr="00702628">
        <w:rPr>
          <w:rFonts w:ascii="Times New Roman" w:hAnsi="Times New Roman" w:cs="Times New Roman"/>
          <w:spacing w:val="-3"/>
          <w:sz w:val="24"/>
          <w:szCs w:val="24"/>
        </w:rPr>
        <w:lastRenderedPageBreak/>
        <w:t>сравнивать их с возрастными стан</w:t>
      </w:r>
      <w:r w:rsidRPr="00702628">
        <w:rPr>
          <w:rFonts w:ascii="Times New Roman" w:hAnsi="Times New Roman" w:cs="Times New Roman"/>
          <w:spacing w:val="-1"/>
          <w:sz w:val="24"/>
          <w:szCs w:val="24"/>
        </w:rPr>
        <w:t>дартами, контролировать особенности их динамики в процес</w:t>
      </w:r>
      <w:r w:rsidRPr="00702628">
        <w:rPr>
          <w:rFonts w:ascii="Times New Roman" w:hAnsi="Times New Roman" w:cs="Times New Roman"/>
          <w:sz w:val="24"/>
          <w:szCs w:val="24"/>
        </w:rPr>
        <w:t>се самостоятельных занятий физической подготовкой;</w:t>
      </w:r>
    </w:p>
    <w:p w:rsidR="00674443" w:rsidRPr="00702628" w:rsidRDefault="00674443" w:rsidP="00702628">
      <w:pPr>
        <w:widowControl w:val="0"/>
        <w:numPr>
          <w:ilvl w:val="0"/>
          <w:numId w:val="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pacing w:val="-3"/>
          <w:sz w:val="24"/>
          <w:szCs w:val="24"/>
        </w:rPr>
        <w:t>взаимодействовать</w:t>
      </w:r>
      <w:proofErr w:type="gramEnd"/>
      <w:r w:rsidRPr="00702628">
        <w:rPr>
          <w:rFonts w:ascii="Times New Roman" w:hAnsi="Times New Roman" w:cs="Times New Roman"/>
          <w:spacing w:val="-3"/>
          <w:sz w:val="24"/>
          <w:szCs w:val="24"/>
        </w:rPr>
        <w:t xml:space="preserve"> со сверстниками в условиях самосто</w:t>
      </w:r>
      <w:r w:rsidRPr="00702628">
        <w:rPr>
          <w:rFonts w:ascii="Times New Roman" w:hAnsi="Times New Roman" w:cs="Times New Roman"/>
          <w:spacing w:val="-2"/>
          <w:sz w:val="24"/>
          <w:szCs w:val="24"/>
        </w:rPr>
        <w:t xml:space="preserve">ятельной учебной деятельности, оказывать помощь в организации и проведении занятий, освоении новых двигательных </w:t>
      </w:r>
      <w:r w:rsidRPr="00702628">
        <w:rPr>
          <w:rFonts w:ascii="Times New Roman" w:hAnsi="Times New Roman" w:cs="Times New Roman"/>
          <w:spacing w:val="-1"/>
          <w:sz w:val="24"/>
          <w:szCs w:val="24"/>
        </w:rPr>
        <w:t>действий, развитии физических качеств, тестировании физи</w:t>
      </w:r>
      <w:r w:rsidRPr="00702628">
        <w:rPr>
          <w:rFonts w:ascii="Times New Roman" w:hAnsi="Times New Roman" w:cs="Times New Roman"/>
          <w:sz w:val="24"/>
          <w:szCs w:val="24"/>
        </w:rPr>
        <w:t>ческого развития и физической подготовленности.</w:t>
      </w:r>
    </w:p>
    <w:p w:rsidR="00674443" w:rsidRPr="00702628" w:rsidRDefault="00674443" w:rsidP="0070262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i/>
          <w:iCs/>
          <w:sz w:val="24"/>
          <w:szCs w:val="24"/>
        </w:rPr>
        <w:t>Выпускник получит возможность научиться:</w:t>
      </w:r>
    </w:p>
    <w:p w:rsidR="00674443" w:rsidRPr="00702628" w:rsidRDefault="00674443" w:rsidP="00702628">
      <w:pPr>
        <w:widowControl w:val="0"/>
        <w:numPr>
          <w:ilvl w:val="0"/>
          <w:numId w:val="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z w:val="24"/>
          <w:szCs w:val="24"/>
        </w:rPr>
        <w:t>вести</w:t>
      </w:r>
      <w:proofErr w:type="gramEnd"/>
      <w:r w:rsidRPr="00702628">
        <w:rPr>
          <w:rFonts w:ascii="Times New Roman" w:hAnsi="Times New Roman" w:cs="Times New Roman"/>
          <w:sz w:val="24"/>
          <w:szCs w:val="24"/>
        </w:rPr>
        <w:t xml:space="preserve"> дневник по физкультурной деятельности, вклю</w:t>
      </w:r>
      <w:r w:rsidRPr="00702628">
        <w:rPr>
          <w:rFonts w:ascii="Times New Roman" w:hAnsi="Times New Roman" w:cs="Times New Roman"/>
          <w:spacing w:val="-2"/>
          <w:sz w:val="24"/>
          <w:szCs w:val="24"/>
        </w:rPr>
        <w:t xml:space="preserve">чать в него оформление планов проведения самостоятельных </w:t>
      </w:r>
      <w:r w:rsidRPr="00702628">
        <w:rPr>
          <w:rFonts w:ascii="Times New Roman" w:hAnsi="Times New Roman" w:cs="Times New Roman"/>
          <w:sz w:val="24"/>
          <w:szCs w:val="24"/>
        </w:rPr>
        <w:t>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674443" w:rsidRPr="00702628" w:rsidRDefault="00674443" w:rsidP="00702628">
      <w:pPr>
        <w:widowControl w:val="0"/>
        <w:numPr>
          <w:ilvl w:val="0"/>
          <w:numId w:val="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pacing w:val="-2"/>
          <w:sz w:val="24"/>
          <w:szCs w:val="24"/>
        </w:rPr>
        <w:t>проводить</w:t>
      </w:r>
      <w:proofErr w:type="gramEnd"/>
      <w:r w:rsidRPr="00702628">
        <w:rPr>
          <w:rFonts w:ascii="Times New Roman" w:hAnsi="Times New Roman" w:cs="Times New Roman"/>
          <w:spacing w:val="-2"/>
          <w:sz w:val="24"/>
          <w:szCs w:val="24"/>
        </w:rPr>
        <w:t xml:space="preserve"> занятия физической культурой с использова</w:t>
      </w:r>
      <w:r w:rsidRPr="00702628">
        <w:rPr>
          <w:rFonts w:ascii="Times New Roman" w:hAnsi="Times New Roman" w:cs="Times New Roman"/>
          <w:spacing w:val="-3"/>
          <w:sz w:val="24"/>
          <w:szCs w:val="24"/>
        </w:rPr>
        <w:t>нием оздоровительной ходьбы и бега, лыжных прогулок и ту</w:t>
      </w:r>
      <w:r w:rsidRPr="00702628">
        <w:rPr>
          <w:rFonts w:ascii="Times New Roman" w:hAnsi="Times New Roman" w:cs="Times New Roman"/>
          <w:sz w:val="24"/>
          <w:szCs w:val="24"/>
        </w:rPr>
        <w:t>ристских походов, обеспечивать их оздоровительную направленность;</w:t>
      </w:r>
    </w:p>
    <w:p w:rsidR="00674443" w:rsidRPr="00702628" w:rsidRDefault="00674443" w:rsidP="00702628">
      <w:pPr>
        <w:widowControl w:val="0"/>
        <w:numPr>
          <w:ilvl w:val="0"/>
          <w:numId w:val="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pacing w:val="-5"/>
          <w:sz w:val="24"/>
          <w:szCs w:val="24"/>
        </w:rPr>
        <w:t>проводить</w:t>
      </w:r>
      <w:proofErr w:type="gramEnd"/>
      <w:r w:rsidRPr="00702628">
        <w:rPr>
          <w:rFonts w:ascii="Times New Roman" w:hAnsi="Times New Roman" w:cs="Times New Roman"/>
          <w:spacing w:val="-5"/>
          <w:sz w:val="24"/>
          <w:szCs w:val="24"/>
        </w:rPr>
        <w:t xml:space="preserve"> восстановительные мероприятия с использова</w:t>
      </w:r>
      <w:r w:rsidRPr="00702628">
        <w:rPr>
          <w:rFonts w:ascii="Times New Roman" w:hAnsi="Times New Roman" w:cs="Times New Roman"/>
          <w:spacing w:val="-1"/>
          <w:sz w:val="24"/>
          <w:szCs w:val="24"/>
        </w:rPr>
        <w:t>нием банных процедур и сеансов оздоровительного массажа.</w:t>
      </w:r>
    </w:p>
    <w:p w:rsidR="00674443" w:rsidRPr="00702628" w:rsidRDefault="00674443" w:rsidP="0070262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702628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Физическое совершенствование </w:t>
      </w:r>
    </w:p>
    <w:p w:rsidR="00674443" w:rsidRPr="00702628" w:rsidRDefault="00674443" w:rsidP="0070262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i/>
          <w:iCs/>
          <w:sz w:val="24"/>
          <w:szCs w:val="24"/>
        </w:rPr>
        <w:t>Выпускник научится:</w:t>
      </w:r>
    </w:p>
    <w:p w:rsidR="00674443" w:rsidRPr="00702628" w:rsidRDefault="00674443" w:rsidP="00702628">
      <w:pPr>
        <w:widowControl w:val="0"/>
        <w:numPr>
          <w:ilvl w:val="0"/>
          <w:numId w:val="5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z w:val="24"/>
          <w:szCs w:val="24"/>
        </w:rPr>
        <w:t>выполнять</w:t>
      </w:r>
      <w:proofErr w:type="gramEnd"/>
      <w:r w:rsidRPr="00702628">
        <w:rPr>
          <w:rFonts w:ascii="Times New Roman" w:hAnsi="Times New Roman" w:cs="Times New Roman"/>
          <w:sz w:val="24"/>
          <w:szCs w:val="24"/>
        </w:rPr>
        <w:t xml:space="preserve"> комплексы упражнений по профилактике </w:t>
      </w:r>
      <w:r w:rsidRPr="00702628">
        <w:rPr>
          <w:rFonts w:ascii="Times New Roman" w:hAnsi="Times New Roman" w:cs="Times New Roman"/>
          <w:spacing w:val="-4"/>
          <w:sz w:val="24"/>
          <w:szCs w:val="24"/>
        </w:rPr>
        <w:t>утомления и перенапряжения организма, повышению его ра</w:t>
      </w:r>
      <w:r w:rsidRPr="00702628">
        <w:rPr>
          <w:rFonts w:ascii="Times New Roman" w:hAnsi="Times New Roman" w:cs="Times New Roman"/>
          <w:spacing w:val="-3"/>
          <w:sz w:val="24"/>
          <w:szCs w:val="24"/>
        </w:rPr>
        <w:t>ботоспособности в процессе трудовой и учебной деятельности;</w:t>
      </w:r>
    </w:p>
    <w:p w:rsidR="00674443" w:rsidRPr="00702628" w:rsidRDefault="00674443" w:rsidP="00702628">
      <w:pPr>
        <w:widowControl w:val="0"/>
        <w:numPr>
          <w:ilvl w:val="0"/>
          <w:numId w:val="5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pacing w:val="-2"/>
          <w:sz w:val="24"/>
          <w:szCs w:val="24"/>
        </w:rPr>
        <w:t>выполнять</w:t>
      </w:r>
      <w:proofErr w:type="gramEnd"/>
      <w:r w:rsidRPr="00702628">
        <w:rPr>
          <w:rFonts w:ascii="Times New Roman" w:hAnsi="Times New Roman" w:cs="Times New Roman"/>
          <w:spacing w:val="-2"/>
          <w:sz w:val="24"/>
          <w:szCs w:val="24"/>
        </w:rPr>
        <w:t xml:space="preserve">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</w:t>
      </w:r>
      <w:r w:rsidRPr="00702628">
        <w:rPr>
          <w:rFonts w:ascii="Times New Roman" w:hAnsi="Times New Roman" w:cs="Times New Roman"/>
          <w:sz w:val="24"/>
          <w:szCs w:val="24"/>
        </w:rPr>
        <w:t>ции);</w:t>
      </w:r>
    </w:p>
    <w:p w:rsidR="00674443" w:rsidRPr="00702628" w:rsidRDefault="00674443" w:rsidP="00702628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z w:val="24"/>
          <w:szCs w:val="24"/>
        </w:rPr>
        <w:t>выполнять</w:t>
      </w:r>
      <w:proofErr w:type="gramEnd"/>
      <w:r w:rsidRPr="00702628">
        <w:rPr>
          <w:rFonts w:ascii="Times New Roman" w:hAnsi="Times New Roman" w:cs="Times New Roman"/>
          <w:sz w:val="24"/>
          <w:szCs w:val="24"/>
        </w:rPr>
        <w:t xml:space="preserve"> спуски и торможения на лыжах с пологого склона одним из разученных способов;</w:t>
      </w:r>
    </w:p>
    <w:p w:rsidR="00674443" w:rsidRPr="00702628" w:rsidRDefault="00674443" w:rsidP="00702628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z w:val="24"/>
          <w:szCs w:val="24"/>
        </w:rPr>
        <w:t>выполнять</w:t>
      </w:r>
      <w:proofErr w:type="gramEnd"/>
      <w:r w:rsidRPr="00702628">
        <w:rPr>
          <w:rFonts w:ascii="Times New Roman" w:hAnsi="Times New Roman" w:cs="Times New Roman"/>
          <w:sz w:val="24"/>
          <w:szCs w:val="24"/>
        </w:rPr>
        <w:t xml:space="preserve"> основные технические действия и приёмы игры в русской лапте, волейбол, баскетбол в условиях учебной и игровой деятельности.</w:t>
      </w:r>
    </w:p>
    <w:p w:rsidR="00674443" w:rsidRPr="00702628" w:rsidRDefault="00674443" w:rsidP="0070262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i/>
          <w:iCs/>
          <w:sz w:val="24"/>
          <w:szCs w:val="24"/>
        </w:rPr>
        <w:t>Выпускник получит возможность научиться:</w:t>
      </w:r>
    </w:p>
    <w:p w:rsidR="00674443" w:rsidRPr="00702628" w:rsidRDefault="00674443" w:rsidP="00702628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z w:val="24"/>
          <w:szCs w:val="24"/>
        </w:rPr>
        <w:t>выполнять</w:t>
      </w:r>
      <w:proofErr w:type="gramEnd"/>
      <w:r w:rsidRPr="00702628">
        <w:rPr>
          <w:rFonts w:ascii="Times New Roman" w:hAnsi="Times New Roman" w:cs="Times New Roman"/>
          <w:sz w:val="24"/>
          <w:szCs w:val="24"/>
        </w:rPr>
        <w:t xml:space="preserve"> комплексы упражнений лечебной физической культуры с учётом имеющихся индивидуальных нарушений в показателях здоровья;</w:t>
      </w:r>
    </w:p>
    <w:p w:rsidR="00674443" w:rsidRPr="00702628" w:rsidRDefault="00674443" w:rsidP="00702628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z w:val="24"/>
          <w:szCs w:val="24"/>
        </w:rPr>
        <w:t>преодолевать</w:t>
      </w:r>
      <w:proofErr w:type="gramEnd"/>
      <w:r w:rsidRPr="00702628">
        <w:rPr>
          <w:rFonts w:ascii="Times New Roman" w:hAnsi="Times New Roman" w:cs="Times New Roman"/>
          <w:sz w:val="24"/>
          <w:szCs w:val="24"/>
        </w:rPr>
        <w:t xml:space="preserve"> естественные и искусственные препятствия с помощью разнообразных способов лазанья, прыжков и бега;</w:t>
      </w:r>
    </w:p>
    <w:p w:rsidR="00674443" w:rsidRPr="00702628" w:rsidRDefault="00674443" w:rsidP="00702628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z w:val="24"/>
          <w:szCs w:val="24"/>
        </w:rPr>
        <w:t>осуществлять</w:t>
      </w:r>
      <w:proofErr w:type="gramEnd"/>
      <w:r w:rsidRPr="00702628">
        <w:rPr>
          <w:rFonts w:ascii="Times New Roman" w:hAnsi="Times New Roman" w:cs="Times New Roman"/>
          <w:sz w:val="24"/>
          <w:szCs w:val="24"/>
        </w:rPr>
        <w:t xml:space="preserve"> судейство по одному из осваиваемых видов спорта.</w:t>
      </w:r>
    </w:p>
    <w:p w:rsidR="00674443" w:rsidRPr="00702628" w:rsidRDefault="00674443" w:rsidP="007026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26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Оздоровительные результаты программы курса:</w:t>
      </w:r>
    </w:p>
    <w:p w:rsidR="00674443" w:rsidRPr="00702628" w:rsidRDefault="00674443" w:rsidP="007026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обучающимися необходимости заботы о своём здоровье и выработки форм поведения, которые помогут избежать опасности для жизни и здоровья.</w:t>
      </w:r>
    </w:p>
    <w:p w:rsidR="00674443" w:rsidRPr="00702628" w:rsidRDefault="00674443" w:rsidP="007026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социальная адаптация детей, расширение сферы общения, приобретение опыта взаимодействия с окружающим миром.</w:t>
      </w:r>
    </w:p>
    <w:p w:rsidR="00674443" w:rsidRPr="00702628" w:rsidRDefault="00674443" w:rsidP="007026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Первостепенным результатом реализации курса спортивно-оздоровительного направления будет сознательное отношение обучающихся к собственному здоровью.</w:t>
      </w:r>
    </w:p>
    <w:p w:rsidR="00674443" w:rsidRPr="00702628" w:rsidRDefault="00674443" w:rsidP="007026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2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Основной показатель реализации программы «</w:t>
      </w:r>
      <w:r w:rsidRPr="00702628">
        <w:rPr>
          <w:rFonts w:ascii="Times New Roman" w:hAnsi="Times New Roman" w:cs="Times New Roman"/>
          <w:b/>
          <w:sz w:val="24"/>
          <w:szCs w:val="24"/>
        </w:rPr>
        <w:t>Урок</w:t>
      </w:r>
      <w:r w:rsidRPr="00702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здоровья»</w:t>
      </w:r>
      <w:r w:rsidRPr="00702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стабильность состава занимающихся, динамика прироста индивидуальных показателей выполнения программных требований по уровню подготовленности занимающихся, выраженных в количественных показателях физического развития, физической, технической, тактической, интегральной и теоретической подготовки (по истечении каждого года), результаты участия в соревнованиях.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628">
        <w:rPr>
          <w:rFonts w:ascii="Times New Roman" w:hAnsi="Times New Roman" w:cs="Times New Roman"/>
          <w:b/>
          <w:bCs/>
          <w:sz w:val="24"/>
          <w:szCs w:val="24"/>
        </w:rPr>
        <w:t>5 класс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02628">
        <w:rPr>
          <w:rFonts w:ascii="Times New Roman" w:hAnsi="Times New Roman" w:cs="Times New Roman"/>
          <w:b/>
          <w:bCs/>
          <w:i/>
          <w:sz w:val="24"/>
          <w:szCs w:val="24"/>
        </w:rPr>
        <w:t>Ученик научится: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- выполнять комплексы упражнений по профилактике утомления и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z w:val="24"/>
          <w:szCs w:val="24"/>
        </w:rPr>
        <w:t>перенапряжения</w:t>
      </w:r>
      <w:proofErr w:type="gramEnd"/>
      <w:r w:rsidRPr="00702628">
        <w:rPr>
          <w:rFonts w:ascii="Times New Roman" w:hAnsi="Times New Roman" w:cs="Times New Roman"/>
          <w:sz w:val="24"/>
          <w:szCs w:val="24"/>
        </w:rPr>
        <w:t xml:space="preserve"> организма, повышению его работоспособности в процессе трудовой и учебной деятельности;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lastRenderedPageBreak/>
        <w:t>- выполнять общеразвивающие упражнения, целенаправленно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z w:val="24"/>
          <w:szCs w:val="24"/>
        </w:rPr>
        <w:t>воздействующие</w:t>
      </w:r>
      <w:proofErr w:type="gramEnd"/>
      <w:r w:rsidRPr="00702628">
        <w:rPr>
          <w:rFonts w:ascii="Times New Roman" w:hAnsi="Times New Roman" w:cs="Times New Roman"/>
          <w:sz w:val="24"/>
          <w:szCs w:val="24"/>
        </w:rPr>
        <w:t xml:space="preserve"> на развитие основных физических качеств (силы, быстроты,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z w:val="24"/>
          <w:szCs w:val="24"/>
        </w:rPr>
        <w:t>выносливости</w:t>
      </w:r>
      <w:proofErr w:type="gramEnd"/>
      <w:r w:rsidRPr="00702628">
        <w:rPr>
          <w:rFonts w:ascii="Times New Roman" w:hAnsi="Times New Roman" w:cs="Times New Roman"/>
          <w:sz w:val="24"/>
          <w:szCs w:val="24"/>
        </w:rPr>
        <w:t>, гибкости и координации);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- выполнять легкоатлетические упражнения в беге и прыжках (в высоту и длину);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- характеризовать содержательные основы здорового образа жизни,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z w:val="24"/>
          <w:szCs w:val="24"/>
        </w:rPr>
        <w:t>раскрывать</w:t>
      </w:r>
      <w:proofErr w:type="gramEnd"/>
      <w:r w:rsidRPr="00702628">
        <w:rPr>
          <w:rFonts w:ascii="Times New Roman" w:hAnsi="Times New Roman" w:cs="Times New Roman"/>
          <w:sz w:val="24"/>
          <w:szCs w:val="24"/>
        </w:rPr>
        <w:t xml:space="preserve">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026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Ученик получит возможность научиться: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- </w:t>
      </w:r>
      <w:r w:rsidRPr="00702628">
        <w:rPr>
          <w:rFonts w:ascii="Times New Roman" w:hAnsi="Times New Roman" w:cs="Times New Roman"/>
          <w:iCs/>
          <w:sz w:val="24"/>
          <w:szCs w:val="24"/>
        </w:rPr>
        <w:t>вести дневник по физкультурной деятельности, включать в него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iCs/>
          <w:sz w:val="24"/>
          <w:szCs w:val="24"/>
        </w:rPr>
        <w:t>оформление</w:t>
      </w:r>
      <w:proofErr w:type="gramEnd"/>
      <w:r w:rsidRPr="00702628">
        <w:rPr>
          <w:rFonts w:ascii="Times New Roman" w:hAnsi="Times New Roman" w:cs="Times New Roman"/>
          <w:iCs/>
          <w:sz w:val="24"/>
          <w:szCs w:val="24"/>
        </w:rPr>
        <w:t xml:space="preserve">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- </w:t>
      </w:r>
      <w:r w:rsidRPr="00702628">
        <w:rPr>
          <w:rFonts w:ascii="Times New Roman" w:hAnsi="Times New Roman" w:cs="Times New Roman"/>
          <w:iCs/>
          <w:sz w:val="24"/>
          <w:szCs w:val="24"/>
        </w:rPr>
        <w:t xml:space="preserve">выполнять комплексы упражнений лечебной физической культуры с </w:t>
      </w:r>
      <w:proofErr w:type="spellStart"/>
      <w:r w:rsidRPr="00702628">
        <w:rPr>
          <w:rFonts w:ascii="Times New Roman" w:hAnsi="Times New Roman" w:cs="Times New Roman"/>
          <w:iCs/>
          <w:sz w:val="24"/>
          <w:szCs w:val="24"/>
        </w:rPr>
        <w:t>учѐтом</w:t>
      </w:r>
      <w:proofErr w:type="spellEnd"/>
      <w:r w:rsidRPr="00702628">
        <w:rPr>
          <w:rFonts w:ascii="Times New Roman" w:hAnsi="Times New Roman" w:cs="Times New Roman"/>
          <w:iCs/>
          <w:sz w:val="24"/>
          <w:szCs w:val="24"/>
        </w:rPr>
        <w:t xml:space="preserve"> имеющихся индивидуальных нарушений в показателях здоровья.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628">
        <w:rPr>
          <w:rFonts w:ascii="Times New Roman" w:hAnsi="Times New Roman" w:cs="Times New Roman"/>
          <w:b/>
          <w:bCs/>
          <w:sz w:val="24"/>
          <w:szCs w:val="24"/>
        </w:rPr>
        <w:t>6 класс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02628">
        <w:rPr>
          <w:rFonts w:ascii="Times New Roman" w:hAnsi="Times New Roman" w:cs="Times New Roman"/>
          <w:b/>
          <w:bCs/>
          <w:i/>
          <w:sz w:val="24"/>
          <w:szCs w:val="24"/>
        </w:rPr>
        <w:t>Ученик научится: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- выполнять комплексы упражнений по профилактике утомления и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z w:val="24"/>
          <w:szCs w:val="24"/>
        </w:rPr>
        <w:t>перенапряжения</w:t>
      </w:r>
      <w:proofErr w:type="gramEnd"/>
      <w:r w:rsidRPr="00702628">
        <w:rPr>
          <w:rFonts w:ascii="Times New Roman" w:hAnsi="Times New Roman" w:cs="Times New Roman"/>
          <w:sz w:val="24"/>
          <w:szCs w:val="24"/>
        </w:rPr>
        <w:t xml:space="preserve"> организма, повышению его работоспособности в процессе трудовой и учебной деятельности;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- выполнять общеразвивающие упражнения, целенаправленно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z w:val="24"/>
          <w:szCs w:val="24"/>
        </w:rPr>
        <w:t>воздействующие</w:t>
      </w:r>
      <w:proofErr w:type="gramEnd"/>
      <w:r w:rsidRPr="00702628">
        <w:rPr>
          <w:rFonts w:ascii="Times New Roman" w:hAnsi="Times New Roman" w:cs="Times New Roman"/>
          <w:sz w:val="24"/>
          <w:szCs w:val="24"/>
        </w:rPr>
        <w:t xml:space="preserve"> на развитие основных физических качеств (силы, быстроты,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z w:val="24"/>
          <w:szCs w:val="24"/>
        </w:rPr>
        <w:t>выносливости</w:t>
      </w:r>
      <w:proofErr w:type="gramEnd"/>
      <w:r w:rsidRPr="00702628">
        <w:rPr>
          <w:rFonts w:ascii="Times New Roman" w:hAnsi="Times New Roman" w:cs="Times New Roman"/>
          <w:sz w:val="24"/>
          <w:szCs w:val="24"/>
        </w:rPr>
        <w:t>, гибкости и координации);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- выполнять легкоатлетические упражнения в беге и прыжках (в высоту и длину);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- характеризовать содержательные основы здорового образа жизни,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z w:val="24"/>
          <w:szCs w:val="24"/>
        </w:rPr>
        <w:t>раскрывать</w:t>
      </w:r>
      <w:proofErr w:type="gramEnd"/>
      <w:r w:rsidRPr="00702628">
        <w:rPr>
          <w:rFonts w:ascii="Times New Roman" w:hAnsi="Times New Roman" w:cs="Times New Roman"/>
          <w:sz w:val="24"/>
          <w:szCs w:val="24"/>
        </w:rPr>
        <w:t xml:space="preserve">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- тестировать показатели физического развития и основных физических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z w:val="24"/>
          <w:szCs w:val="24"/>
        </w:rPr>
        <w:t>качеств</w:t>
      </w:r>
      <w:proofErr w:type="gramEnd"/>
      <w:r w:rsidRPr="00702628">
        <w:rPr>
          <w:rFonts w:ascii="Times New Roman" w:hAnsi="Times New Roman" w:cs="Times New Roman"/>
          <w:sz w:val="24"/>
          <w:szCs w:val="24"/>
        </w:rPr>
        <w:t>, сравнивать их с возрастными стандартами, контролировать особенности их динамики в процессе самостоятельных занятий физической подготовкой.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026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Ученик получит возможность научиться: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- </w:t>
      </w:r>
      <w:r w:rsidRPr="00702628">
        <w:rPr>
          <w:rFonts w:ascii="Times New Roman" w:hAnsi="Times New Roman" w:cs="Times New Roman"/>
          <w:iCs/>
          <w:sz w:val="24"/>
          <w:szCs w:val="24"/>
        </w:rPr>
        <w:t xml:space="preserve">определять и кратко характеризовать физическую культуру как занятия физическими упражнениями, подвижными и спортивными </w:t>
      </w:r>
      <w:proofErr w:type="gramStart"/>
      <w:r w:rsidRPr="00702628">
        <w:rPr>
          <w:rFonts w:ascii="Times New Roman" w:hAnsi="Times New Roman" w:cs="Times New Roman"/>
          <w:iCs/>
          <w:sz w:val="24"/>
          <w:szCs w:val="24"/>
        </w:rPr>
        <w:t>играми ;</w:t>
      </w:r>
      <w:proofErr w:type="gramEnd"/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- </w:t>
      </w:r>
      <w:r w:rsidRPr="00702628">
        <w:rPr>
          <w:rFonts w:ascii="Times New Roman" w:hAnsi="Times New Roman" w:cs="Times New Roman"/>
          <w:iCs/>
          <w:sz w:val="24"/>
          <w:szCs w:val="24"/>
        </w:rPr>
        <w:t>выявлять различия в основных способах передвижения человека;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- </w:t>
      </w:r>
      <w:r w:rsidRPr="00702628">
        <w:rPr>
          <w:rFonts w:ascii="Times New Roman" w:hAnsi="Times New Roman" w:cs="Times New Roman"/>
          <w:iCs/>
          <w:sz w:val="24"/>
          <w:szCs w:val="24"/>
        </w:rPr>
        <w:t xml:space="preserve">выполнять комплексы упражнений лечебной физической культуры с </w:t>
      </w:r>
      <w:proofErr w:type="spellStart"/>
      <w:r w:rsidRPr="00702628">
        <w:rPr>
          <w:rFonts w:ascii="Times New Roman" w:hAnsi="Times New Roman" w:cs="Times New Roman"/>
          <w:iCs/>
          <w:sz w:val="24"/>
          <w:szCs w:val="24"/>
        </w:rPr>
        <w:t>учѐтом</w:t>
      </w:r>
      <w:proofErr w:type="spellEnd"/>
      <w:r w:rsidRPr="00702628">
        <w:rPr>
          <w:rFonts w:ascii="Times New Roman" w:hAnsi="Times New Roman" w:cs="Times New Roman"/>
          <w:iCs/>
          <w:sz w:val="24"/>
          <w:szCs w:val="24"/>
        </w:rPr>
        <w:t xml:space="preserve"> имеющихся индивидуальных нарушений в показателях здоровья.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- </w:t>
      </w:r>
      <w:r w:rsidRPr="00702628">
        <w:rPr>
          <w:rFonts w:ascii="Times New Roman" w:hAnsi="Times New Roman" w:cs="Times New Roman"/>
          <w:iCs/>
          <w:sz w:val="24"/>
          <w:szCs w:val="24"/>
        </w:rPr>
        <w:t>применять беговые упражнения для развития физических упражнений.</w:t>
      </w:r>
      <w:r w:rsidRPr="00702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628">
        <w:rPr>
          <w:rFonts w:ascii="Times New Roman" w:hAnsi="Times New Roman" w:cs="Times New Roman"/>
          <w:b/>
          <w:bCs/>
          <w:sz w:val="24"/>
          <w:szCs w:val="24"/>
        </w:rPr>
        <w:t>7 класс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02628">
        <w:rPr>
          <w:rFonts w:ascii="Times New Roman" w:hAnsi="Times New Roman" w:cs="Times New Roman"/>
          <w:b/>
          <w:bCs/>
          <w:i/>
          <w:sz w:val="24"/>
          <w:szCs w:val="24"/>
        </w:rPr>
        <w:t>Ученик научится: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- выполнять комплексы упражнений по профилактике утомления и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z w:val="24"/>
          <w:szCs w:val="24"/>
        </w:rPr>
        <w:t>перенапряжения</w:t>
      </w:r>
      <w:proofErr w:type="gramEnd"/>
      <w:r w:rsidRPr="00702628">
        <w:rPr>
          <w:rFonts w:ascii="Times New Roman" w:hAnsi="Times New Roman" w:cs="Times New Roman"/>
          <w:sz w:val="24"/>
          <w:szCs w:val="24"/>
        </w:rPr>
        <w:t xml:space="preserve"> организма, повышению его работоспособности в процессе трудовой и учебной деятельности;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- выполнять общеразвивающие упражнения, целенаправленно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z w:val="24"/>
          <w:szCs w:val="24"/>
        </w:rPr>
        <w:t>воздействующие</w:t>
      </w:r>
      <w:proofErr w:type="gramEnd"/>
      <w:r w:rsidRPr="00702628">
        <w:rPr>
          <w:rFonts w:ascii="Times New Roman" w:hAnsi="Times New Roman" w:cs="Times New Roman"/>
          <w:sz w:val="24"/>
          <w:szCs w:val="24"/>
        </w:rPr>
        <w:t xml:space="preserve"> на развитие основных физических качеств (силы, быстроты,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z w:val="24"/>
          <w:szCs w:val="24"/>
        </w:rPr>
        <w:t>выносливости</w:t>
      </w:r>
      <w:proofErr w:type="gramEnd"/>
      <w:r w:rsidRPr="00702628">
        <w:rPr>
          <w:rFonts w:ascii="Times New Roman" w:hAnsi="Times New Roman" w:cs="Times New Roman"/>
          <w:sz w:val="24"/>
          <w:szCs w:val="24"/>
        </w:rPr>
        <w:t>, гибкости и координации);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- выполнять легкоатлетические упражнения в беге и прыжках (в высоту и длину);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- характеризовать содержательные основы здорового образа жизни,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z w:val="24"/>
          <w:szCs w:val="24"/>
        </w:rPr>
        <w:t>раскрывать</w:t>
      </w:r>
      <w:proofErr w:type="gramEnd"/>
      <w:r w:rsidRPr="00702628">
        <w:rPr>
          <w:rFonts w:ascii="Times New Roman" w:hAnsi="Times New Roman" w:cs="Times New Roman"/>
          <w:sz w:val="24"/>
          <w:szCs w:val="24"/>
        </w:rPr>
        <w:t xml:space="preserve">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- тестировать показатели физического развития и основных физических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z w:val="24"/>
          <w:szCs w:val="24"/>
        </w:rPr>
        <w:lastRenderedPageBreak/>
        <w:t>качеств</w:t>
      </w:r>
      <w:proofErr w:type="gramEnd"/>
      <w:r w:rsidRPr="00702628">
        <w:rPr>
          <w:rFonts w:ascii="Times New Roman" w:hAnsi="Times New Roman" w:cs="Times New Roman"/>
          <w:sz w:val="24"/>
          <w:szCs w:val="24"/>
        </w:rPr>
        <w:t>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- 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- проводить занятия физической культурой с использованием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z w:val="24"/>
          <w:szCs w:val="24"/>
        </w:rPr>
        <w:t>оздоровительной</w:t>
      </w:r>
      <w:proofErr w:type="gramEnd"/>
      <w:r w:rsidRPr="00702628">
        <w:rPr>
          <w:rFonts w:ascii="Times New Roman" w:hAnsi="Times New Roman" w:cs="Times New Roman"/>
          <w:sz w:val="24"/>
          <w:szCs w:val="24"/>
        </w:rPr>
        <w:t xml:space="preserve"> ходьбы и бега, лыжных прогулок и туристических походов,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z w:val="24"/>
          <w:szCs w:val="24"/>
        </w:rPr>
        <w:t>обеспечивать</w:t>
      </w:r>
      <w:proofErr w:type="gramEnd"/>
      <w:r w:rsidRPr="00702628">
        <w:rPr>
          <w:rFonts w:ascii="Times New Roman" w:hAnsi="Times New Roman" w:cs="Times New Roman"/>
          <w:sz w:val="24"/>
          <w:szCs w:val="24"/>
        </w:rPr>
        <w:t xml:space="preserve"> их оздоровительную направленность.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Ученик </w:t>
      </w:r>
      <w:r w:rsidRPr="00702628">
        <w:rPr>
          <w:rFonts w:ascii="Times New Roman" w:hAnsi="Times New Roman" w:cs="Times New Roman"/>
          <w:b/>
          <w:i/>
          <w:sz w:val="24"/>
          <w:szCs w:val="24"/>
        </w:rPr>
        <w:t>получит возможность научиться: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- </w:t>
      </w:r>
      <w:r w:rsidRPr="00702628">
        <w:rPr>
          <w:rFonts w:ascii="Times New Roman" w:hAnsi="Times New Roman" w:cs="Times New Roman"/>
          <w:iCs/>
          <w:sz w:val="24"/>
          <w:szCs w:val="24"/>
        </w:rPr>
        <w:t>демонстрировать физические кондиции (скоростную выносливость);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- </w:t>
      </w:r>
      <w:r w:rsidRPr="00702628">
        <w:rPr>
          <w:rFonts w:ascii="Times New Roman" w:hAnsi="Times New Roman" w:cs="Times New Roman"/>
          <w:iCs/>
          <w:sz w:val="24"/>
          <w:szCs w:val="24"/>
        </w:rPr>
        <w:t>уметь выполнять комбинации из освоенных элементов техники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iCs/>
          <w:sz w:val="24"/>
          <w:szCs w:val="24"/>
        </w:rPr>
        <w:t>передвижений</w:t>
      </w:r>
      <w:proofErr w:type="gramEnd"/>
      <w:r w:rsidRPr="00702628">
        <w:rPr>
          <w:rFonts w:ascii="Times New Roman" w:hAnsi="Times New Roman" w:cs="Times New Roman"/>
          <w:iCs/>
          <w:sz w:val="24"/>
          <w:szCs w:val="24"/>
        </w:rPr>
        <w:t xml:space="preserve"> (перемещения в стойке, остановка, повороты);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- </w:t>
      </w:r>
      <w:r w:rsidRPr="00702628">
        <w:rPr>
          <w:rFonts w:ascii="Times New Roman" w:hAnsi="Times New Roman" w:cs="Times New Roman"/>
          <w:iCs/>
          <w:sz w:val="24"/>
          <w:szCs w:val="24"/>
        </w:rPr>
        <w:t>описать технику игровых действий и приемов осваивать их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iCs/>
          <w:sz w:val="24"/>
          <w:szCs w:val="24"/>
        </w:rPr>
        <w:t>самостоятельно</w:t>
      </w:r>
      <w:proofErr w:type="gramEnd"/>
      <w:r w:rsidRPr="00702628">
        <w:rPr>
          <w:rFonts w:ascii="Times New Roman" w:hAnsi="Times New Roman" w:cs="Times New Roman"/>
          <w:iCs/>
          <w:sz w:val="24"/>
          <w:szCs w:val="24"/>
        </w:rPr>
        <w:t>.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628">
        <w:rPr>
          <w:rFonts w:ascii="Times New Roman" w:hAnsi="Times New Roman" w:cs="Times New Roman"/>
          <w:b/>
          <w:bCs/>
          <w:sz w:val="24"/>
          <w:szCs w:val="24"/>
        </w:rPr>
        <w:t>8 класс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02628">
        <w:rPr>
          <w:rFonts w:ascii="Times New Roman" w:hAnsi="Times New Roman" w:cs="Times New Roman"/>
          <w:b/>
          <w:bCs/>
          <w:i/>
          <w:sz w:val="24"/>
          <w:szCs w:val="24"/>
        </w:rPr>
        <w:t>Ученик научится: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- преодолевать естественные и искусственные препятствия с помощью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z w:val="24"/>
          <w:szCs w:val="24"/>
        </w:rPr>
        <w:t>разнообразных</w:t>
      </w:r>
      <w:proofErr w:type="gramEnd"/>
      <w:r w:rsidRPr="00702628">
        <w:rPr>
          <w:rFonts w:ascii="Times New Roman" w:hAnsi="Times New Roman" w:cs="Times New Roman"/>
          <w:sz w:val="24"/>
          <w:szCs w:val="24"/>
        </w:rPr>
        <w:t xml:space="preserve"> способов лазания, прыжков и бега;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- осуществлять судейство по одному из осваиваемых видов спорта;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- классифицировать физические упражнения по их функциональной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z w:val="24"/>
          <w:szCs w:val="24"/>
        </w:rPr>
        <w:t>направленности</w:t>
      </w:r>
      <w:proofErr w:type="gramEnd"/>
      <w:r w:rsidRPr="00702628">
        <w:rPr>
          <w:rFonts w:ascii="Times New Roman" w:hAnsi="Times New Roman" w:cs="Times New Roman"/>
          <w:sz w:val="24"/>
          <w:szCs w:val="24"/>
        </w:rPr>
        <w:t>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- разрабатывать содержание самостоятельных занятий физическими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z w:val="24"/>
          <w:szCs w:val="24"/>
        </w:rPr>
        <w:t>упражнениями</w:t>
      </w:r>
      <w:proofErr w:type="gramEnd"/>
      <w:r w:rsidRPr="00702628">
        <w:rPr>
          <w:rFonts w:ascii="Times New Roman" w:hAnsi="Times New Roman" w:cs="Times New Roman"/>
          <w:sz w:val="24"/>
          <w:szCs w:val="24"/>
        </w:rPr>
        <w:t>, определять их направленность и формулировать задачи, рационально планировать в режиме дня и учебной недели;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- 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- выполнять легкоатлетические упражнения в беге и прыжках (в высоту и длину);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- выполнять передвижения на лыжах скользящими способами ходьбы,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z w:val="24"/>
          <w:szCs w:val="24"/>
        </w:rPr>
        <w:t>демонстрировать</w:t>
      </w:r>
      <w:proofErr w:type="gramEnd"/>
      <w:r w:rsidRPr="00702628">
        <w:rPr>
          <w:rFonts w:ascii="Times New Roman" w:hAnsi="Times New Roman" w:cs="Times New Roman"/>
          <w:sz w:val="24"/>
          <w:szCs w:val="24"/>
        </w:rPr>
        <w:t xml:space="preserve"> их технику умения последовательно чередовать в процессе прохождения тренировочных дистанций (для снежных регионов России);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- выполнять спуски и торможения на лыжах с пологого склона одним из разученных способов;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- выполнять основные технические действия и приемы игры в </w:t>
      </w:r>
      <w:proofErr w:type="spellStart"/>
      <w:r w:rsidRPr="00702628">
        <w:rPr>
          <w:rFonts w:ascii="Times New Roman" w:hAnsi="Times New Roman" w:cs="Times New Roman"/>
          <w:sz w:val="24"/>
          <w:szCs w:val="24"/>
        </w:rPr>
        <w:t>баскетвол</w:t>
      </w:r>
      <w:proofErr w:type="spellEnd"/>
      <w:r w:rsidRPr="00702628">
        <w:rPr>
          <w:rFonts w:ascii="Times New Roman" w:hAnsi="Times New Roman" w:cs="Times New Roman"/>
          <w:sz w:val="24"/>
          <w:szCs w:val="24"/>
        </w:rPr>
        <w:t xml:space="preserve"> в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702628">
        <w:rPr>
          <w:rFonts w:ascii="Times New Roman" w:hAnsi="Times New Roman" w:cs="Times New Roman"/>
          <w:sz w:val="24"/>
          <w:szCs w:val="24"/>
        </w:rPr>
        <w:t xml:space="preserve"> игровой деятельности;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- выполнять основные технические действия и приемы игры в волейбол в условиях игровой деятельности;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026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Ученик получит возможность научиться: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- </w:t>
      </w:r>
      <w:r w:rsidRPr="00702628">
        <w:rPr>
          <w:rFonts w:ascii="Times New Roman" w:hAnsi="Times New Roman" w:cs="Times New Roman"/>
          <w:iCs/>
          <w:sz w:val="24"/>
          <w:szCs w:val="24"/>
        </w:rPr>
        <w:t>демонстрировать физические кондиции (скоростную выносливость);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- </w:t>
      </w:r>
      <w:r w:rsidRPr="00702628">
        <w:rPr>
          <w:rFonts w:ascii="Times New Roman" w:hAnsi="Times New Roman" w:cs="Times New Roman"/>
          <w:iCs/>
          <w:sz w:val="24"/>
          <w:szCs w:val="24"/>
        </w:rPr>
        <w:t>уметь выполнять комбинации из освоенных элементов техники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702628">
        <w:rPr>
          <w:rFonts w:ascii="Times New Roman" w:hAnsi="Times New Roman" w:cs="Times New Roman"/>
          <w:iCs/>
          <w:sz w:val="24"/>
          <w:szCs w:val="24"/>
        </w:rPr>
        <w:t>передвижений</w:t>
      </w:r>
      <w:proofErr w:type="gramEnd"/>
      <w:r w:rsidRPr="00702628">
        <w:rPr>
          <w:rFonts w:ascii="Times New Roman" w:hAnsi="Times New Roman" w:cs="Times New Roman"/>
          <w:iCs/>
          <w:sz w:val="24"/>
          <w:szCs w:val="24"/>
        </w:rPr>
        <w:t xml:space="preserve"> (перемещения в стойке, остановка, повороты);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- </w:t>
      </w:r>
      <w:r w:rsidRPr="00702628">
        <w:rPr>
          <w:rFonts w:ascii="Times New Roman" w:hAnsi="Times New Roman" w:cs="Times New Roman"/>
          <w:iCs/>
          <w:sz w:val="24"/>
          <w:szCs w:val="24"/>
        </w:rPr>
        <w:t xml:space="preserve">описать </w:t>
      </w:r>
      <w:r w:rsidRPr="00702628">
        <w:rPr>
          <w:rFonts w:ascii="Times New Roman" w:hAnsi="Times New Roman" w:cs="Times New Roman"/>
          <w:sz w:val="24"/>
          <w:szCs w:val="24"/>
        </w:rPr>
        <w:t>технику игровых действий и приемов осваивать их самостоятельно;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628">
        <w:rPr>
          <w:rFonts w:ascii="Times New Roman" w:hAnsi="Times New Roman" w:cs="Times New Roman"/>
          <w:b/>
          <w:bCs/>
          <w:sz w:val="24"/>
          <w:szCs w:val="24"/>
        </w:rPr>
        <w:t>9 класс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2628"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  <w:r w:rsidRPr="0070262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74443" w:rsidRPr="00702628" w:rsidRDefault="00674443" w:rsidP="007026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2628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702628">
        <w:rPr>
          <w:rFonts w:ascii="Times New Roman" w:hAnsi="Times New Roman" w:cs="Times New Roman"/>
          <w:sz w:val="24"/>
          <w:szCs w:val="24"/>
        </w:rPr>
        <w:t xml:space="preserve">- 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 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- 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</w:t>
      </w:r>
      <w:r w:rsidRPr="00702628">
        <w:rPr>
          <w:rFonts w:ascii="Times New Roman" w:hAnsi="Times New Roman" w:cs="Times New Roman"/>
          <w:sz w:val="24"/>
          <w:szCs w:val="24"/>
        </w:rPr>
        <w:lastRenderedPageBreak/>
        <w:t xml:space="preserve">подготовленностью, формированием качеств личности и профилактикой вредных привычек; 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- 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техники двигательных действий и физических упражнений, развития физических качеств; 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- 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недели; 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- 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 - руководствоваться правилами оказания первой помощи при травмах и ушибах во время самостоятельных занятий физическими упражнениями;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 -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 - 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 - 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 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 - 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 - 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 - 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 - выполнять общеразвивающие упражнения, целенаправленно    воздействующие на развитие основных физических качеств (силы, быстроты, выносливости, гибкости и координации движений);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- выполнять легкоатлетические упражнения в беге и в прыжках (в длину и высоту); 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- выполнять спуски и торможения на лыжах с пологого склона;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 - выполнять основные технические действия и приемы игры в русскую лапту, волейбол, баскетбол в условиях учебной и игровой деятельности;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 - выполнять передвижения на лыжах различными способами, демонстрировать технику последовательного чередования их в процессе прохождения тренировочных дистанций;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- выполнять тестовые упражнения для оценки уровня индивидуального развития основных физических качеств. </w:t>
      </w:r>
    </w:p>
    <w:p w:rsidR="00674443" w:rsidRPr="00702628" w:rsidRDefault="00674443" w:rsidP="007026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628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- характеризовать исторические вехи развития отечественного спортивного движения, великих спортсменов, принесших славу российскому спорту; 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- определять признаки положительного влияния занятий физической подготовкой на укрепление здоровья, устанавливать связь между развитием </w:t>
      </w:r>
      <w:proofErr w:type="spellStart"/>
      <w:proofErr w:type="gramStart"/>
      <w:r w:rsidRPr="00702628">
        <w:rPr>
          <w:rFonts w:ascii="Times New Roman" w:hAnsi="Times New Roman" w:cs="Times New Roman"/>
          <w:sz w:val="24"/>
          <w:szCs w:val="24"/>
        </w:rPr>
        <w:t>физи-ческих</w:t>
      </w:r>
      <w:proofErr w:type="spellEnd"/>
      <w:proofErr w:type="gramEnd"/>
      <w:r w:rsidRPr="00702628">
        <w:rPr>
          <w:rFonts w:ascii="Times New Roman" w:hAnsi="Times New Roman" w:cs="Times New Roman"/>
          <w:sz w:val="24"/>
          <w:szCs w:val="24"/>
        </w:rPr>
        <w:t xml:space="preserve"> качеств и основных систем организма; 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- вести дневник по физкультурной деятельности, включать в него оформление планов проведения самостоятельных занятий с физическими упражнениями разной </w:t>
      </w:r>
      <w:r w:rsidRPr="00702628">
        <w:rPr>
          <w:rFonts w:ascii="Times New Roman" w:hAnsi="Times New Roman" w:cs="Times New Roman"/>
          <w:sz w:val="24"/>
          <w:szCs w:val="24"/>
        </w:rPr>
        <w:lastRenderedPageBreak/>
        <w:t xml:space="preserve">функциональной направленности, данные контроля динамики индивидуального физического развития и физической подготовленности;  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-  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 - проводить восстановительные мероприятия с использованием банных процедур и сеансов оздоровительного массажа; 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-  выполнять комплексы упражнений лечебной физической культуры с учетом имеющихся индивидуальных отклонений в показателях здоровья; 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-   преодолевать естественные и искусственные препятствия с помощью разнообразных способов лазания, прыжков и бега;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 -   осуществлять судейство по одному из осваиваемых видов спорта;</w:t>
      </w:r>
    </w:p>
    <w:p w:rsidR="00674443" w:rsidRPr="00702628" w:rsidRDefault="00674443" w:rsidP="00702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- выполнять технико-тактические действия национальных видов спорта.</w:t>
      </w:r>
    </w:p>
    <w:p w:rsidR="00674443" w:rsidRPr="00702628" w:rsidRDefault="00674443" w:rsidP="0070262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4443" w:rsidRPr="00702628" w:rsidRDefault="00674443" w:rsidP="0070262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4443" w:rsidRPr="00702628" w:rsidRDefault="00674443" w:rsidP="0070262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4443" w:rsidRPr="00702628" w:rsidRDefault="00674443" w:rsidP="0070262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4443" w:rsidRPr="00702628" w:rsidRDefault="00674443" w:rsidP="0070262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4443" w:rsidRPr="00702628" w:rsidRDefault="00674443" w:rsidP="0070262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4443" w:rsidRPr="00702628" w:rsidRDefault="00674443" w:rsidP="0070262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4443" w:rsidRPr="00702628" w:rsidRDefault="00674443" w:rsidP="0070262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4443" w:rsidRPr="00702628" w:rsidRDefault="00674443" w:rsidP="0070262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4443" w:rsidRPr="00702628" w:rsidRDefault="00674443" w:rsidP="0070262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4443" w:rsidRPr="00702628" w:rsidRDefault="00674443" w:rsidP="0070262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4443" w:rsidRPr="00702628" w:rsidRDefault="00674443" w:rsidP="0070262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4443" w:rsidRPr="00702628" w:rsidRDefault="00674443" w:rsidP="0070262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4443" w:rsidRPr="00702628" w:rsidRDefault="00674443" w:rsidP="00702628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74443" w:rsidRPr="00702628" w:rsidRDefault="00674443" w:rsidP="0070262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674443" w:rsidRPr="00702628" w:rsidSect="00E929D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74443" w:rsidRPr="00702628" w:rsidRDefault="00674443" w:rsidP="007026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628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    ПЛАНИРОВАНИЕ</w:t>
      </w:r>
    </w:p>
    <w:p w:rsidR="00674443" w:rsidRPr="00702628" w:rsidRDefault="00674443" w:rsidP="007026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628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674443" w:rsidRPr="00702628" w:rsidRDefault="00674443" w:rsidP="007026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29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60"/>
        <w:gridCol w:w="2539"/>
        <w:gridCol w:w="1634"/>
        <w:gridCol w:w="1995"/>
        <w:gridCol w:w="2358"/>
        <w:gridCol w:w="3255"/>
        <w:gridCol w:w="2175"/>
        <w:gridCol w:w="709"/>
        <w:gridCol w:w="567"/>
      </w:tblGrid>
      <w:tr w:rsidR="00674443" w:rsidRPr="00702628" w:rsidTr="00231937">
        <w:trPr>
          <w:trHeight w:val="580"/>
        </w:trPr>
        <w:tc>
          <w:tcPr>
            <w:tcW w:w="894" w:type="dxa"/>
            <w:gridSpan w:val="2"/>
            <w:vMerge w:val="restart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vMerge w:val="restart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РАЗДЕЛ. ТЕМА</w:t>
            </w:r>
          </w:p>
        </w:tc>
        <w:tc>
          <w:tcPr>
            <w:tcW w:w="1634" w:type="dxa"/>
            <w:vMerge w:val="restart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9783" w:type="dxa"/>
            <w:gridSpan w:val="4"/>
            <w:vMerge w:val="restart"/>
          </w:tcPr>
          <w:p w:rsidR="00674443" w:rsidRPr="00702628" w:rsidRDefault="00674443" w:rsidP="007026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</w:t>
            </w:r>
          </w:p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Start"/>
            <w:r w:rsidRPr="0070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70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соответствии с ФГОС)</w:t>
            </w:r>
          </w:p>
        </w:tc>
        <w:tc>
          <w:tcPr>
            <w:tcW w:w="1276" w:type="dxa"/>
            <w:gridSpan w:val="2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</w:tr>
      <w:tr w:rsidR="00674443" w:rsidRPr="00702628" w:rsidTr="00231937">
        <w:trPr>
          <w:trHeight w:val="476"/>
        </w:trPr>
        <w:tc>
          <w:tcPr>
            <w:tcW w:w="894" w:type="dxa"/>
            <w:gridSpan w:val="2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34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83" w:type="dxa"/>
            <w:gridSpan w:val="4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</w:t>
            </w:r>
          </w:p>
        </w:tc>
        <w:tc>
          <w:tcPr>
            <w:tcW w:w="567" w:type="dxa"/>
            <w:vMerge w:val="restart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Факт.</w:t>
            </w:r>
          </w:p>
        </w:tc>
      </w:tr>
      <w:tr w:rsidR="00674443" w:rsidRPr="00702628" w:rsidTr="00231937">
        <w:trPr>
          <w:trHeight w:val="440"/>
        </w:trPr>
        <w:tc>
          <w:tcPr>
            <w:tcW w:w="894" w:type="dxa"/>
            <w:gridSpan w:val="2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34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5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Понятия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</w:p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  <w:proofErr w:type="gramEnd"/>
          </w:p>
        </w:tc>
        <w:tc>
          <w:tcPr>
            <w:tcW w:w="3255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УУД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</w:t>
            </w:r>
          </w:p>
        </w:tc>
        <w:tc>
          <w:tcPr>
            <w:tcW w:w="709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74443" w:rsidRPr="00702628" w:rsidTr="00231937">
        <w:tc>
          <w:tcPr>
            <w:tcW w:w="534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34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995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</w:tr>
      <w:tr w:rsidR="00674443" w:rsidRPr="00702628" w:rsidTr="00231937">
        <w:trPr>
          <w:trHeight w:val="380"/>
        </w:trPr>
        <w:tc>
          <w:tcPr>
            <w:tcW w:w="16126" w:type="dxa"/>
            <w:gridSpan w:val="10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ЧЕТВЕРТЬ   (9 ч).</w:t>
            </w:r>
          </w:p>
        </w:tc>
      </w:tr>
      <w:tr w:rsidR="00674443" w:rsidRPr="00702628" w:rsidTr="00231937">
        <w:trPr>
          <w:trHeight w:val="329"/>
        </w:trPr>
        <w:tc>
          <w:tcPr>
            <w:tcW w:w="894" w:type="dxa"/>
            <w:gridSpan w:val="2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</w:p>
        </w:tc>
        <w:tc>
          <w:tcPr>
            <w:tcW w:w="15232" w:type="dxa"/>
            <w:gridSpan w:val="8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Подвижные игры и спортивные игры на материале легкой атлетике (5 ч.) </w:t>
            </w:r>
          </w:p>
        </w:tc>
      </w:tr>
      <w:tr w:rsidR="00674443" w:rsidRPr="00702628" w:rsidTr="00231937">
        <w:tc>
          <w:tcPr>
            <w:tcW w:w="534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при занятиях физическими упражнениями, подвижными </w:t>
            </w: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и  </w:t>
            </w:r>
            <w:r w:rsidR="007026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портивными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играми. Общеразвивающие упражнения.  Комплекс упражнений для формирования правильной осанки.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Пустое  место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634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История физической культуры.</w:t>
            </w:r>
          </w:p>
        </w:tc>
        <w:tc>
          <w:tcPr>
            <w:tcW w:w="199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Спортивные игры. Корригирующие упражнения.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правил поведения и предупреждения травматизма во время занятий </w:t>
            </w:r>
          </w:p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физкультурой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использовать общие приемы решения поставленных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планировать свои действия в соответствии с поставленной задачей и условиями ее реализации.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использовать речь для регуляции своего действия.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Формирование учебно-познавательного интереса к новому учебному материалу.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177"/>
        </w:trPr>
        <w:tc>
          <w:tcPr>
            <w:tcW w:w="534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Комплекс упражнений для профилактики плоскостопия.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Игра: «Пустое место», «Третий лишний».</w:t>
            </w:r>
          </w:p>
        </w:tc>
        <w:tc>
          <w:tcPr>
            <w:tcW w:w="1634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Базовые понятия физической культуры.</w:t>
            </w:r>
          </w:p>
        </w:tc>
        <w:tc>
          <w:tcPr>
            <w:tcW w:w="19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Подвижные игры. Корригирующие упражнения.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Р: адекватно воспринимать предложения и оценку учителя, </w:t>
            </w:r>
            <w:proofErr w:type="spell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товарищей.К</w:t>
            </w:r>
            <w:proofErr w:type="spell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: формулировать собственное мнение и </w:t>
            </w:r>
            <w:proofErr w:type="spell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пзицию</w:t>
            </w:r>
            <w:proofErr w:type="spell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качеств личности и управление своими эмоциями в различных нестандартных ситуациях.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c>
          <w:tcPr>
            <w:tcW w:w="534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  Комплекс упражнений для мышц глаз.   Игры: «Выбить мяч», «Метко в цель».</w:t>
            </w:r>
          </w:p>
        </w:tc>
        <w:tc>
          <w:tcPr>
            <w:tcW w:w="1634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физического развития.</w:t>
            </w:r>
          </w:p>
        </w:tc>
        <w:tc>
          <w:tcPr>
            <w:tcW w:w="199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Подвижные игры. Корригирующие упражнения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адекватно воспринимать предложения и оценку учителя, товарищей.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 и личной ответственности за свои поступки.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c>
          <w:tcPr>
            <w:tcW w:w="534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дыхательных упражнений.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Игра «Русская лапта», </w:t>
            </w:r>
          </w:p>
        </w:tc>
        <w:tc>
          <w:tcPr>
            <w:tcW w:w="1634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человека</w:t>
            </w:r>
          </w:p>
        </w:tc>
        <w:tc>
          <w:tcPr>
            <w:tcW w:w="199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Спортивные игры. Корригирующие упражнения.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выполнять правильное движение рукой для замаха в метании.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использовать общие приемы решения поставленных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принимать и сохранять учебную задачу при выполнении упражнений и участии в игре.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использовать речь для регуляции своего действия.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дисциплинированности, трудолюбия и упорства в достижении целей.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1129"/>
        </w:trPr>
        <w:tc>
          <w:tcPr>
            <w:tcW w:w="534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   Комплекс упражнений для формирования правильной осанки.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«Чижик»</w:t>
            </w:r>
          </w:p>
        </w:tc>
        <w:tc>
          <w:tcPr>
            <w:tcW w:w="1634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средств формирования и профилактики нарушений осанки.</w:t>
            </w:r>
          </w:p>
        </w:tc>
        <w:tc>
          <w:tcPr>
            <w:tcW w:w="199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Подвижные игры. Корригирующие упражнения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самостоятельно выделять и формулировать познавательные цели.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договариваться и приходить к общему решению в совместной деятельности.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Развитие мотивов учебной деятельности и осознание личностного смысла учения.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196"/>
        </w:trPr>
        <w:tc>
          <w:tcPr>
            <w:tcW w:w="894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15232" w:type="dxa"/>
            <w:gridSpan w:val="8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и спортивные игры на материале баскетбола (4 ч.)</w:t>
            </w:r>
          </w:p>
        </w:tc>
      </w:tr>
      <w:tr w:rsidR="00674443" w:rsidRPr="00702628" w:rsidTr="00231937">
        <w:trPr>
          <w:trHeight w:val="900"/>
        </w:trPr>
        <w:tc>
          <w:tcPr>
            <w:tcW w:w="534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   Комплекс упражнений для 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профилактики плоскостопия.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Эстафеты с баскетбольным мячом.</w:t>
            </w:r>
          </w:p>
        </w:tc>
        <w:tc>
          <w:tcPr>
            <w:tcW w:w="1634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Эстафета. Корригирующие упражнения.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и проводить эстафеты с мячом.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умение самостоятельно выделять и формулировать познавательные цели.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Р: 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ориентироваться на позицию партнера в общении и взаимодействии.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умения управлять эмоциями при общении со 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сверстниками и взрослыми.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69"/>
        </w:trPr>
        <w:tc>
          <w:tcPr>
            <w:tcW w:w="534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   Комплекс упражнений для мышц глаз.   Игра «10 передач»</w:t>
            </w:r>
          </w:p>
        </w:tc>
        <w:tc>
          <w:tcPr>
            <w:tcW w:w="1634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развитие.</w:t>
            </w:r>
          </w:p>
        </w:tc>
        <w:tc>
          <w:tcPr>
            <w:tcW w:w="1995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Подвижные игры. Корригирующие упражнения.  Передачи мяча.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выполнять упражнения для развития ловкости и координации.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 Р: адекватно воспринимать предложения и оценку учителя, товарищей. К: договариваться о распределении функций и ролей в совместной деятельности.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Развитие мотивов учебной деятельности и осознание личностного смысла учения.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561"/>
        </w:trPr>
        <w:tc>
          <w:tcPr>
            <w:tcW w:w="534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   Комплекс дыхательных упражнений.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Игры: «Передал мяч, садись», «салки с ведением мяча».</w:t>
            </w:r>
          </w:p>
        </w:tc>
        <w:tc>
          <w:tcPr>
            <w:tcW w:w="1634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Физическая подготовленность.</w:t>
            </w:r>
          </w:p>
        </w:tc>
        <w:tc>
          <w:tcPr>
            <w:tcW w:w="199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Подвижные игры. Корригирующие упражнения.  Ведение мяча.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выполнять упражнения для развития ловкости и координации.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использовать общие приемы решения поставленных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оценивать правильность выполнения действия.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Формирование установки на безопасный и здоровый образ жизни.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580"/>
        </w:trPr>
        <w:tc>
          <w:tcPr>
            <w:tcW w:w="534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    Комплекс упражнений для формирования правильной осанки.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«Мяч капитану».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«Десять передач».</w:t>
            </w:r>
          </w:p>
        </w:tc>
        <w:tc>
          <w:tcPr>
            <w:tcW w:w="1634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Осанка как показатель физического развития.</w:t>
            </w:r>
          </w:p>
        </w:tc>
        <w:tc>
          <w:tcPr>
            <w:tcW w:w="199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Баскетбол.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выполнять упражнения для развития скорости, ловкости и координации.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использовать общие приемы решения поставленных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Р: принимать и сохранять учебную задачу при выполнении упражнений и участии в </w:t>
            </w:r>
            <w:proofErr w:type="spell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игре.К</w:t>
            </w:r>
            <w:proofErr w:type="spell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: использовать речь для регуляции своего действия.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управлять эмоциями при общении со сверстниками.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300"/>
        </w:trPr>
        <w:tc>
          <w:tcPr>
            <w:tcW w:w="16126" w:type="dxa"/>
            <w:gridSpan w:val="10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II</w:t>
            </w:r>
            <w:r w:rsidRPr="0070262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    ЧЕТВЕРТЬ   (7 ч.)</w:t>
            </w:r>
          </w:p>
        </w:tc>
      </w:tr>
      <w:tr w:rsidR="00674443" w:rsidRPr="00702628" w:rsidTr="00231937">
        <w:trPr>
          <w:trHeight w:val="286"/>
        </w:trPr>
        <w:tc>
          <w:tcPr>
            <w:tcW w:w="894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  <w:proofErr w:type="spellStart"/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5232" w:type="dxa"/>
            <w:gridSpan w:val="8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и спортивные игры на материале баскетбола (1 ч.)</w:t>
            </w:r>
          </w:p>
        </w:tc>
      </w:tr>
      <w:tr w:rsidR="00674443" w:rsidRPr="00702628" w:rsidTr="00231937">
        <w:trPr>
          <w:trHeight w:val="680"/>
        </w:trPr>
        <w:tc>
          <w:tcPr>
            <w:tcW w:w="534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    Комплекс упражнений для профилактики плоскостопия.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 баскетбол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34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Баскетбол. Тактика игры.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адекватно воспринимать предложения и оценку учителя, товарищей.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 и личной ответственности за свои поступки.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384"/>
        </w:trPr>
        <w:tc>
          <w:tcPr>
            <w:tcW w:w="894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5232" w:type="dxa"/>
            <w:gridSpan w:val="8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и спортивные игры на материале волейбола (4 ч.)</w:t>
            </w:r>
          </w:p>
        </w:tc>
      </w:tr>
      <w:tr w:rsidR="00674443" w:rsidRPr="00702628" w:rsidTr="00231937">
        <w:trPr>
          <w:trHeight w:val="2310"/>
        </w:trPr>
        <w:tc>
          <w:tcPr>
            <w:tcW w:w="534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  Комплекс упражнений для мышц глаз.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«Пионербол двумя мячами».</w:t>
            </w:r>
          </w:p>
        </w:tc>
        <w:tc>
          <w:tcPr>
            <w:tcW w:w="1634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«Пионербол двумя мячами».</w:t>
            </w:r>
          </w:p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игры Корригирующие </w:t>
            </w: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упражнения..</w:t>
            </w:r>
            <w:proofErr w:type="gramEnd"/>
          </w:p>
        </w:tc>
        <w:tc>
          <w:tcPr>
            <w:tcW w:w="2358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Умение организовывать и проводить </w:t>
            </w: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спортивные  игры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использовать общие приемы решения поставленных задач. Р: оценивать правильность выполнения действия. К: ориентироваться на позицию партнера в общении и взаимодействии.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Формирование внутренней позиции школьника, воспитание самостоятельности и личной ответственности за свои поступки.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680"/>
        </w:trPr>
        <w:tc>
          <w:tcPr>
            <w:tcW w:w="534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 Комплекс 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дыхательных упражнений.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«Мяч в воздухе», «Картошка</w:t>
            </w: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».   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4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игры. Корригирующие упражнения.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организовывать и проводить подвижные игры.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П: использовать общие приемы решения поставленных задач. Р: принимать и сохранять 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учебную задачу при выполнении упражнений и участии в игре. К: использовать речь для регуляции своего действия.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управлять эмоциями при общении со сверстниками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467"/>
        </w:trPr>
        <w:tc>
          <w:tcPr>
            <w:tcW w:w="534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  Комплекс упражнений для формирования правильной осанки.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Эстафеты с волейбольными мячами.</w:t>
            </w:r>
          </w:p>
        </w:tc>
        <w:tc>
          <w:tcPr>
            <w:tcW w:w="1634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средств формирования и профилактики нарушений осанки.</w:t>
            </w:r>
          </w:p>
        </w:tc>
        <w:tc>
          <w:tcPr>
            <w:tcW w:w="1995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Эстафета. Корригирующие упражнения.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и проводить эстафеты с мячом.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использовать общие приемы решения поставленных задач. Р: принимать и сохранять учебную задачу при выполнении упражнений и участии в игре.  К: использовать речь для регуляции своего действия.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управлять эмоциями при общении со сверстниками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680"/>
        </w:trPr>
        <w:tc>
          <w:tcPr>
            <w:tcW w:w="534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 Комплекс упражнений для профилактики плоскостопия.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Игры: «Пионербол», «пионербол с элементами волейбола».</w:t>
            </w:r>
          </w:p>
        </w:tc>
        <w:tc>
          <w:tcPr>
            <w:tcW w:w="1634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Современные правила соревнований по избранному виду спорта.</w:t>
            </w:r>
          </w:p>
        </w:tc>
        <w:tc>
          <w:tcPr>
            <w:tcW w:w="199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«Пионербол»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технические и тактические элементы </w:t>
            </w: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волейбола  в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игре пионербол.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самостоятельно выделять и формулировать познавательные цели. Р: принимать и сохранять учебную задачу при выполнении упражнений. К: контролировать действия партнера.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управлять эмоциями при общении со сверстниками и взрослыми.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396"/>
        </w:trPr>
        <w:tc>
          <w:tcPr>
            <w:tcW w:w="894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5232" w:type="dxa"/>
            <w:gridSpan w:val="8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и спортивные игры на материале гимнастики (2 ч.)</w:t>
            </w:r>
          </w:p>
        </w:tc>
      </w:tr>
      <w:tr w:rsidR="00674443" w:rsidRPr="00702628" w:rsidTr="00231937">
        <w:trPr>
          <w:trHeight w:val="680"/>
        </w:trPr>
        <w:tc>
          <w:tcPr>
            <w:tcW w:w="534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при занятиях гимнастикой</w:t>
            </w: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. .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Общеразвивающие упражнения.   Комплекс дыхательных упражнений.</w:t>
            </w:r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Эстафеты с </w:t>
            </w:r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выполнением акробатических упражнений.</w:t>
            </w:r>
          </w:p>
        </w:tc>
        <w:tc>
          <w:tcPr>
            <w:tcW w:w="1634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Здоровый образ жизни человека.</w:t>
            </w:r>
          </w:p>
        </w:tc>
        <w:tc>
          <w:tcPr>
            <w:tcW w:w="199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выполнять  акробатические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в соревновательном темпе.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определять и кратко характеризовать физическую культуру как занятия физическими упражнениями.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планировать свои действия в соответствии с поставленной задачей.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использовать речь для регуляции своего действия.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дисциплинированности, трудолюбия и упорства в достижении целей.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680"/>
        </w:trPr>
        <w:tc>
          <w:tcPr>
            <w:tcW w:w="534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   Комплекс упражнений для мышц глаз. Игры «Слон», «Чехарда».</w:t>
            </w:r>
          </w:p>
        </w:tc>
        <w:tc>
          <w:tcPr>
            <w:tcW w:w="1634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Подвижные игры. Правила игры. Корригирующие упражнения.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и проводить подвижные игры.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самостоятельно выделять и формулировать познавательные цели.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принимать и сохранять учебную задачу при выполнении упражнений.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контролировать действия партнера.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 трудолюбия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и упорства в достижении целей.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340"/>
        </w:trPr>
        <w:tc>
          <w:tcPr>
            <w:tcW w:w="16126" w:type="dxa"/>
            <w:gridSpan w:val="10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</w:t>
            </w: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(10 </w:t>
            </w: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674443" w:rsidRPr="00702628" w:rsidTr="00231937">
        <w:trPr>
          <w:trHeight w:val="320"/>
        </w:trPr>
        <w:tc>
          <w:tcPr>
            <w:tcW w:w="894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 V</w:t>
            </w:r>
          </w:p>
        </w:tc>
        <w:tc>
          <w:tcPr>
            <w:tcW w:w="15232" w:type="dxa"/>
            <w:gridSpan w:val="8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и спортивные игры на материале гимнастики (3 ч.)</w:t>
            </w:r>
          </w:p>
        </w:tc>
      </w:tr>
      <w:tr w:rsidR="00674443" w:rsidRPr="00702628" w:rsidTr="00231937">
        <w:trPr>
          <w:trHeight w:val="680"/>
        </w:trPr>
        <w:tc>
          <w:tcPr>
            <w:tcW w:w="534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  Комплекс упражнений для формирования правильной осанки.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Эстафеты с выполнением акробатических </w:t>
            </w:r>
            <w:proofErr w:type="gramStart"/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упражнений.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1634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Осанка.</w:t>
            </w:r>
          </w:p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Акробатические упражнения.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Умение выполнять упражнения на формирование правильной осанки </w:t>
            </w: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  акробатические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в соревновательном темпе.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определять и кратко характеризовать физическую культуру как занятия физическими упражнениями.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планировать свои действия в соответствии с поставленной задачей.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использовать речь для регуляции своего действия.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дисциплинированности, трудолюбия и упорства в достижении целей.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680"/>
        </w:trPr>
        <w:tc>
          <w:tcPr>
            <w:tcW w:w="534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 Комплекс упражнений для профилактики плоскостопия. 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«Чехарда».</w:t>
            </w:r>
          </w:p>
        </w:tc>
        <w:tc>
          <w:tcPr>
            <w:tcW w:w="1634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Контроль физической нагрузки по ЧСС.</w:t>
            </w:r>
          </w:p>
        </w:tc>
        <w:tc>
          <w:tcPr>
            <w:tcW w:w="1995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Плоскостопие.</w:t>
            </w:r>
          </w:p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выполнять прыжковые упражнения в игровой ситуации.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использовать общие приемы решения поставленных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видеть ошибку и исправлять ее по указанию взрослого, сохранять заданную цель.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ориентироваться на позицию партнера в общении и взаимодействии.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эстетических потребностей, ценностей и чувств.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542"/>
        </w:trPr>
        <w:tc>
          <w:tcPr>
            <w:tcW w:w="534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  Комплекс дыхательных упражнений.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Гимнастическая полоса препятствий.</w:t>
            </w:r>
          </w:p>
        </w:tc>
        <w:tc>
          <w:tcPr>
            <w:tcW w:w="1634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подбора физических упражнений и физических нагрузок.</w:t>
            </w:r>
          </w:p>
        </w:tc>
        <w:tc>
          <w:tcPr>
            <w:tcW w:w="1995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упражнения.</w:t>
            </w:r>
          </w:p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Полоса препятствий. Корригирующие упражнения.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выполнять гимнастические упражнения в соревновательном темпе.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планировать свои действия в соответствии с поставленной задачей.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Формирование желания учиться, осознание значения физического развития для человека.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75"/>
        </w:trPr>
        <w:tc>
          <w:tcPr>
            <w:tcW w:w="894" w:type="dxa"/>
            <w:gridSpan w:val="2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0262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V</w:t>
            </w:r>
          </w:p>
        </w:tc>
        <w:tc>
          <w:tcPr>
            <w:tcW w:w="15232" w:type="dxa"/>
            <w:gridSpan w:val="8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и спортивные игры на материале лыжной подготовки (7 ч.)</w:t>
            </w:r>
          </w:p>
        </w:tc>
      </w:tr>
      <w:tr w:rsidR="00674443" w:rsidRPr="00702628" w:rsidTr="00231937">
        <w:trPr>
          <w:trHeight w:val="280"/>
        </w:trPr>
        <w:tc>
          <w:tcPr>
            <w:tcW w:w="534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Эстафеты на лыжах. 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Игра «Кто дальше </w:t>
            </w:r>
            <w:proofErr w:type="spell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проскользит</w:t>
            </w:r>
            <w:proofErr w:type="spell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Защитные свойства организма и их профилактика средствами физической культуры.</w:t>
            </w:r>
          </w:p>
        </w:tc>
        <w:tc>
          <w:tcPr>
            <w:tcW w:w="1995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и проводить эстафеты на лыжах.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использовать общие приемы решения поставленных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принимать и сохранять учебную задачу при выполнении упражнений и участии в игре.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использовать речь для регуляции своего действия.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управлять эмоциями при общении со сверстниками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680"/>
        </w:trPr>
        <w:tc>
          <w:tcPr>
            <w:tcW w:w="534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Эстафеты на лыжах. 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«Нападение акулы»</w:t>
            </w:r>
          </w:p>
        </w:tc>
        <w:tc>
          <w:tcPr>
            <w:tcW w:w="1634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и проводить эстафеты на лыжах.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умение самостоятельно выделять и формулировать познавательные цели.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вносить необходимые коррективы в действие после его завершения на основе его оценки и учета характера сделанных ошибок.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ориентироваться на позицию партнера в общении и взаимодействии.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Ориентирование на понимание причин успеха в учебной деятельности.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680"/>
        </w:trPr>
        <w:tc>
          <w:tcPr>
            <w:tcW w:w="534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Игры на спусках.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«Кто дальше прокатит».</w:t>
            </w:r>
          </w:p>
        </w:tc>
        <w:tc>
          <w:tcPr>
            <w:tcW w:w="1634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Правила проведения закаливающих процедур.</w:t>
            </w:r>
          </w:p>
        </w:tc>
        <w:tc>
          <w:tcPr>
            <w:tcW w:w="1995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Подъем.</w:t>
            </w:r>
          </w:p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Спуск в высокой стойке.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технически правильно выполнять спуски в высокой стойке.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самостоятельно выделять и формулировать познавательные цели.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Р: осуществлять действия по образцу и заданному правилу.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договариваться и приходить к общему решению в совместной деятельности.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установки на безопасный и 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здоровый образ жизни.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320"/>
        </w:trPr>
        <w:tc>
          <w:tcPr>
            <w:tcW w:w="534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Игры «Занять место», «Нападение акулы».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5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Лыжные ходы. Правила игры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технически выполнять лыжные ходы в игровых ситуациях.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использовать общие приемы решения поставленных задач. Р: планировать свои действия в соответствии с поставленной задачей и условиями ее реализации. К: использовать речь для регуляции своего действия.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Развитие мотивов учебной деятельности и осознание личностного смысла учения.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320"/>
        </w:trPr>
        <w:tc>
          <w:tcPr>
            <w:tcW w:w="534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Игры «Кто дальше прокатит», «Слалом».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Воздушные ванны.</w:t>
            </w:r>
            <w:r w:rsidRPr="007026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и дозировка.</w:t>
            </w:r>
          </w:p>
        </w:tc>
        <w:tc>
          <w:tcPr>
            <w:tcW w:w="1995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Спуск в высокой и средней стойке.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технически правильно выполнять спуски в высокой и средней стойке.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самостоятельно выделять и формулировать познавательные цели.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осуществлять действия по образцу и заданному правилу.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договариваться и приходить к общему решению в совместной деятельности.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Формирование установки на безопасный и здоровый образ жизни.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320"/>
        </w:trPr>
        <w:tc>
          <w:tcPr>
            <w:tcW w:w="534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Игры «Пустое место», «Слалом», «Собери флажки».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Спуск в высокой и средней стойке.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технически правильно выполнять спуски в высокой и средней стойке.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самостоятельно выделять и формулировать познавательные цели.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осуществлять действия по образцу и заданному правилу.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К: договариваться и приходить к общему 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решению в совместной деятельности.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установки на безопасный и здоровый образ жизни.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320"/>
        </w:trPr>
        <w:tc>
          <w:tcPr>
            <w:tcW w:w="534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Эстафеты и игры на лыжах.</w:t>
            </w:r>
          </w:p>
        </w:tc>
        <w:tc>
          <w:tcPr>
            <w:tcW w:w="1634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и значение занятий физической культурой.</w:t>
            </w:r>
          </w:p>
        </w:tc>
        <w:tc>
          <w:tcPr>
            <w:tcW w:w="1995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и проводить эстафеты на лыжах.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адекватно воспринимать предложения и оценку учителя, товарищей.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договариваться о распределении функций и ролей в совместной деятельности.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Развитие этических чувств, доброжелательности и эмоционально-нравственной отзывчивости.</w:t>
            </w:r>
          </w:p>
          <w:p w:rsidR="00674443" w:rsidRPr="00702628" w:rsidRDefault="00674443" w:rsidP="00702628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319"/>
        </w:trPr>
        <w:tc>
          <w:tcPr>
            <w:tcW w:w="16126" w:type="dxa"/>
            <w:gridSpan w:val="10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 V            </w:t>
            </w:r>
            <w:proofErr w:type="gramStart"/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ЧЕТВЕРТЬ  (</w:t>
            </w:r>
            <w:proofErr w:type="gramEnd"/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  ч)</w:t>
            </w:r>
          </w:p>
        </w:tc>
      </w:tr>
      <w:tr w:rsidR="00674443" w:rsidRPr="00702628" w:rsidTr="00231937">
        <w:trPr>
          <w:trHeight w:val="360"/>
        </w:trPr>
        <w:tc>
          <w:tcPr>
            <w:tcW w:w="894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 I</w:t>
            </w:r>
          </w:p>
        </w:tc>
        <w:tc>
          <w:tcPr>
            <w:tcW w:w="15232" w:type="dxa"/>
            <w:gridSpan w:val="8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и спортивные игры на материале легкой атлетике (8 ч.)</w:t>
            </w:r>
          </w:p>
        </w:tc>
      </w:tr>
      <w:tr w:rsidR="00674443" w:rsidRPr="00702628" w:rsidTr="00231937">
        <w:trPr>
          <w:trHeight w:val="2564"/>
        </w:trPr>
        <w:tc>
          <w:tcPr>
            <w:tcW w:w="534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Комплекс упражнений для формирования правильной осанки.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«Салки с прыжками».</w:t>
            </w:r>
          </w:p>
        </w:tc>
        <w:tc>
          <w:tcPr>
            <w:tcW w:w="1634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5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Спортивные игры. Корригирующие упражнения.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использовать общие приемы решения поставленных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планировать свои действия в соответствии с поставленной задачей и условиями ее реализации.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использовать речь для регуляции своего действия.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Формирование учебно-познавательного интереса к новому учебному материалу.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320"/>
        </w:trPr>
        <w:tc>
          <w:tcPr>
            <w:tcW w:w="534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Комплекс упражнений для профилактики плоскостопия. 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«Пустое место», «Салки ноги от земли».</w:t>
            </w:r>
          </w:p>
        </w:tc>
        <w:tc>
          <w:tcPr>
            <w:tcW w:w="1634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Самоконтроь</w:t>
            </w:r>
            <w:proofErr w:type="spell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. Приемы определения самочувствия</w:t>
            </w:r>
          </w:p>
        </w:tc>
        <w:tc>
          <w:tcPr>
            <w:tcW w:w="199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Спортивные игры. Корригирующие упражнения.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адекватно воспринимать предложения и оценку учителя, товарищей.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 и личной ответственности за свои поступки.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320"/>
        </w:trPr>
        <w:tc>
          <w:tcPr>
            <w:tcW w:w="534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Комплекс дыхательных упражнений.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Игра. «Охотники и утки»</w:t>
            </w:r>
          </w:p>
        </w:tc>
        <w:tc>
          <w:tcPr>
            <w:tcW w:w="1634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5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Спортивные игры. Корригирующие упражнения.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самостоятельно выделять и формулировать познавательные цели.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осуществлять действия по образцу и заданному правилу.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договариваться и приходить к общему решению в совместной деятельности.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Развитие этических чувств, доброжелательности и эмоционально-нравственной отзывчивости.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245"/>
        </w:trPr>
        <w:tc>
          <w:tcPr>
            <w:tcW w:w="534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 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для мышц глаз.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«Мячом в цель».</w:t>
            </w:r>
          </w:p>
        </w:tc>
        <w:tc>
          <w:tcPr>
            <w:tcW w:w="1634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Физические качества и физическая подготовленность.</w:t>
            </w:r>
          </w:p>
        </w:tc>
        <w:tc>
          <w:tcPr>
            <w:tcW w:w="19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Спортивные игры. Корригирующие упражнения.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адекватно воспринимать предложения и оценку учителя, товарищей.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 и личной ответственности за свои поступки.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320"/>
        </w:trPr>
        <w:tc>
          <w:tcPr>
            <w:tcW w:w="534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для формирования правильной осанки.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Лапта»(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бить, бежать на месте не стоять) </w:t>
            </w:r>
          </w:p>
        </w:tc>
        <w:tc>
          <w:tcPr>
            <w:tcW w:w="1634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Спортивные игры. Корригирующие упражнения.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самостоятельно выделять и формулировать познавательные цели.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контролировать свою деятельность по результату.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эффективно сотрудничать и способствовать продуктивной кооперации.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Ориентирование на понимание причин успеха в учебной деятельности.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320"/>
        </w:trPr>
        <w:tc>
          <w:tcPr>
            <w:tcW w:w="534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для профилактики плоскостопия.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«Лапта».</w:t>
            </w:r>
          </w:p>
        </w:tc>
        <w:tc>
          <w:tcPr>
            <w:tcW w:w="1634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вместе с учителем плана индивидуальных занятий по развитию 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физических качеств.</w:t>
            </w:r>
          </w:p>
        </w:tc>
        <w:tc>
          <w:tcPr>
            <w:tcW w:w="19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Спортивные игры. Корригирующие упражнения.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Р: адекватно воспринимать предложения и оценку учителя, </w:t>
            </w:r>
            <w:proofErr w:type="spell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товарищей.К</w:t>
            </w:r>
            <w:proofErr w:type="spell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формулировать собственное мнение и позицию.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самостоятельности и личной ответственности за свои поступки.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320"/>
        </w:trPr>
        <w:tc>
          <w:tcPr>
            <w:tcW w:w="534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дыхательных упражнений.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Игра «Русская лапта», </w:t>
            </w:r>
          </w:p>
        </w:tc>
        <w:tc>
          <w:tcPr>
            <w:tcW w:w="1634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Спортивные игры. Корригирующие упражнения.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выполнять правильное движение рукой для замаха в метании.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использовать общие приемы решения поставленных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принимать и сохранять учебную задачу при выполнении упражнений и участии в игре.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использовать речь для регуляции своего действия.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дисциплинированности, трудолюбия и упорства в достижении целей.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320"/>
        </w:trPr>
        <w:tc>
          <w:tcPr>
            <w:tcW w:w="534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 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для мышц глаз.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«Палочка выручалочка».</w:t>
            </w:r>
          </w:p>
        </w:tc>
        <w:tc>
          <w:tcPr>
            <w:tcW w:w="1634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Корригирующие упражнения.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использовать общие приемы решения поставленных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оценивать правильность выполнения действия, адекватно воспринимать оценку учителя.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договариваться и приходить к общему решению в совместной деятельности.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дисциплинированности, трудолюбия и упорства в достижении целей.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320"/>
        </w:trPr>
        <w:tc>
          <w:tcPr>
            <w:tcW w:w="534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9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для формирования правильной осанки.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Лапта»(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бить, бежать на месте не стоять) </w:t>
            </w:r>
          </w:p>
        </w:tc>
        <w:tc>
          <w:tcPr>
            <w:tcW w:w="1634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Спортивные игры. Корригирующие упражнения.</w:t>
            </w:r>
          </w:p>
        </w:tc>
        <w:tc>
          <w:tcPr>
            <w:tcW w:w="2358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3255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самостоятельно выделять и формулировать познавательные цели.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контролировать свою деятельность по результату.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эффективно сотрудничать и способствовать продуктивной кооперации.</w:t>
            </w:r>
          </w:p>
        </w:tc>
        <w:tc>
          <w:tcPr>
            <w:tcW w:w="2175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Ориентирование на понимание причин успеха в учебной деятельности.</w:t>
            </w:r>
          </w:p>
        </w:tc>
        <w:tc>
          <w:tcPr>
            <w:tcW w:w="709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674443" w:rsidRPr="00702628" w:rsidRDefault="00674443" w:rsidP="00702628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74443" w:rsidRPr="00702628" w:rsidSect="00757419">
          <w:pgSz w:w="16838" w:h="11906" w:orient="landscape"/>
          <w:pgMar w:top="284" w:right="536" w:bottom="1701" w:left="284" w:header="708" w:footer="708" w:gutter="0"/>
          <w:cols w:space="708"/>
          <w:docGrid w:linePitch="360"/>
        </w:sectPr>
      </w:pPr>
    </w:p>
    <w:p w:rsidR="00702628" w:rsidRDefault="00702628" w:rsidP="00702628">
      <w:pPr>
        <w:tabs>
          <w:tab w:val="left" w:pos="39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74443" w:rsidRPr="00702628" w:rsidRDefault="00702628" w:rsidP="00702628">
      <w:pPr>
        <w:tabs>
          <w:tab w:val="left" w:pos="3900"/>
        </w:tabs>
        <w:rPr>
          <w:rFonts w:ascii="Times New Roman" w:hAnsi="Times New Roman" w:cs="Times New Roman"/>
          <w:sz w:val="24"/>
          <w:szCs w:val="24"/>
        </w:rPr>
        <w:sectPr w:rsidR="00674443" w:rsidRPr="00702628" w:rsidSect="00773FCF">
          <w:pgSz w:w="11906" w:h="16838"/>
          <w:pgMar w:top="284" w:right="284" w:bottom="255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text" w:horzAnchor="margin" w:tblpY="254"/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"/>
        <w:gridCol w:w="338"/>
        <w:gridCol w:w="22"/>
        <w:gridCol w:w="6"/>
        <w:gridCol w:w="13"/>
        <w:gridCol w:w="2519"/>
        <w:gridCol w:w="1633"/>
        <w:gridCol w:w="2357"/>
        <w:gridCol w:w="4260"/>
        <w:gridCol w:w="2977"/>
        <w:gridCol w:w="992"/>
        <w:gridCol w:w="993"/>
      </w:tblGrid>
      <w:tr w:rsidR="00674443" w:rsidRPr="00702628" w:rsidTr="00231937">
        <w:trPr>
          <w:trHeight w:val="580"/>
        </w:trPr>
        <w:tc>
          <w:tcPr>
            <w:tcW w:w="16410" w:type="dxa"/>
            <w:gridSpan w:val="12"/>
            <w:tcBorders>
              <w:top w:val="nil"/>
              <w:left w:val="nil"/>
              <w:right w:val="nil"/>
            </w:tcBorders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Календарно – тематическое планирование курса </w:t>
            </w:r>
            <w:proofErr w:type="gramStart"/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 Урок</w:t>
            </w:r>
            <w:proofErr w:type="gramEnd"/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здоровья»</w:t>
            </w:r>
          </w:p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 6</w:t>
            </w:r>
            <w:proofErr w:type="gramEnd"/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класса</w:t>
            </w:r>
          </w:p>
        </w:tc>
      </w:tr>
      <w:tr w:rsidR="00674443" w:rsidRPr="00702628" w:rsidTr="00231937">
        <w:trPr>
          <w:trHeight w:val="580"/>
        </w:trPr>
        <w:tc>
          <w:tcPr>
            <w:tcW w:w="660" w:type="dxa"/>
            <w:gridSpan w:val="3"/>
            <w:vMerge w:val="restart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38" w:type="dxa"/>
            <w:gridSpan w:val="3"/>
            <w:vMerge w:val="restart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РАЗДЕЛ. ТЕМА</w:t>
            </w:r>
          </w:p>
        </w:tc>
        <w:tc>
          <w:tcPr>
            <w:tcW w:w="1633" w:type="dxa"/>
            <w:vMerge w:val="restart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9594" w:type="dxa"/>
            <w:gridSpan w:val="3"/>
            <w:vMerge w:val="restart"/>
          </w:tcPr>
          <w:p w:rsidR="00674443" w:rsidRPr="00702628" w:rsidRDefault="00674443" w:rsidP="007026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</w:t>
            </w:r>
          </w:p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Start"/>
            <w:r w:rsidRPr="0070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70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соответствии с ФГОС)</w:t>
            </w:r>
          </w:p>
        </w:tc>
        <w:tc>
          <w:tcPr>
            <w:tcW w:w="1985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</w:tr>
      <w:tr w:rsidR="00674443" w:rsidRPr="00702628" w:rsidTr="00231937">
        <w:trPr>
          <w:trHeight w:val="276"/>
        </w:trPr>
        <w:tc>
          <w:tcPr>
            <w:tcW w:w="660" w:type="dxa"/>
            <w:gridSpan w:val="3"/>
            <w:vMerge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  <w:gridSpan w:val="3"/>
            <w:vMerge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33" w:type="dxa"/>
            <w:vMerge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594" w:type="dxa"/>
            <w:gridSpan w:val="3"/>
            <w:vMerge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</w:t>
            </w:r>
          </w:p>
        </w:tc>
        <w:tc>
          <w:tcPr>
            <w:tcW w:w="993" w:type="dxa"/>
            <w:vMerge w:val="restart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Факт.</w:t>
            </w:r>
          </w:p>
        </w:tc>
      </w:tr>
      <w:tr w:rsidR="00674443" w:rsidRPr="00702628" w:rsidTr="00231937">
        <w:trPr>
          <w:trHeight w:val="440"/>
        </w:trPr>
        <w:tc>
          <w:tcPr>
            <w:tcW w:w="660" w:type="dxa"/>
            <w:gridSpan w:val="3"/>
            <w:vMerge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  <w:gridSpan w:val="3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33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</w:p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  <w:proofErr w:type="gramEnd"/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УУД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</w:t>
            </w:r>
          </w:p>
        </w:tc>
        <w:tc>
          <w:tcPr>
            <w:tcW w:w="992" w:type="dxa"/>
            <w:vMerge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74443" w:rsidRPr="00702628" w:rsidTr="00231937">
        <w:tc>
          <w:tcPr>
            <w:tcW w:w="30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</w:tr>
      <w:tr w:rsidR="00674443" w:rsidRPr="00702628" w:rsidTr="00231937">
        <w:trPr>
          <w:trHeight w:val="380"/>
        </w:trPr>
        <w:tc>
          <w:tcPr>
            <w:tcW w:w="16410" w:type="dxa"/>
            <w:gridSpan w:val="12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ЧЕТВЕРТЬ   (9 ч.).</w:t>
            </w:r>
          </w:p>
        </w:tc>
      </w:tr>
      <w:tr w:rsidR="00674443" w:rsidRPr="00702628" w:rsidTr="00231937">
        <w:trPr>
          <w:trHeight w:val="329"/>
        </w:trPr>
        <w:tc>
          <w:tcPr>
            <w:tcW w:w="660" w:type="dxa"/>
            <w:gridSpan w:val="3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</w:p>
        </w:tc>
        <w:tc>
          <w:tcPr>
            <w:tcW w:w="15750" w:type="dxa"/>
            <w:gridSpan w:val="9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и спортивные игры на материале легкой атлетике (5 ч.)</w:t>
            </w:r>
          </w:p>
        </w:tc>
      </w:tr>
      <w:tr w:rsidR="00674443" w:rsidRPr="00702628" w:rsidTr="00231937"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при занятиях физическими упражнениями, подвижными </w:t>
            </w: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  спортивными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играми. Общеразвивающие упражнения.  Комплекс упражнений для формирования правильной осанки.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Возрождение Олимпийских игр, роль Пьера де Кубертена в их становлении и развитии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pStyle w:val="12"/>
            </w:pPr>
            <w:r w:rsidRPr="00702628">
              <w:rPr>
                <w:bCs/>
              </w:rPr>
              <w:t>Р:</w:t>
            </w:r>
            <w:r w:rsidRPr="00702628">
              <w:t xml:space="preserve"> </w:t>
            </w:r>
            <w:r w:rsidRPr="00702628">
              <w:rPr>
                <w:iCs/>
              </w:rPr>
              <w:t xml:space="preserve">целеполагание </w:t>
            </w:r>
            <w:r w:rsidRPr="00702628">
              <w:t xml:space="preserve">– формулировать и удерживать учебную задачу; </w:t>
            </w:r>
            <w:r w:rsidRPr="00702628">
              <w:rPr>
                <w:iCs/>
              </w:rPr>
              <w:t>планирование</w:t>
            </w:r>
            <w:r w:rsidRPr="00702628">
              <w:t xml:space="preserve"> – выбирать действия в соответствии с поставленной задачей и условиями ее реализации.</w:t>
            </w:r>
          </w:p>
          <w:p w:rsidR="00674443" w:rsidRPr="00702628" w:rsidRDefault="00674443" w:rsidP="00702628">
            <w:pPr>
              <w:pStyle w:val="12"/>
            </w:pPr>
            <w:r w:rsidRPr="00702628">
              <w:rPr>
                <w:bCs/>
              </w:rPr>
              <w:t>П:</w:t>
            </w:r>
            <w:r w:rsidRPr="00702628">
              <w:t xml:space="preserve"> </w:t>
            </w:r>
            <w:r w:rsidRPr="00702628">
              <w:rPr>
                <w:iCs/>
              </w:rPr>
              <w:t>обще учебные</w:t>
            </w:r>
            <w:r w:rsidRPr="00702628">
              <w:t xml:space="preserve"> – использовать общие приемы решения поставленных задач; определять и кратко характеризовать физическую культуру как занятия физическими упражнениями, подвижными и спортивными играми.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инициативное сотрудничество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– ставить вопросы, обращаться за помощью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роль и значение физической культуры.</w:t>
            </w:r>
          </w:p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Смыслообразование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 адекватная мотивация 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учебной  деятельности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Нравственно-этическая ориентация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  избегать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конфликтов и находить выходы  из спорных  ситуаций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1975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Комплекс упражнений для профилактики плоскостопия.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Игры: </w:t>
            </w: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« Пустое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место», « Третий лишний».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и задачи олимпийского движения, олимпийские идеалы и символика.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Р: адекватно воспринимать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и оценку учителя, товарищей.</w:t>
            </w:r>
          </w:p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 и личной ответственности за свои поступки.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3321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Комплекс дыхательных упражнений. </w:t>
            </w:r>
          </w:p>
          <w:p w:rsidR="00674443" w:rsidRPr="00702628" w:rsidRDefault="00702628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«Выбить мяч», </w:t>
            </w:r>
            <w:r w:rsidR="00674443" w:rsidRPr="00702628">
              <w:rPr>
                <w:rFonts w:ascii="Times New Roman" w:hAnsi="Times New Roman" w:cs="Times New Roman"/>
                <w:sz w:val="24"/>
                <w:szCs w:val="24"/>
              </w:rPr>
              <w:t>«Метко в цель».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Зарождение Олимпийского движения в дореволюционной России, первые успехи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игры. </w:t>
            </w:r>
            <w:proofErr w:type="spell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Коррегирующие</w:t>
            </w:r>
            <w:proofErr w:type="spell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pStyle w:val="12"/>
              <w:jc w:val="both"/>
            </w:pPr>
            <w:r w:rsidRPr="00702628">
              <w:rPr>
                <w:bCs/>
              </w:rPr>
              <w:t>Р:</w:t>
            </w:r>
            <w:r w:rsidRPr="00702628">
              <w:t xml:space="preserve"> </w:t>
            </w:r>
            <w:r w:rsidRPr="00702628">
              <w:rPr>
                <w:iCs/>
              </w:rPr>
              <w:t xml:space="preserve">контроль и самоконтроль </w:t>
            </w:r>
            <w:r w:rsidRPr="00702628">
              <w:t xml:space="preserve">– сличать способ действия и его результат с заданным эталоном с целью обнаружения отклонений и отличий от эталона. </w:t>
            </w:r>
          </w:p>
          <w:p w:rsidR="00674443" w:rsidRPr="00702628" w:rsidRDefault="00674443" w:rsidP="00702628">
            <w:pPr>
              <w:pStyle w:val="12"/>
              <w:jc w:val="both"/>
            </w:pPr>
            <w:r w:rsidRPr="00702628">
              <w:rPr>
                <w:bCs/>
              </w:rPr>
              <w:t>П:</w:t>
            </w:r>
            <w:r w:rsidRPr="00702628">
              <w:t xml:space="preserve"> </w:t>
            </w:r>
            <w:r w:rsidRPr="00702628">
              <w:rPr>
                <w:iCs/>
              </w:rPr>
              <w:t>обще учебные</w:t>
            </w:r>
            <w:r w:rsidRPr="00702628">
              <w:t xml:space="preserve"> – выбирать наиболее эффективные способы решения задач.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628">
              <w:rPr>
                <w:rFonts w:ascii="Times New Roman" w:hAnsi="Times New Roman" w:cs="Times New Roman"/>
                <w:bCs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планирование учебного сотрудничества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– задавать вопросы, обращаться за помощью; определять общую цель и пути ее достижения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Формирование желания учиться, осознание значения физического развития для человека.</w:t>
            </w:r>
          </w:p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Смыслообразование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 адекватная мотивация учебной деятельности. 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Нравственно-этическая ориентация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–умение не создавать 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конфликтов  и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находить  выходы  из спорных  ситуаций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694"/>
        </w:trPr>
        <w:tc>
          <w:tcPr>
            <w:tcW w:w="30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 Комплекс упражнений для мышц глаз.  Игра «Русская лапта».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Физическая подготовка как система регулярных занятий по развитию физических качеств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игры. </w:t>
            </w:r>
            <w:proofErr w:type="spell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Коррегирующие</w:t>
            </w:r>
            <w:proofErr w:type="spell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упражнения. Правила игры.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адекватно воспринимать предложения и оценку учителя, товарищей.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 и личной ответственности за свои поступки.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1995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 Комплекс упражнений для формирования правильной осанки.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«Чижик».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Режим дня.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игры. </w:t>
            </w:r>
            <w:proofErr w:type="spell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Коррегирующие</w:t>
            </w:r>
            <w:proofErr w:type="spell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упражнения. Правила игры.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pStyle w:val="31"/>
            </w:pPr>
            <w:r w:rsidRPr="00702628">
              <w:rPr>
                <w:bCs/>
              </w:rPr>
              <w:t>Р:</w:t>
            </w:r>
            <w:r w:rsidRPr="00702628">
              <w:t xml:space="preserve"> </w:t>
            </w:r>
            <w:r w:rsidRPr="00702628">
              <w:rPr>
                <w:iCs/>
              </w:rPr>
              <w:t xml:space="preserve">целеполагание </w:t>
            </w:r>
            <w:r w:rsidRPr="00702628">
              <w:t xml:space="preserve">– ставить новые задачи в сотрудничестве </w:t>
            </w:r>
            <w:r w:rsidRPr="00702628">
              <w:br/>
              <w:t>с учителем.</w:t>
            </w:r>
          </w:p>
          <w:p w:rsidR="00674443" w:rsidRPr="00702628" w:rsidRDefault="00674443" w:rsidP="00702628">
            <w:pPr>
              <w:pStyle w:val="31"/>
            </w:pPr>
            <w:r w:rsidRPr="00702628">
              <w:rPr>
                <w:bCs/>
              </w:rPr>
              <w:t>П:</w:t>
            </w:r>
            <w:r w:rsidRPr="00702628">
              <w:t xml:space="preserve"> </w:t>
            </w:r>
            <w:r w:rsidRPr="00702628">
              <w:rPr>
                <w:iCs/>
              </w:rPr>
              <w:t>обще учебные</w:t>
            </w:r>
            <w:r w:rsidRPr="00702628">
              <w:t xml:space="preserve"> – контролировать и оценивать процесс в ходе выполнения упражнений.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планирование учебного сотрудничества 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– задавать вопросы, обращаться за помощью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 осознание своей этнической принадлежности.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Нравственно-этическая ориентация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–уважительное отношение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 истории и культуре других  народов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346"/>
        </w:trPr>
        <w:tc>
          <w:tcPr>
            <w:tcW w:w="666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5744" w:type="dxa"/>
            <w:gridSpan w:val="8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и спортивные игры на материале баскетбола (4 ч.)</w:t>
            </w:r>
          </w:p>
        </w:tc>
      </w:tr>
      <w:tr w:rsidR="00674443" w:rsidRPr="00702628" w:rsidTr="00231937">
        <w:trPr>
          <w:trHeight w:val="552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 Комплекс упражнений для профилактики плоскостопия.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Эстафеты с баскетбольным мячом.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История зарождения игры баскетбол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Изучают историю баскетбола. Овладевают основными приёмами игры в баскетбол.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безопасности.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– 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выбирать  действия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 соответствии с поставленной задачей и условиями ее решения.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 узнавать, называть и определять объекты и явления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50505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соответствии с содержанием  учебного материала.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 учебного сотрудничества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 определять общую цель и пути 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ее  достижения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договариваться  о распределении функций и  ролей в совместной деятельности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 готовность следовать нормам здоровье сберегающего поведения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552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 Комплекс дыхательных.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«Баскетбол без ведения мяча».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Физическая подготовка как система регулярных занятий по развитию физических качеств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адекватно воспринимать предложения и оценку учителя, товарищей.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 и личной ответственности за свои поступки.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552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  Комплекс 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упражнений для мышц глаз.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 «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Мяч капитану».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развитие.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Описывают технику изучаемых игровых приемов и действий, 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осваивают их самостоятельно, выявляя и устраняя типичные ошибки.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50505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целеполагание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 учебную 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задачу  </w:t>
            </w:r>
            <w:r w:rsid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сотрудничестве с учителем.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–выбирать наиболее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эффективные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способы решения  задачи.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инициативное</w:t>
            </w:r>
            <w:proofErr w:type="gramEnd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сотрудничество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 проявлять активность во  взаимодействии  для решения задач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– внутренняя позиция школьника 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 основе положительного отношения к уроку. 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69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для формирования правильной осанки.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«Десять передач».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Основные правила развития физических качеств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адекватно воспринимать предложения и оценку учителя, товарищей.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 и личной ответственности за свои поступки.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397"/>
        </w:trPr>
        <w:tc>
          <w:tcPr>
            <w:tcW w:w="16410" w:type="dxa"/>
            <w:gridSpan w:val="1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II</w:t>
            </w:r>
            <w:r w:rsidRPr="0070262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    ЧЕТВЕРТЬ   (7 ч.)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674443" w:rsidRPr="00702628" w:rsidTr="00231937">
        <w:trPr>
          <w:trHeight w:val="276"/>
        </w:trPr>
        <w:tc>
          <w:tcPr>
            <w:tcW w:w="638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5772" w:type="dxa"/>
            <w:gridSpan w:val="10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и спортивные игры на материале баскетбола (1 ч.)</w:t>
            </w:r>
          </w:p>
        </w:tc>
      </w:tr>
      <w:tr w:rsidR="00674443" w:rsidRPr="00702628" w:rsidTr="00231937">
        <w:trPr>
          <w:trHeight w:val="2494"/>
        </w:trPr>
        <w:tc>
          <w:tcPr>
            <w:tcW w:w="30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   Комплекс упражнений для профилактики плоскостопия. Игры: «Мяч в воздухе», «Картошка».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Структура занятий по развитию физических качеств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совместного освоения техники игровых приемов и действий, соблюдают правила безопасности.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702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целеполагание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 и удерживать учебную задачу;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установленные  правила в планировании способа  решения.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50505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ориентироваться в разнообразии 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способов  решения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планированиеучебного</w:t>
            </w:r>
            <w:proofErr w:type="spellEnd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сотрудничества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 слушать собеседника, задавать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использовать речь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–самостоятельность и личная ответственность за свои поступки, установка на здоровый образ жизни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28"/>
        </w:trPr>
        <w:tc>
          <w:tcPr>
            <w:tcW w:w="660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5750" w:type="dxa"/>
            <w:gridSpan w:val="9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и спортивные игры на материале волейбола (4 ч.)</w:t>
            </w:r>
          </w:p>
        </w:tc>
      </w:tr>
      <w:tr w:rsidR="00674443" w:rsidRPr="00702628" w:rsidTr="00231937">
        <w:trPr>
          <w:trHeight w:val="228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 Комплекс дыхательных упражнений. Игра баскетбол   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Современные правила соревнований по избранному виду спорта.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Описывают технику изучаемых игровых приемов и действий, осваивают их самостоятельно, 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выявляя и устраняя типичные ошибки.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pStyle w:val="31"/>
              <w:jc w:val="both"/>
            </w:pPr>
            <w:r w:rsidRPr="00702628">
              <w:rPr>
                <w:bCs/>
              </w:rPr>
              <w:lastRenderedPageBreak/>
              <w:t>Р:</w:t>
            </w:r>
            <w:r w:rsidRPr="00702628">
              <w:t xml:space="preserve"> </w:t>
            </w:r>
            <w:r w:rsidRPr="00702628">
              <w:rPr>
                <w:i/>
                <w:iCs/>
              </w:rPr>
              <w:t>контроль и самоконтроль</w:t>
            </w:r>
            <w:r w:rsidRPr="00702628">
              <w:t xml:space="preserve"> – сличать способ действия и его результат с заданным эталоном с целью обнаружения отклонений и отличий от эталона.</w:t>
            </w:r>
          </w:p>
          <w:p w:rsidR="00674443" w:rsidRPr="00702628" w:rsidRDefault="00674443" w:rsidP="00702628">
            <w:pPr>
              <w:pStyle w:val="31"/>
              <w:jc w:val="both"/>
            </w:pPr>
            <w:r w:rsidRPr="00702628">
              <w:rPr>
                <w:bCs/>
              </w:rPr>
              <w:t>П:</w:t>
            </w:r>
            <w:r w:rsidRPr="00702628">
              <w:t xml:space="preserve"> </w:t>
            </w:r>
            <w:r w:rsidRPr="00702628">
              <w:rPr>
                <w:i/>
                <w:iCs/>
              </w:rPr>
              <w:t>обще учебные</w:t>
            </w:r>
            <w:r w:rsidRPr="00702628">
              <w:t xml:space="preserve"> – ориентироваться в разнообразии способов решения задач.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К: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6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инициативное сотрудничество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– формулировать свои затруднения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– внутренняя позиция школьника на основе положительного отношения к уроку 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  культуры</w:t>
            </w:r>
            <w:proofErr w:type="gramEnd"/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28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  Комплекс упражнений для мышц глаз.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«Мяч в воздухе".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История зарождения игры волейбол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совместного освоения техники игровых приемов и действий, соблюдают правила безопасности.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целеполагание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 и удерживать учебную задачу;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установленные  правила в планировании способа  решения.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50505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ориентироваться в разнообразии 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способов  решения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планированиеучебного</w:t>
            </w:r>
            <w:proofErr w:type="spellEnd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сотрудничества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 слушать собеседника, задавать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использовать речь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–самостоятельность и личная ответственность за свои поступки, установка на здоровый образ жизни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494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 Общеразвивающие упражнения.   Комплекс упражнений для формирования правильной осанки.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Игры «Мяч капитану», «Картошка».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Основные правила развития физических качеств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совместного освоения техники игровых приемов и действий, соблюдают правила безопасности.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целеполагание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 и удерживать учебную задачу;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установленные  правила в планировании способа  решения.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50505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ориентироваться в разнообразии 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способов  решения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планированиеучебного</w:t>
            </w:r>
            <w:proofErr w:type="spellEnd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сотрудничества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 слушать собеседника, задавать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использовать речь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–самостоятельность и личная ответственность за свои поступки, установка на здоровый образ жизни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74"/>
        </w:trPr>
        <w:tc>
          <w:tcPr>
            <w:tcW w:w="30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  Комплекс упражнений для профилактики плоскостопия. </w:t>
            </w: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Игры  «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Пионербол двумя мячами», «Пионербол с элементами волейбола».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Структура занятий по развитию физических качеств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совместного освоения техники игровых приемов и действий, соблюдают правила безопасности.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702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целеполагание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 и удерживать учебную задачу;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установленные  правила в планировании способа  решения.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50505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ориентироваться в разнообразии 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способов  решения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планированиеучебного</w:t>
            </w:r>
            <w:proofErr w:type="spellEnd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сотрудничества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 слушать собеседника, задавать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использовать речь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–самостоятельность и личная ответственность за свои поступки, установка на здоровый образ жизни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411"/>
        </w:trPr>
        <w:tc>
          <w:tcPr>
            <w:tcW w:w="660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</w:p>
        </w:tc>
        <w:tc>
          <w:tcPr>
            <w:tcW w:w="15750" w:type="dxa"/>
            <w:gridSpan w:val="9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на материале гимнастики (2 ч.)</w:t>
            </w:r>
          </w:p>
        </w:tc>
      </w:tr>
      <w:tr w:rsidR="00674443" w:rsidRPr="00702628" w:rsidTr="00231937">
        <w:trPr>
          <w:trHeight w:val="2550"/>
        </w:trPr>
        <w:tc>
          <w:tcPr>
            <w:tcW w:w="30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при занятиях гимнастикой.  Общеразвивающие упражнения.    Комплекс дыхательных упражнений.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Эстафеты с акробатическими элементами.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История зарождения гимнастики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Описывают технику изучаемых игровых приемов и действий, осваивают их самостоятельно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702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прогнозирование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предвидеть 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возможности  получения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конкретного результата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50505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решении задачи.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информационные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 получать и обрабатывать информацию;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– ставить и 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 проблемы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702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взаимодействие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 формулировать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собственное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мнение и позицию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Нравственно-этическая ориентация –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сотрудничества в разных ситуациях, умение не создавать конфликтных ситуаций и находить выходы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550"/>
        </w:trPr>
        <w:tc>
          <w:tcPr>
            <w:tcW w:w="30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 Комплекс упражнений для мышц глаз. Игры: «Бой петухов». «Перетягивание каната».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Правила игры.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совместного освоения техники игровых приемов и действий, соблюдают правила безопасности.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pStyle w:val="31"/>
              <w:jc w:val="both"/>
            </w:pPr>
            <w:r w:rsidRPr="00702628">
              <w:rPr>
                <w:bCs/>
              </w:rPr>
              <w:t>Р:</w:t>
            </w:r>
            <w:r w:rsidRPr="00702628">
              <w:t xml:space="preserve"> </w:t>
            </w:r>
            <w:r w:rsidRPr="00702628">
              <w:rPr>
                <w:iCs/>
              </w:rPr>
              <w:t>контроль и самоконтроль</w:t>
            </w:r>
            <w:r w:rsidRPr="00702628">
              <w:t xml:space="preserve"> – сличать способ действия и его результат с заданным эталоном с целью обнаружения отклонений и отличий от эталона.</w:t>
            </w:r>
          </w:p>
          <w:p w:rsidR="00674443" w:rsidRPr="00702628" w:rsidRDefault="00674443" w:rsidP="00702628">
            <w:pPr>
              <w:pStyle w:val="31"/>
              <w:jc w:val="both"/>
            </w:pPr>
            <w:r w:rsidRPr="00702628">
              <w:rPr>
                <w:bCs/>
              </w:rPr>
              <w:t>П:</w:t>
            </w:r>
            <w:r w:rsidRPr="00702628">
              <w:t xml:space="preserve"> </w:t>
            </w:r>
            <w:r w:rsidRPr="00702628">
              <w:rPr>
                <w:iCs/>
              </w:rPr>
              <w:t>обще учебные</w:t>
            </w:r>
            <w:r w:rsidRPr="00702628">
              <w:t xml:space="preserve"> – ориентироваться в разнообразии способов решения задач.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инициативное сотрудничество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– формулировать свои затруднения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 внутренняя позиция школьника на основе положительного отношения к уроку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368"/>
        </w:trPr>
        <w:tc>
          <w:tcPr>
            <w:tcW w:w="16410" w:type="dxa"/>
            <w:gridSpan w:val="1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</w:t>
            </w:r>
            <w:proofErr w:type="gramStart"/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(</w:t>
            </w:r>
            <w:proofErr w:type="gramEnd"/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10 </w:t>
            </w: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.)</w:t>
            </w:r>
          </w:p>
        </w:tc>
      </w:tr>
      <w:tr w:rsidR="00674443" w:rsidRPr="00702628" w:rsidTr="00231937">
        <w:trPr>
          <w:trHeight w:val="234"/>
        </w:trPr>
        <w:tc>
          <w:tcPr>
            <w:tcW w:w="679" w:type="dxa"/>
            <w:gridSpan w:val="5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 V</w:t>
            </w:r>
          </w:p>
        </w:tc>
        <w:tc>
          <w:tcPr>
            <w:tcW w:w="15731" w:type="dxa"/>
            <w:gridSpan w:val="7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и на материале гимнастики (3 ч.)</w:t>
            </w:r>
          </w:p>
        </w:tc>
      </w:tr>
      <w:tr w:rsidR="00674443" w:rsidRPr="00702628" w:rsidTr="00231937">
        <w:trPr>
          <w:trHeight w:val="1686"/>
        </w:trPr>
        <w:tc>
          <w:tcPr>
            <w:tcW w:w="30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   Комплекс упражнений для формирования правильной осанки.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Игры: «Бой петухов». «Перетягивание каната».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Осанка.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Описывают технику акробатических упражнений. Составляют акробатические комбинации из числа разученных упражнений.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коррекция –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вносить необходимые коррективы в действие после его 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завершения  на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основе его оценки и учета  сделанных ошибок.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–ориентироваться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разнообразии способов  решения задач; узнавать,  называть и определять объекты и явления окружающей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действительности</w:t>
            </w:r>
            <w:proofErr w:type="gramEnd"/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соответствии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50505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содержанием учебного предмета.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взаимодействие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формулировать собственное мнение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позицию; 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инициативное сотрудничество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 формулировать свои затруднения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Смыслообразование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 самооценка </w:t>
            </w:r>
            <w:proofErr w:type="spell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наоснове</w:t>
            </w:r>
            <w:proofErr w:type="spellEnd"/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Критериев успешной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учебной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1686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  Комплекс упражнений для профилактики плоскостопия.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«Чехарда», «Петушиный бой».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Физическая нагрузка как чередование физической работы и отдыха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выполнять прыжковые упражнения в игровой ситуации.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самостоятельно выделять и формулировать познавательные цели.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принимать и сохранять учебную задачу при выполнении упражнений.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контролировать действия партнера.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 трудолюбия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и упорства в достижении целей.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1686"/>
        </w:trPr>
        <w:tc>
          <w:tcPr>
            <w:tcW w:w="30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   Комплекс дыхательных упражнений.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Гимнастическая полоса препятствий.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выполнять гимнастические упражнения в соревновательном темпе.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планировать свои действия в соответствии с поставленной задачей.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Формирование желания учиться, осознание значения физического развития для человека.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342"/>
        </w:trPr>
        <w:tc>
          <w:tcPr>
            <w:tcW w:w="666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0262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V</w:t>
            </w:r>
          </w:p>
        </w:tc>
        <w:tc>
          <w:tcPr>
            <w:tcW w:w="15744" w:type="dxa"/>
            <w:gridSpan w:val="8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на материале лыжной подготовки (7 ч.)</w:t>
            </w:r>
          </w:p>
        </w:tc>
      </w:tr>
      <w:tr w:rsidR="00674443" w:rsidRPr="00702628" w:rsidTr="00231937">
        <w:trPr>
          <w:trHeight w:val="2070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Игры: «Нападение акулы»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«Занять место»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История зарождения лыжного спорта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и проводить эстафеты на лыжах.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использовать общие приемы решения поставленных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принимать и сохранять учебную задачу при выполнении упражнений и участии в игре.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использовать речь для регуляции своего действия.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управлять эмоциями при общении со сверстниками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550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Игры :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«У кого меньше шагов?»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«Догонялки»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основных режимов нагрузки по показателям частоты сердечных сокращений.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и проводить эстафеты на лыжах.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Р.:  использовать передвижение на лыжах в организации активного отдыха.</w:t>
            </w:r>
          </w:p>
          <w:p w:rsidR="00674443" w:rsidRPr="00702628" w:rsidRDefault="00674443" w:rsidP="0070262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П.: моделировать способы передвижения на лыжах в зависимости от особенностей лыжной трассы.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К.: Соблюдать правила безопасности.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 установка на здоровый образ жизни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1954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Игры: «Кто дальше </w:t>
            </w:r>
            <w:proofErr w:type="spell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проскользит</w:t>
            </w:r>
            <w:proofErr w:type="spell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?»,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«Финские гонки»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Правила закаливания организма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и проводить эстафеты на лыжах.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использовать общие приемы решения поставленных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принимать и сохранять учебную задачу при выполнении упражнений и участии в игре.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использовать речь для регуляции своего действия.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управлять эмоциями при общении со сверстниками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1913"/>
        </w:trPr>
        <w:tc>
          <w:tcPr>
            <w:tcW w:w="30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Игры: «Накаты»,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«Тревога»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Правила закаливания организма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технически выполнять лыжные ходы в игровых ситуациях.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П: использовать общие приемы решения поставленных задач. Р: планировать свои действия в соответствии с поставленной задачей и условиями ее реализации. </w:t>
            </w:r>
          </w:p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использовать речь для регуляции своего действия.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Развитие мотивов учебной деятельности и осознание личностного смысла учения.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550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Игры: «Кто дальше прокатит»,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«Слалом»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Правила ведения дневника самонаблюдения за физическим развитием и физической </w:t>
            </w: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подготовлен-</w:t>
            </w:r>
            <w:proofErr w:type="spell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ностью</w:t>
            </w:r>
            <w:proofErr w:type="spellEnd"/>
            <w:proofErr w:type="gramEnd"/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технически правильно выполнять спуски в высокой и средней стойке.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самостоятельно выделять и формулировать познавательные цели.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осуществлять действия по образцу и заданному правилу.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договариваться и приходить к общему решению в совместной деятельности.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Формирование установки на безопасный и здоровый образ жизни.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1947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Игры: «Собери флажки», «Слалом с воротами».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Современные правила соревнований по избранному виду спорта.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технически правильно выполнять спуски в высокой и средней стойке.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самостоятельно выделять и формулировать познавательные цели.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осуществлять действия по образцу и заданному правилу.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договариваться и приходить к общему решению в совместной деятельности.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Формирование установки на безопасный и здоровый образ жизни.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1120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Эстафеты и игры на лыжах. Игра «Снежный биатлон».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и проводить эстафеты на лыжах.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определять и кратко характеризовать физическую культуру как занятия физическими упражнениями.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планировать свои действия в соответствии с поставленной задачей.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использовать речь для регуляции своего действия.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со сверстниками и взрослыми.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14"/>
        </w:trPr>
        <w:tc>
          <w:tcPr>
            <w:tcW w:w="16410" w:type="dxa"/>
            <w:gridSpan w:val="1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proofErr w:type="gramStart"/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  (</w:t>
            </w:r>
            <w:proofErr w:type="gramEnd"/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8 ч.)</w:t>
            </w:r>
          </w:p>
        </w:tc>
      </w:tr>
      <w:tr w:rsidR="00674443" w:rsidRPr="00702628" w:rsidTr="00231937">
        <w:trPr>
          <w:trHeight w:val="360"/>
        </w:trPr>
        <w:tc>
          <w:tcPr>
            <w:tcW w:w="666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 I</w:t>
            </w:r>
          </w:p>
        </w:tc>
        <w:tc>
          <w:tcPr>
            <w:tcW w:w="15744" w:type="dxa"/>
            <w:gridSpan w:val="8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и спортивные игры на материале легкой атлетике (8 ч.)</w:t>
            </w:r>
          </w:p>
        </w:tc>
      </w:tr>
      <w:tr w:rsidR="00674443" w:rsidRPr="00702628" w:rsidTr="00231937">
        <w:trPr>
          <w:trHeight w:val="1686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Комплекс упражнений для формирования правильной осанки.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«Салки с прыжками», «Веселая скакалка».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История зарождения легкой атлетики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Р: адекватно воспринимать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и оценку учителя, товарищей.</w:t>
            </w:r>
          </w:p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 и личной ответственности за свои поступки.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836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Комплекс упражнений для профилактики плоскостопия.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Игры «Третий лишний», «Пустое место».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мест занятий, выбор инвентаря и одежды для проведения занятий по развитию 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физических качеств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pStyle w:val="12"/>
              <w:jc w:val="both"/>
            </w:pPr>
            <w:r w:rsidRPr="00702628">
              <w:rPr>
                <w:bCs/>
              </w:rPr>
              <w:t>Р:</w:t>
            </w:r>
            <w:r w:rsidRPr="00702628">
              <w:t xml:space="preserve"> </w:t>
            </w:r>
            <w:r w:rsidRPr="00702628">
              <w:rPr>
                <w:iCs/>
              </w:rPr>
              <w:t xml:space="preserve">контроль и самоконтроль </w:t>
            </w:r>
            <w:r w:rsidRPr="00702628">
              <w:t xml:space="preserve">– сличать способ действия и его результат с заданным эталоном с целью обнаружения отклонений и отличий от эталона. </w:t>
            </w:r>
          </w:p>
          <w:p w:rsidR="00674443" w:rsidRPr="00702628" w:rsidRDefault="00674443" w:rsidP="00702628">
            <w:pPr>
              <w:pStyle w:val="12"/>
              <w:jc w:val="both"/>
            </w:pPr>
            <w:r w:rsidRPr="00702628">
              <w:rPr>
                <w:bCs/>
              </w:rPr>
              <w:t>П:</w:t>
            </w:r>
            <w:r w:rsidRPr="00702628">
              <w:t xml:space="preserve"> </w:t>
            </w:r>
            <w:r w:rsidRPr="00702628">
              <w:rPr>
                <w:iCs/>
              </w:rPr>
              <w:t>обще учебные</w:t>
            </w:r>
            <w:r w:rsidRPr="00702628">
              <w:t xml:space="preserve"> – выбирать наиболее эффективные способы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628">
              <w:rPr>
                <w:rFonts w:ascii="Times New Roman" w:hAnsi="Times New Roman" w:cs="Times New Roman"/>
                <w:bCs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планирование учебного сотрудничества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– задавать вопросы, 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обращаться за помощью; определять общую цель и пути ее достижения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желания учиться, осознание значения физического развития для человека.</w:t>
            </w:r>
          </w:p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Смыслообразование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 адекватная мотивация учебной деятельности. 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Нравственно-этическая ориентация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умение не создавать 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конфликтов  и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находить  выходы  из спорных  ситуаций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1970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Комплекс дыхательных упражнений.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Игры. «Охотники и утки», «Мячом в цель».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Составление по образцу комплексов упражнений для развития физических качеств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адекватно воспринимать предложения и оценку учителя, товарищей.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 и личной ответственности за свои поступки.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550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для мышц глаз.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«Мячом в цель».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sz w:val="24"/>
                <w:szCs w:val="24"/>
              </w:rPr>
              <w:t>Уметь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метать из различных положений в цель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702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применять установленные 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  в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планировании  способа  решения задачи. </w:t>
            </w: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контролировать и оценивать процесс в ходе выполнения упражнений.                  </w:t>
            </w: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  учебного</w:t>
            </w:r>
            <w:proofErr w:type="gramEnd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  сотрудничества - 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задавать  вопросы,  обращаться за помощью.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 принятие образа «хорошего ученика», осознание ответственности за общее дело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550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Комплекс упражнений для формирования правильной осанки. Игра: «Лапта».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Составление вместе с учителем плана индивидуальных занятий по развитию физических качеств.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адекватно воспринимать предложения и оценку учителя, товарищей.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 и личной ответственности за свои поступки.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70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Комплекс 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упражнений для профилактики плоскостопия.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«Русская лапта».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Правила самостоятельного 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тестирования физических качеств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Соблюдение правил поведения и предупреждения 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Р: адекватно воспринимать предложения и оценку учителя, товарищей.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Воспитание самостоятельности и 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личной ответственности за свои поступки.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699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Комплекс дыхательных упражнений.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«Палочка выручалочка».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Измерение частоты сердечных сокращений во время занятий и регулирование величины нагрузки в соответствии с заданными режимами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адекватно воспринимать предложения и оценку учителя, товарищей.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 и личной ответственности за свои поступки.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550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Комплекс упражнений для мышц глаз.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«Чижик».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Ведение дневника самонаблюдения за динамикой показателей физической подготовленности.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pStyle w:val="31"/>
            </w:pPr>
            <w:r w:rsidRPr="00702628">
              <w:rPr>
                <w:bCs/>
              </w:rPr>
              <w:t>Р:</w:t>
            </w:r>
            <w:r w:rsidRPr="00702628">
              <w:t xml:space="preserve"> </w:t>
            </w:r>
            <w:r w:rsidRPr="00702628">
              <w:rPr>
                <w:iCs/>
              </w:rPr>
              <w:t xml:space="preserve">целеполагание </w:t>
            </w:r>
            <w:r w:rsidRPr="00702628">
              <w:t xml:space="preserve">– ставить новые задачи в сотрудничестве </w:t>
            </w:r>
            <w:r w:rsidRPr="00702628">
              <w:br/>
              <w:t>с учителем.</w:t>
            </w:r>
          </w:p>
          <w:p w:rsidR="00674443" w:rsidRPr="00702628" w:rsidRDefault="00674443" w:rsidP="00702628">
            <w:pPr>
              <w:pStyle w:val="31"/>
            </w:pPr>
            <w:r w:rsidRPr="00702628">
              <w:rPr>
                <w:bCs/>
              </w:rPr>
              <w:t>П:</w:t>
            </w:r>
            <w:r w:rsidRPr="00702628">
              <w:t xml:space="preserve"> </w:t>
            </w:r>
            <w:r w:rsidRPr="00702628">
              <w:rPr>
                <w:iCs/>
              </w:rPr>
              <w:t>обще учебные</w:t>
            </w:r>
            <w:r w:rsidRPr="00702628">
              <w:t xml:space="preserve"> – контролировать и оценивать процесс в ходе выполнения упражнений.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планирование учебного сотрудничества 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– задавать вопросы, обращаться за помощью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 осознание своей этнической принадлежности.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Нравственно-этическая ориентация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–уважительное отношение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 истории и культуре других  народов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553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0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8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Комплекс упражнений для формирования правильной осанки. Игра: «Лапта».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адекватно воспринимать предложения и оценку учителя, товарищей.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 и личной ответственности за свои поступки.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4443" w:rsidRPr="00702628" w:rsidRDefault="00674443" w:rsidP="00702628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74443" w:rsidRPr="00702628" w:rsidSect="009B213C">
          <w:pgSz w:w="16838" w:h="11906" w:orient="landscape"/>
          <w:pgMar w:top="284" w:right="255" w:bottom="1701" w:left="284" w:header="708" w:footer="708" w:gutter="0"/>
          <w:cols w:space="708"/>
          <w:docGrid w:linePitch="360"/>
        </w:sectPr>
      </w:pPr>
    </w:p>
    <w:p w:rsidR="00674443" w:rsidRPr="00702628" w:rsidRDefault="00674443" w:rsidP="0070262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02628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Календарно-тематическое планирование </w:t>
      </w:r>
      <w:proofErr w:type="gramStart"/>
      <w:r w:rsidRPr="00702628">
        <w:rPr>
          <w:rFonts w:ascii="Times New Roman" w:hAnsi="Times New Roman" w:cs="Times New Roman"/>
          <w:b/>
          <w:i/>
          <w:sz w:val="24"/>
          <w:szCs w:val="24"/>
        </w:rPr>
        <w:t>курса  «</w:t>
      </w:r>
      <w:proofErr w:type="gramEnd"/>
      <w:r w:rsidRPr="00702628">
        <w:rPr>
          <w:rFonts w:ascii="Times New Roman" w:hAnsi="Times New Roman" w:cs="Times New Roman"/>
          <w:b/>
          <w:i/>
          <w:sz w:val="24"/>
          <w:szCs w:val="24"/>
        </w:rPr>
        <w:t>Урок здоровья» для 7 класса</w:t>
      </w:r>
    </w:p>
    <w:tbl>
      <w:tblPr>
        <w:tblpPr w:leftFromText="180" w:rightFromText="180" w:vertAnchor="text" w:horzAnchor="margin" w:tblpY="254"/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"/>
        <w:gridCol w:w="360"/>
        <w:gridCol w:w="6"/>
        <w:gridCol w:w="9"/>
        <w:gridCol w:w="2268"/>
        <w:gridCol w:w="255"/>
        <w:gridCol w:w="1633"/>
        <w:gridCol w:w="2357"/>
        <w:gridCol w:w="4260"/>
        <w:gridCol w:w="2977"/>
        <w:gridCol w:w="992"/>
        <w:gridCol w:w="993"/>
      </w:tblGrid>
      <w:tr w:rsidR="00674443" w:rsidRPr="00702628" w:rsidTr="00231937">
        <w:trPr>
          <w:trHeight w:val="80"/>
        </w:trPr>
        <w:tc>
          <w:tcPr>
            <w:tcW w:w="16410" w:type="dxa"/>
            <w:gridSpan w:val="12"/>
            <w:tcBorders>
              <w:top w:val="nil"/>
              <w:left w:val="nil"/>
              <w:right w:val="nil"/>
            </w:tcBorders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580"/>
        </w:trPr>
        <w:tc>
          <w:tcPr>
            <w:tcW w:w="660" w:type="dxa"/>
            <w:gridSpan w:val="2"/>
            <w:vMerge w:val="restart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  <w:gridSpan w:val="4"/>
            <w:vMerge w:val="restart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РАЗДЕЛ. ТЕМА</w:t>
            </w:r>
          </w:p>
        </w:tc>
        <w:tc>
          <w:tcPr>
            <w:tcW w:w="1633" w:type="dxa"/>
            <w:vMerge w:val="restart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9594" w:type="dxa"/>
            <w:gridSpan w:val="3"/>
            <w:vMerge w:val="restart"/>
          </w:tcPr>
          <w:p w:rsidR="00674443" w:rsidRPr="00702628" w:rsidRDefault="00674443" w:rsidP="007026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</w:t>
            </w:r>
          </w:p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Start"/>
            <w:r w:rsidRPr="0070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70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соответствии с ФГОС)</w:t>
            </w:r>
          </w:p>
        </w:tc>
        <w:tc>
          <w:tcPr>
            <w:tcW w:w="1985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</w:tr>
      <w:tr w:rsidR="00674443" w:rsidRPr="00702628" w:rsidTr="00231937">
        <w:trPr>
          <w:trHeight w:val="276"/>
        </w:trPr>
        <w:tc>
          <w:tcPr>
            <w:tcW w:w="660" w:type="dxa"/>
            <w:gridSpan w:val="2"/>
            <w:vMerge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  <w:gridSpan w:val="4"/>
            <w:vMerge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33" w:type="dxa"/>
            <w:vMerge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594" w:type="dxa"/>
            <w:gridSpan w:val="3"/>
            <w:vMerge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</w:t>
            </w:r>
          </w:p>
        </w:tc>
        <w:tc>
          <w:tcPr>
            <w:tcW w:w="993" w:type="dxa"/>
            <w:vMerge w:val="restart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Факт.</w:t>
            </w:r>
          </w:p>
        </w:tc>
      </w:tr>
      <w:tr w:rsidR="00674443" w:rsidRPr="00702628" w:rsidTr="00231937">
        <w:trPr>
          <w:trHeight w:val="440"/>
        </w:trPr>
        <w:tc>
          <w:tcPr>
            <w:tcW w:w="660" w:type="dxa"/>
            <w:gridSpan w:val="2"/>
            <w:vMerge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  <w:gridSpan w:val="4"/>
            <w:vMerge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33" w:type="dxa"/>
            <w:vMerge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</w:p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  <w:proofErr w:type="gramEnd"/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УУД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</w:t>
            </w:r>
          </w:p>
        </w:tc>
        <w:tc>
          <w:tcPr>
            <w:tcW w:w="992" w:type="dxa"/>
            <w:vMerge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74443" w:rsidRPr="00702628" w:rsidTr="00231937"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</w:tr>
      <w:tr w:rsidR="00674443" w:rsidRPr="00702628" w:rsidTr="00231937">
        <w:trPr>
          <w:trHeight w:val="380"/>
        </w:trPr>
        <w:tc>
          <w:tcPr>
            <w:tcW w:w="16410" w:type="dxa"/>
            <w:gridSpan w:val="12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ЧЕТВЕРТЬ   (9 ч.)</w:t>
            </w:r>
          </w:p>
        </w:tc>
      </w:tr>
      <w:tr w:rsidR="00674443" w:rsidRPr="00702628" w:rsidTr="00231937">
        <w:trPr>
          <w:trHeight w:val="329"/>
        </w:trPr>
        <w:tc>
          <w:tcPr>
            <w:tcW w:w="660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</w:p>
        </w:tc>
        <w:tc>
          <w:tcPr>
            <w:tcW w:w="15750" w:type="dxa"/>
            <w:gridSpan w:val="10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и спортивные игры на материале легкой атлетике (5 ч.)</w:t>
            </w:r>
          </w:p>
        </w:tc>
      </w:tr>
      <w:tr w:rsidR="00674443" w:rsidRPr="00702628" w:rsidTr="00231937"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3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при занятиях физическими упражнениями, подвижными </w:t>
            </w: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  спортивными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играми. Общеразвивающие упражнения. Комплекс упражнений для формирования правильной осанки.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лапта «Бить, бежать на месте не стоять».</w:t>
            </w:r>
          </w:p>
        </w:tc>
        <w:tc>
          <w:tcPr>
            <w:tcW w:w="1888" w:type="dxa"/>
            <w:gridSpan w:val="2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Основные этапы развития олимпийского движения в России(СССР)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pStyle w:val="12"/>
            </w:pPr>
            <w:r w:rsidRPr="00702628">
              <w:rPr>
                <w:bCs/>
              </w:rPr>
              <w:t>Р:</w:t>
            </w:r>
            <w:r w:rsidRPr="00702628">
              <w:t xml:space="preserve"> </w:t>
            </w:r>
            <w:r w:rsidRPr="00702628">
              <w:rPr>
                <w:iCs/>
              </w:rPr>
              <w:t xml:space="preserve">целеполагание </w:t>
            </w:r>
            <w:r w:rsidRPr="00702628">
              <w:t xml:space="preserve">– формулировать и удерживать учебную задачу; </w:t>
            </w:r>
            <w:r w:rsidRPr="00702628">
              <w:rPr>
                <w:iCs/>
              </w:rPr>
              <w:t>планирование</w:t>
            </w:r>
            <w:r w:rsidRPr="00702628">
              <w:t xml:space="preserve"> – выбирать действия в соответствии с поставленной задачей и условиями ее реализации.</w:t>
            </w:r>
          </w:p>
          <w:p w:rsidR="00674443" w:rsidRPr="00702628" w:rsidRDefault="00674443" w:rsidP="00702628">
            <w:pPr>
              <w:pStyle w:val="12"/>
            </w:pPr>
            <w:r w:rsidRPr="00702628">
              <w:rPr>
                <w:bCs/>
              </w:rPr>
              <w:t>П:</w:t>
            </w:r>
            <w:r w:rsidRPr="00702628">
              <w:t xml:space="preserve"> </w:t>
            </w:r>
            <w:r w:rsidRPr="00702628">
              <w:rPr>
                <w:iCs/>
              </w:rPr>
              <w:t>обще учебные</w:t>
            </w:r>
            <w:r w:rsidRPr="00702628">
              <w:t xml:space="preserve"> – использовать общие приемы решения поставленных задач; определять и кратко характеризовать физическую культуру как занятия физическими упражнениями, подвижными и спортивными играми.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инициативное сотрудничество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– ставить вопросы, обращаться за помощью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Понимать роль и значение физической культуры.</w:t>
            </w:r>
          </w:p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Смыслообразование</w:t>
            </w:r>
            <w:proofErr w:type="spell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– адекватная мотивация </w:t>
            </w: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учебной  деятельности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Нравственно-этическая ориентация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 –</w:t>
            </w: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  избегать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конфликтов и находить выходы  из спорных  ситуаций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1975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83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Комплекс упражнений для профилактики плоскостопия.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лапта «Бить, бежать на месте не стоять».</w:t>
            </w:r>
          </w:p>
        </w:tc>
        <w:tc>
          <w:tcPr>
            <w:tcW w:w="1888" w:type="dxa"/>
            <w:gridSpan w:val="2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Основные этапы развития олимпийского движения в России(СССР)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Р: адекватно воспринимать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и оценку учителя, товарищей.</w:t>
            </w:r>
          </w:p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 и личной ответственности за свои поступки.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595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3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Комплекс дыхательных упражнений.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Лапта</w:t>
            </w:r>
          </w:p>
        </w:tc>
        <w:tc>
          <w:tcPr>
            <w:tcW w:w="1888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702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применять установленные 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  в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планировании  способа  решения задачи. </w:t>
            </w: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контролировать и оценивать процесс в ходе выполнения упражнений.                  </w:t>
            </w: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  учебного</w:t>
            </w:r>
            <w:proofErr w:type="gramEnd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  сотрудничества - 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задавать  вопросы,  обращаться за помощью.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Смыслообразование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 адекватная мотивация учебной деятельности. 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Нравственно-этическая ориентация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–умение не создавать 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конфликтов  и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находить  выходы  из спорных  ситуаций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1280"/>
        </w:trPr>
        <w:tc>
          <w:tcPr>
            <w:tcW w:w="30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3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Комплекс упражнений для мышц глаз. Игра «Выбить мяч», «Русская лапта». </w:t>
            </w:r>
          </w:p>
        </w:tc>
        <w:tc>
          <w:tcPr>
            <w:tcW w:w="1888" w:type="dxa"/>
            <w:gridSpan w:val="2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Техника движений и ее основные показатели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адекватно воспринимать предложения и оценку учителя, товарищей.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 и личной ответственности за свои поступки.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69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3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Комплекс упражнений для формирования правильной </w:t>
            </w: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осанки  Игра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«Русская лапта», «Чижик»</w:t>
            </w:r>
          </w:p>
        </w:tc>
        <w:tc>
          <w:tcPr>
            <w:tcW w:w="1888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Двигательный навык и двигательное умение как качественные характеристики освоенности движений.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pStyle w:val="31"/>
            </w:pPr>
            <w:r w:rsidRPr="00702628">
              <w:rPr>
                <w:bCs/>
              </w:rPr>
              <w:t>Р:</w:t>
            </w:r>
            <w:r w:rsidRPr="00702628">
              <w:t xml:space="preserve"> </w:t>
            </w:r>
            <w:r w:rsidRPr="00702628">
              <w:rPr>
                <w:iCs/>
              </w:rPr>
              <w:t xml:space="preserve">целеполагание </w:t>
            </w:r>
            <w:r w:rsidRPr="00702628">
              <w:t xml:space="preserve">– ставить новые задачи в сотрудничестве </w:t>
            </w:r>
            <w:r w:rsidRPr="00702628">
              <w:br/>
              <w:t>с учителем.</w:t>
            </w:r>
          </w:p>
          <w:p w:rsidR="00674443" w:rsidRPr="00702628" w:rsidRDefault="00674443" w:rsidP="00702628">
            <w:pPr>
              <w:pStyle w:val="31"/>
            </w:pPr>
            <w:r w:rsidRPr="00702628">
              <w:rPr>
                <w:bCs/>
              </w:rPr>
              <w:t>П:</w:t>
            </w:r>
            <w:r w:rsidRPr="00702628">
              <w:t xml:space="preserve"> </w:t>
            </w:r>
            <w:r w:rsidRPr="00702628">
              <w:rPr>
                <w:iCs/>
              </w:rPr>
              <w:t>обще учебные</w:t>
            </w:r>
            <w:r w:rsidRPr="00702628">
              <w:t xml:space="preserve"> – контролировать и оценивать процесс в ходе выполнения упражнений.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К: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планирование учебного сотрудничества 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– задавать вопросы, обращаться за помощью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 осознание своей этнической принадлежности.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Нравственно-этическая ориентация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–уважительное отношение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 истории и культуре других  народов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69"/>
        </w:trPr>
        <w:tc>
          <w:tcPr>
            <w:tcW w:w="666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lastRenderedPageBreak/>
              <w:t>I</w:t>
            </w: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15744" w:type="dxa"/>
            <w:gridSpan w:val="9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и спортивные игры на материале баскетбола (4 ч.)</w:t>
            </w:r>
          </w:p>
        </w:tc>
      </w:tr>
      <w:tr w:rsidR="00674443" w:rsidRPr="00702628" w:rsidTr="00231937">
        <w:trPr>
          <w:trHeight w:val="552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Комплекс упражнений для профилактики плоскостопия. Эстафеты с баскетбольным мячом.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История зарождения игры баскетбол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адекватно воспринимать предложения и оценку учителя, товарищей.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 и личной ответственности за свои поступки.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3107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 Комплекс дыхательных упражнений.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Эстафеты с баскетбольным мячом.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Особенности освоения двигательных действий (</w:t>
            </w:r>
            <w:proofErr w:type="spell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этапность</w:t>
            </w:r>
            <w:proofErr w:type="spell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, повторность, вариативность).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Уметь технически правильно вести мяч с применением различных стоек и </w:t>
            </w: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перемещений.  </w:t>
            </w:r>
            <w:proofErr w:type="gramEnd"/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целеполагание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преобразовывать практическую задачу в образовательную;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контроль </w:t>
            </w:r>
            <w:proofErr w:type="gram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  самоконтроль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 использовать установленные правила в контроле способа решения задачи.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-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выбирать  наиболее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эффективные решения поставленной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50505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взаимодействие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 формулировать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собственное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мнение и позицию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Нравственно-этическая ориентация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 навыки сотрудничества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разных ситуациях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1970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 Комплекс упражнений для мышц глаз.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«Баскетбол без ведения мяча».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Основные правила освоения движений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50505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целеполагание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 и удерживать учебную задачу.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50505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использовать общие приемы 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инициативное сотрудничество 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ставить  вопросы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и обращаться  за помощью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Смыслообразование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 адекватная 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мотивация  учебной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(социальная, учебно-познавательная, внешняя)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69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Комплекс упражнений для 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формирования правильной осанки.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 «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Стрит-бол»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Физическая подготовка как система регулярных 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занятий по развитию физических качеств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Соблюдение правил поведения и предупреждения травматизма во 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Р: адекватно воспринимать предложения и оценку учителя, товарищей.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Воспитание самостоятельности и 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личной ответственности за свои поступки.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69"/>
        </w:trPr>
        <w:tc>
          <w:tcPr>
            <w:tcW w:w="16410" w:type="dxa"/>
            <w:gridSpan w:val="1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lastRenderedPageBreak/>
              <w:t>II</w:t>
            </w:r>
            <w:r w:rsidRPr="0070262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    ЧЕТВЕРТЬ   (7 ч.)</w:t>
            </w:r>
          </w:p>
        </w:tc>
      </w:tr>
      <w:tr w:rsidR="00674443" w:rsidRPr="00702628" w:rsidTr="00231937">
        <w:trPr>
          <w:trHeight w:val="346"/>
        </w:trPr>
        <w:tc>
          <w:tcPr>
            <w:tcW w:w="660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  <w:proofErr w:type="spellStart"/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5750" w:type="dxa"/>
            <w:gridSpan w:val="10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и спортивные игры на материале баскетбола (1 ч.)</w:t>
            </w:r>
          </w:p>
        </w:tc>
      </w:tr>
      <w:tr w:rsidR="00674443" w:rsidRPr="00702628" w:rsidTr="00231937">
        <w:trPr>
          <w:trHeight w:val="2504"/>
        </w:trPr>
        <w:tc>
          <w:tcPr>
            <w:tcW w:w="30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Комплекс упражнений для профилактики плоскостопия. 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Игры: «Минус пять», «Стрит-бол»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Основные правила развития физических качеств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pStyle w:val="31"/>
            </w:pPr>
            <w:r w:rsidRPr="00702628">
              <w:rPr>
                <w:bCs/>
              </w:rPr>
              <w:t>Р:</w:t>
            </w:r>
            <w:r w:rsidRPr="00702628">
              <w:t xml:space="preserve"> </w:t>
            </w:r>
            <w:r w:rsidRPr="00702628">
              <w:rPr>
                <w:iCs/>
              </w:rPr>
              <w:t>контроль и самоконтроль</w:t>
            </w:r>
            <w:r w:rsidRPr="00702628">
              <w:t xml:space="preserve"> – сличать способ действия и его результат с заданным эталоном с целью обнаружения отклонений и отличий от эталона.</w:t>
            </w:r>
          </w:p>
          <w:p w:rsidR="00674443" w:rsidRPr="00702628" w:rsidRDefault="00674443" w:rsidP="00702628">
            <w:pPr>
              <w:pStyle w:val="31"/>
            </w:pPr>
            <w:r w:rsidRPr="00702628">
              <w:rPr>
                <w:bCs/>
              </w:rPr>
              <w:t>П:</w:t>
            </w:r>
            <w:r w:rsidRPr="00702628">
              <w:t xml:space="preserve"> </w:t>
            </w:r>
            <w:r w:rsidRPr="00702628">
              <w:rPr>
                <w:iCs/>
              </w:rPr>
              <w:t>обще учебные</w:t>
            </w:r>
            <w:r w:rsidRPr="00702628">
              <w:t xml:space="preserve"> – ориентироваться в разнообразии способов решения задач. 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инициативное сотрудничество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– формулировать свои затруднения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– внутренняя позиция школьника на основе положительного отношения к уроку 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  культуры</w:t>
            </w:r>
            <w:proofErr w:type="gramEnd"/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319"/>
        </w:trPr>
        <w:tc>
          <w:tcPr>
            <w:tcW w:w="660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3765" w:type="dxa"/>
            <w:gridSpan w:val="8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и спортивные игры на материале волейбола (4 ч.)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432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 Комплекс дыхательных упражнений.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«Мяч в воздухе», «Кто точнее».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Структура занятий по развитию физических качеств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совместного освоения техники игровых приемов и действий, соблюдают правила безопасности.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pStyle w:val="31"/>
            </w:pPr>
            <w:r w:rsidRPr="00702628">
              <w:rPr>
                <w:bCs/>
              </w:rPr>
              <w:t>Р:</w:t>
            </w:r>
            <w:r w:rsidRPr="00702628">
              <w:t xml:space="preserve"> </w:t>
            </w:r>
            <w:r w:rsidRPr="00702628">
              <w:rPr>
                <w:iCs/>
              </w:rPr>
              <w:t>контроль и самоконтроль</w:t>
            </w:r>
            <w:r w:rsidRPr="00702628">
              <w:t xml:space="preserve"> – сличать способ действия и его результат с заданным эталоном с целью обнаружения отклонений и отличий от эталона.</w:t>
            </w:r>
          </w:p>
          <w:p w:rsidR="00674443" w:rsidRPr="00702628" w:rsidRDefault="00674443" w:rsidP="00702628">
            <w:pPr>
              <w:pStyle w:val="31"/>
            </w:pPr>
            <w:r w:rsidRPr="00702628">
              <w:rPr>
                <w:bCs/>
              </w:rPr>
              <w:t>П:</w:t>
            </w:r>
            <w:r w:rsidRPr="00702628">
              <w:t xml:space="preserve"> </w:t>
            </w:r>
            <w:r w:rsidRPr="00702628">
              <w:rPr>
                <w:iCs/>
              </w:rPr>
              <w:t>обще учебные</w:t>
            </w:r>
            <w:r w:rsidRPr="00702628">
              <w:t xml:space="preserve"> – ориентироваться в разнообразии способов решения задач.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инициативное сотрудничество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– формулировать свои затруднения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– внутренняя позиция школьника на основе положительного отношения к уроку 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  культуры</w:t>
            </w:r>
            <w:proofErr w:type="gramEnd"/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432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   Комплекс упражнений для мышц глаз.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Игра: «Пионербол с элементами волейбола».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Структура занятий по развитию физических качеств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совместного освоения техники игровых приемов и действий, соблюдают правила безопасности.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целеполагание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 и удерживать учебную задачу;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установленные  правила в планировании способа  решения.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50505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702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ориентироваться в разнообразии 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способов  решения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702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планированиеучебного</w:t>
            </w:r>
            <w:proofErr w:type="spellEnd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сотрудничества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 слушать собеседника, задавать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использовать речь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–самостоятельность и личная ответственность за свои поступки, установка на здоровый образ жизни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550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 Комплекс упражнений для формирования правильной осанки.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«Мяч в воздухе", эстафеты.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История зарождения игры волейбол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совместного освоения техники игровых приемов и действий, соблюдают правила безопасности.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целеполагание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 и удерживать учебную задачу;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установленные  правила в планировании способа  решения.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50505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ориентироваться в разнообразии 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способов  решения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планированиеучебного</w:t>
            </w:r>
            <w:proofErr w:type="spellEnd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сотрудничества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 слушать собеседника, задавать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использовать речь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–самостоятельность и личная ответственность за свои поступки, установка на здоровый образ жизни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550"/>
        </w:trPr>
        <w:tc>
          <w:tcPr>
            <w:tcW w:w="30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  Общеразвивающие упражнения.   Комплекс упражнений для профилактики плоскостопия. 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«Мяч в воздухе», «Пионербол».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Основные правила развития физических качеств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совместного освоения техники игровых приемов и действий, соблюдают правила безопасности.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целеполагание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 и удерживать учебную задачу;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установленные  правила в планировании способа  решения.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50505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ориентироваться в разнообразии 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способов  решения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планированиеучебного</w:t>
            </w:r>
            <w:proofErr w:type="spellEnd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сотрудничества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 слушать собеседника, задавать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использовать речь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–самостоятельность и личная ответственность за свои поступки, установка на здоровый образ жизни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84"/>
        </w:trPr>
        <w:tc>
          <w:tcPr>
            <w:tcW w:w="660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5750" w:type="dxa"/>
            <w:gridSpan w:val="10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на материале гимнастики (2 ч.)</w:t>
            </w:r>
          </w:p>
        </w:tc>
      </w:tr>
      <w:tr w:rsidR="00674443" w:rsidRPr="00702628" w:rsidTr="00231937">
        <w:trPr>
          <w:trHeight w:val="1403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при занятиях гимнастикой. Общеразвивающие упражнения.   Комплекс дыхательных упражнений.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Игра «Чехарда», «Петушиный бой». 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История зарождения гимнастики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выполнять прыжковые упражнения в игровой ситуации.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коррекция –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вносить необходимые коррективы в действие после его 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завершения  на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основе его оценки и учета  сделанных ошибок.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–ориентироваться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разнообразии способов  решения задач; узнавать,  называть и определять объекты и явления окружающей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действительности</w:t>
            </w:r>
            <w:proofErr w:type="gramEnd"/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соответствии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50505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содержанием учебного предмета.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взаимодействие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формулировать собственное мнение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позицию; 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инициативное сотрудничество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 формулировать свои затруднения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Смыслообразование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 самооценка </w:t>
            </w:r>
            <w:proofErr w:type="spell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наоснове</w:t>
            </w:r>
            <w:proofErr w:type="spellEnd"/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Критериев успешной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учебной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1970"/>
        </w:trPr>
        <w:tc>
          <w:tcPr>
            <w:tcW w:w="30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   Комплекс упражнений для мышц глаз. Игры «Слон», «Чехарда».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Подвижные игры. Правила игры. Корригирующие упражнения.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702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прогнозирование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предвидеть 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возможности  получения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конкретного результата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50505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решении задачи.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информационные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 получать и обрабатывать информацию;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– ставить и 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 проблемы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702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взаимодействие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 формулировать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собственное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мнение и позицию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Смыслообразование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 самооценка </w:t>
            </w:r>
            <w:proofErr w:type="spell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наоснове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критериев успешной учебной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gramEnd"/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430"/>
        </w:trPr>
        <w:tc>
          <w:tcPr>
            <w:tcW w:w="16410" w:type="dxa"/>
            <w:gridSpan w:val="12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</w:t>
            </w:r>
            <w:proofErr w:type="gramStart"/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(</w:t>
            </w:r>
            <w:proofErr w:type="gramEnd"/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10 </w:t>
            </w: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.)</w:t>
            </w:r>
          </w:p>
        </w:tc>
      </w:tr>
      <w:tr w:rsidR="00674443" w:rsidRPr="00702628" w:rsidTr="00231937">
        <w:trPr>
          <w:trHeight w:val="430"/>
        </w:trPr>
        <w:tc>
          <w:tcPr>
            <w:tcW w:w="675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 V</w:t>
            </w:r>
          </w:p>
        </w:tc>
        <w:tc>
          <w:tcPr>
            <w:tcW w:w="15735" w:type="dxa"/>
            <w:gridSpan w:val="8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и на материале гимнастики (3 ч.)</w:t>
            </w:r>
          </w:p>
        </w:tc>
      </w:tr>
      <w:tr w:rsidR="00674443" w:rsidRPr="00702628" w:rsidTr="00231937">
        <w:trPr>
          <w:trHeight w:val="430"/>
        </w:trPr>
        <w:tc>
          <w:tcPr>
            <w:tcW w:w="30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5" w:type="dxa"/>
            <w:gridSpan w:val="3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3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 Комплекс упражнений для 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формирования правильной осанки.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«Мяч в воздухе", эстафеты.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Взаимодействуют со сверстниками в процессе совместного освоения техники 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игровых приемов и действий, соблюдают правила безопасности.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целеполагание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 и удерживать учебную задачу;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применять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установленные  правила в планировании способа  решения.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50505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ориентироваться в разнообразии 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способов  решения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планированиеучебного</w:t>
            </w:r>
            <w:proofErr w:type="spellEnd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сотрудничества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 слушать собеседника, задавать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использовать речь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–самостоятельность и личная ответственность за свои поступки, 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установка на здоровый образ жизни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430"/>
        </w:trPr>
        <w:tc>
          <w:tcPr>
            <w:tcW w:w="30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75" w:type="dxa"/>
            <w:gridSpan w:val="3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3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  Комплекс упражнений для профилактики плоскостопия.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«Чехарда», «Петушиный бой».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Физическая нагрузка как чередование физической работы и отдыха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выполнять прыжковые упражнения в игровой ситуации.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самостоятельно выделять и формулировать познавательные цели.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принимать и сохранять учебную задачу при выполнении упражнений.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контролировать действия партнера.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 трудолюбия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и упорства в достижении целей.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1991"/>
        </w:trPr>
        <w:tc>
          <w:tcPr>
            <w:tcW w:w="30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5" w:type="dxa"/>
            <w:gridSpan w:val="3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3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   Комплекс дыхательных упражнений.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Гимнастическая полоса препятствий.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выполнять гимнастические упражнения в соревновательном темпе.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планировать свои действия в соответствии с поставленной задачей.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Формирование желания учиться, осознание значения физического развития для человека.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465"/>
        </w:trPr>
        <w:tc>
          <w:tcPr>
            <w:tcW w:w="675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0262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V</w:t>
            </w:r>
          </w:p>
        </w:tc>
        <w:tc>
          <w:tcPr>
            <w:tcW w:w="15735" w:type="dxa"/>
            <w:gridSpan w:val="8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на материале лыжной подготовки (7 ч.)</w:t>
            </w:r>
          </w:p>
        </w:tc>
      </w:tr>
      <w:tr w:rsidR="00674443" w:rsidRPr="00702628" w:rsidTr="00231937">
        <w:trPr>
          <w:trHeight w:val="2070"/>
        </w:trPr>
        <w:tc>
          <w:tcPr>
            <w:tcW w:w="30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5" w:type="dxa"/>
            <w:gridSpan w:val="3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3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Игры: «Пустое место»,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«Занять место»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История зарождения лыжного спорта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и проводить эстафеты на лыжах.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использовать общие приемы решения поставленных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принимать и сохранять учебную задачу при выполнении упражнений и участии в игре.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использовать речь для регуляции своего действия.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управлять эмоциями при общении со сверстниками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085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75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  <w:gridSpan w:val="2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Игры :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«У кого меньше шагов?»,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«Кто дальше», «Финские гонки»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Выбор инвентаря и одежды для проведения занятий по самостоятельному освоению </w:t>
            </w: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двигатель-</w:t>
            </w:r>
            <w:proofErr w:type="spell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Описывать технику передвижения на лыжах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Р.:  использовать передвижение на лыжах в организации активного отдыха.</w:t>
            </w:r>
          </w:p>
          <w:p w:rsidR="00674443" w:rsidRPr="00702628" w:rsidRDefault="00674443" w:rsidP="0070262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П.: моделировать способы передвижения на лыжах в зависимости от особенностей лыжной трассы.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К.: взаимодействовать со сверстниками в процессе совместного освоения техники передвижения на лыжах.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–самостоятельность и личная ответственность за свои поступки, установка на здоровый образ жизни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550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5" w:type="dxa"/>
            <w:gridSpan w:val="3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3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Игры: «Накаты»,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«Тревога»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Подбор подводящих и подготовительных упражнений при освоении новых двигательных действий (физических упражнений).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и проводить эстафеты на лыжах.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целеполагание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ставить  новые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задачи в  сотрудничестве с учителем.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информационные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–искать и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выделять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необходимую </w:t>
            </w:r>
            <w:proofErr w:type="spell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информацию,анализировать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ее, строить </w:t>
            </w:r>
            <w:proofErr w:type="spell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рассуждение,обобщать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взаимодействие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 слушать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собеседника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задавать вопросы, строить для партнера  понятные рассуждения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 внутренняя позиция школьника на основе положительного отношения к школе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196"/>
        </w:trPr>
        <w:tc>
          <w:tcPr>
            <w:tcW w:w="30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5" w:type="dxa"/>
            <w:gridSpan w:val="3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3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Игры: «Кто дальше прокатит»,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«Слалом»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Составление плана занятий по самостоятельному освоению двигательных действий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технически выполнять лыжные ходы в игровых ситуациях.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П: использовать общие приемы решения поставленных задач. Р: планировать свои действия в соответствии с поставленной задачей и условиями ее реализации. </w:t>
            </w:r>
          </w:p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использовать речь для регуляции своего действия.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Развитие мотивов учебной деятельности и осознание личностного смысла учения.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550"/>
        </w:trPr>
        <w:tc>
          <w:tcPr>
            <w:tcW w:w="30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75" w:type="dxa"/>
            <w:gridSpan w:val="3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3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Игры: «Слалом с воротами»,</w:t>
            </w:r>
          </w:p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«Собери флажки».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Последовательное выполнение частей занятия по освоению двигательных действий с соответствующим содержанием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технически правильно выполнять спуски в высокой и средней стойке.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самостоятельно выделять и формулировать познавательные цели.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осуществлять действия по образцу и заданному правилу.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договариваться и приходить к общему решению в совместной деятельности.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Формирование установки на безопасный и здоровый образ жизни.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1917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5" w:type="dxa"/>
            <w:gridSpan w:val="3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3" w:type="dxa"/>
            <w:gridSpan w:val="2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Игры: «Кто дальше прокатит», «Эстафета-биатлон», «Слалом с воротами».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Современные правила соревнований по избранному виду спорта.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технически правильно выполнять спуски в высокой и средней стойке.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самостоятельно выделять и формулировать познавательные цели.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осуществлять действия по образцу и заданному правилу.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договариваться и приходить к общему решению в совместной деятельности.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Формирование установки на безопасный и здоровый образ жизни.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209"/>
        </w:trPr>
        <w:tc>
          <w:tcPr>
            <w:tcW w:w="30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5" w:type="dxa"/>
            <w:gridSpan w:val="3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3" w:type="dxa"/>
            <w:gridSpan w:val="2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Эстафеты и игры на лыжах.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и проводить эстафеты на лыжах.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определять и кратко характеризовать физическую культуру как занятия физическими упражнениями.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планировать свои действия в соответствии с поставленной задачей.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использовать речь для регуляции своего действия.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со сверстниками и взрослыми.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14"/>
        </w:trPr>
        <w:tc>
          <w:tcPr>
            <w:tcW w:w="16410" w:type="dxa"/>
            <w:gridSpan w:val="1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proofErr w:type="gramStart"/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  (</w:t>
            </w:r>
            <w:proofErr w:type="gramEnd"/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8 ч.)</w:t>
            </w:r>
          </w:p>
        </w:tc>
      </w:tr>
      <w:tr w:rsidR="00674443" w:rsidRPr="00702628" w:rsidTr="00231937">
        <w:trPr>
          <w:trHeight w:val="360"/>
        </w:trPr>
        <w:tc>
          <w:tcPr>
            <w:tcW w:w="666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 I</w:t>
            </w:r>
          </w:p>
        </w:tc>
        <w:tc>
          <w:tcPr>
            <w:tcW w:w="15744" w:type="dxa"/>
            <w:gridSpan w:val="9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и спортивные игры на материале легкой атлетике (8 ч.)</w:t>
            </w:r>
          </w:p>
        </w:tc>
      </w:tr>
      <w:tr w:rsidR="00674443" w:rsidRPr="00702628" w:rsidTr="00231937">
        <w:trPr>
          <w:trHeight w:val="269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Комплекс упражнений для формирования правильной осанки.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«Салки с прыжками», «Веселая скакалка».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 зарождения легкой атлетики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Р: адекватно воспринимать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и оценку учителя, товарищей.</w:t>
            </w:r>
          </w:p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 и личной ответственности за свои поступки.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69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Комплекс упражнений для профилактики плоскостопия.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Игры «Третий лишний», «Охотники и утки».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движений с использованием эталонного образца, нахождение ошибок и их исправление.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адекватно воспринимать предложения и оценку учителя, товарищей.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 и личной ответственности за свои поступки.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550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Комплекс дыхательных упражнений.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Игры. «Салки», «Мячом в цель».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Простейший анализ и оценка техники осваиваемого упражнения по методу сличения его с эталонным образцом.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pStyle w:val="24"/>
              <w:jc w:val="both"/>
            </w:pPr>
            <w:r w:rsidRPr="00702628">
              <w:rPr>
                <w:bCs/>
              </w:rPr>
              <w:t>Р:</w:t>
            </w:r>
            <w:r w:rsidRPr="00702628">
              <w:t xml:space="preserve"> </w:t>
            </w:r>
            <w:r w:rsidRPr="00702628">
              <w:rPr>
                <w:iCs/>
              </w:rPr>
              <w:t xml:space="preserve">контроль и самоконтроль </w:t>
            </w:r>
            <w:r w:rsidRPr="00702628">
              <w:t xml:space="preserve">– сличать способ действия и его результат с заданным эталоном с целью обнаружения отклонений и отличий от эталона.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sz w:val="24"/>
                <w:szCs w:val="24"/>
              </w:rPr>
              <w:t>П: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обще учебные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– выбирать наиболее эффективные способы решения задач. </w:t>
            </w:r>
            <w:r w:rsidRPr="00702628">
              <w:rPr>
                <w:rFonts w:ascii="Times New Roman" w:hAnsi="Times New Roman" w:cs="Times New Roman"/>
                <w:bCs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планирование учебного сотрудничества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– задавать вопросы, обращаться за помощью; определять общую цель и пути ее достижения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 принятие образа «хорошего ученика», осознание ответственности за общее дело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557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для формирования правильной осанки. Игра: «Лапта».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Ведение дневника самонаблюдения.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702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планирование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применять установленные 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  в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планировании  способа  решения задачи. </w:t>
            </w: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контролировать и оценивать процесс в ходе выполнения упражнений.                  </w:t>
            </w: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70262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планирование  учебного</w:t>
            </w:r>
            <w:proofErr w:type="gramEnd"/>
            <w:r w:rsidRPr="0070262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  сотрудничества - 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задавать  вопросы,  обращаться за помощью.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самостоятельности и личной ответственности за свои поступки.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1971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для профилактики плоскостопия.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«Русская лапта».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Ведение дневника самонаблюдения.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адекватно воспринимать предложения и оценку учителя, товарищей.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 и личной ответственности за свои поступки.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550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Комплекс дыхательных упражнений.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«Палочка выручалочка».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Измерение частоты сердечных сокращений во время занятий и регулирование величины нагрузки в соответствии с заданными режимами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адекватно воспринимать предложения и оценку учителя, товарищей.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 и личной ответственности за свои поступки.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550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для мышц глаз.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«Чижик».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Содержание домашних занятий по развитию физических качеств и освоению двигательных действий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контроль и самоконтроль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–различать способ и результат действия.               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выбирать  наиболее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эффективные способы решения учебных задач. 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взаимодействие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 вести 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 диалог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по технике метания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 принятие образа «хорошего ученика», осознание ответственности за общее дело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027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для формирования правильной осанки.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«Русская лапта»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адекватно воспринимать предложения и оценку учителя, товарищей.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качеств личности.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836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для профилактики плоскостопия.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«Русская лапта».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Ведение дневника самонаблюдения.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адекватно воспринимать предложения и оценку учителя, товарищей.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 и личной ответственности за свои поступки.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4443" w:rsidRPr="00702628" w:rsidRDefault="00674443" w:rsidP="00702628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674443" w:rsidRPr="00702628" w:rsidSect="009B213C">
          <w:pgSz w:w="16838" w:h="11906" w:orient="landscape"/>
          <w:pgMar w:top="284" w:right="255" w:bottom="1701" w:left="284" w:header="708" w:footer="708" w:gutter="0"/>
          <w:cols w:space="708"/>
          <w:docGrid w:linePitch="360"/>
        </w:sectPr>
      </w:pPr>
    </w:p>
    <w:p w:rsidR="00674443" w:rsidRPr="00702628" w:rsidRDefault="00674443" w:rsidP="00702628">
      <w:pPr>
        <w:tabs>
          <w:tab w:val="left" w:pos="553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443" w:rsidRPr="00702628" w:rsidRDefault="00674443" w:rsidP="0070262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02628">
        <w:rPr>
          <w:rFonts w:ascii="Times New Roman" w:hAnsi="Times New Roman" w:cs="Times New Roman"/>
          <w:b/>
          <w:i/>
          <w:sz w:val="24"/>
          <w:szCs w:val="24"/>
        </w:rPr>
        <w:t xml:space="preserve">Календарно-тематическое </w:t>
      </w:r>
      <w:proofErr w:type="gramStart"/>
      <w:r w:rsidRPr="00702628">
        <w:rPr>
          <w:rFonts w:ascii="Times New Roman" w:hAnsi="Times New Roman" w:cs="Times New Roman"/>
          <w:b/>
          <w:i/>
          <w:sz w:val="24"/>
          <w:szCs w:val="24"/>
        </w:rPr>
        <w:t>планирование  курса</w:t>
      </w:r>
      <w:proofErr w:type="gramEnd"/>
      <w:r w:rsidRPr="00702628">
        <w:rPr>
          <w:rFonts w:ascii="Times New Roman" w:hAnsi="Times New Roman" w:cs="Times New Roman"/>
          <w:b/>
          <w:i/>
          <w:sz w:val="24"/>
          <w:szCs w:val="24"/>
        </w:rPr>
        <w:t xml:space="preserve">  «Урок здоровья» для 8 класса</w:t>
      </w:r>
    </w:p>
    <w:tbl>
      <w:tblPr>
        <w:tblpPr w:leftFromText="180" w:rightFromText="180" w:vertAnchor="text" w:horzAnchor="margin" w:tblpY="254"/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"/>
        <w:gridCol w:w="360"/>
        <w:gridCol w:w="6"/>
        <w:gridCol w:w="9"/>
        <w:gridCol w:w="2268"/>
        <w:gridCol w:w="255"/>
        <w:gridCol w:w="1633"/>
        <w:gridCol w:w="2357"/>
        <w:gridCol w:w="4260"/>
        <w:gridCol w:w="2977"/>
        <w:gridCol w:w="992"/>
        <w:gridCol w:w="993"/>
      </w:tblGrid>
      <w:tr w:rsidR="00674443" w:rsidRPr="00702628" w:rsidTr="00231937">
        <w:trPr>
          <w:trHeight w:val="80"/>
        </w:trPr>
        <w:tc>
          <w:tcPr>
            <w:tcW w:w="16410" w:type="dxa"/>
            <w:gridSpan w:val="12"/>
            <w:tcBorders>
              <w:top w:val="nil"/>
              <w:left w:val="nil"/>
              <w:right w:val="nil"/>
            </w:tcBorders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580"/>
        </w:trPr>
        <w:tc>
          <w:tcPr>
            <w:tcW w:w="660" w:type="dxa"/>
            <w:gridSpan w:val="2"/>
            <w:vMerge w:val="restart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  <w:gridSpan w:val="4"/>
            <w:vMerge w:val="restart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РАЗДЕЛ. ТЕМА</w:t>
            </w:r>
          </w:p>
        </w:tc>
        <w:tc>
          <w:tcPr>
            <w:tcW w:w="1633" w:type="dxa"/>
            <w:vMerge w:val="restart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9594" w:type="dxa"/>
            <w:gridSpan w:val="3"/>
            <w:vMerge w:val="restart"/>
          </w:tcPr>
          <w:p w:rsidR="00674443" w:rsidRPr="00702628" w:rsidRDefault="00674443" w:rsidP="007026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</w:t>
            </w:r>
          </w:p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Start"/>
            <w:r w:rsidRPr="0070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70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соответствии с ФГОС)</w:t>
            </w:r>
          </w:p>
        </w:tc>
        <w:tc>
          <w:tcPr>
            <w:tcW w:w="1985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</w:tr>
      <w:tr w:rsidR="00674443" w:rsidRPr="00702628" w:rsidTr="00231937">
        <w:trPr>
          <w:trHeight w:val="276"/>
        </w:trPr>
        <w:tc>
          <w:tcPr>
            <w:tcW w:w="660" w:type="dxa"/>
            <w:gridSpan w:val="2"/>
            <w:vMerge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  <w:gridSpan w:val="4"/>
            <w:vMerge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33" w:type="dxa"/>
            <w:vMerge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594" w:type="dxa"/>
            <w:gridSpan w:val="3"/>
            <w:vMerge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</w:t>
            </w:r>
          </w:p>
        </w:tc>
        <w:tc>
          <w:tcPr>
            <w:tcW w:w="993" w:type="dxa"/>
            <w:vMerge w:val="restart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Факт.</w:t>
            </w:r>
          </w:p>
        </w:tc>
      </w:tr>
      <w:tr w:rsidR="00674443" w:rsidRPr="00702628" w:rsidTr="00231937">
        <w:trPr>
          <w:trHeight w:val="440"/>
        </w:trPr>
        <w:tc>
          <w:tcPr>
            <w:tcW w:w="660" w:type="dxa"/>
            <w:gridSpan w:val="2"/>
            <w:vMerge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  <w:gridSpan w:val="4"/>
            <w:vMerge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33" w:type="dxa"/>
            <w:vMerge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</w:p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  <w:proofErr w:type="gramEnd"/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УУД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</w:t>
            </w:r>
          </w:p>
        </w:tc>
        <w:tc>
          <w:tcPr>
            <w:tcW w:w="992" w:type="dxa"/>
            <w:vMerge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74443" w:rsidRPr="00702628" w:rsidTr="00231937"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</w:tr>
      <w:tr w:rsidR="00674443" w:rsidRPr="00702628" w:rsidTr="00231937">
        <w:trPr>
          <w:trHeight w:val="380"/>
        </w:trPr>
        <w:tc>
          <w:tcPr>
            <w:tcW w:w="16410" w:type="dxa"/>
            <w:gridSpan w:val="12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ЧЕТВЕРТЬ   (9 ч.)</w:t>
            </w:r>
          </w:p>
        </w:tc>
      </w:tr>
      <w:tr w:rsidR="00674443" w:rsidRPr="00702628" w:rsidTr="00231937">
        <w:trPr>
          <w:trHeight w:val="329"/>
        </w:trPr>
        <w:tc>
          <w:tcPr>
            <w:tcW w:w="660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</w:p>
        </w:tc>
        <w:tc>
          <w:tcPr>
            <w:tcW w:w="15750" w:type="dxa"/>
            <w:gridSpan w:val="10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и спортивные игры на материале легкой атлетике (5 ч.)</w:t>
            </w:r>
          </w:p>
        </w:tc>
      </w:tr>
      <w:tr w:rsidR="00674443" w:rsidRPr="00702628" w:rsidTr="00231937"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3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при занятиях физическими упражнениями, подвижными </w:t>
            </w: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  спортивными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играми. Общеразвивающие упражнения. Комплекс упражнений для формирования правильной осанки.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лапта «Бить, бежать на месте не стоять».</w:t>
            </w:r>
          </w:p>
        </w:tc>
        <w:tc>
          <w:tcPr>
            <w:tcW w:w="1888" w:type="dxa"/>
            <w:gridSpan w:val="2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Основные этапы развития олимпийского движения в России(СССР)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pStyle w:val="12"/>
              <w:rPr>
                <w:i/>
              </w:rPr>
            </w:pPr>
            <w:r w:rsidRPr="00702628">
              <w:rPr>
                <w:bCs/>
                <w:i/>
              </w:rPr>
              <w:t>Р:</w:t>
            </w:r>
            <w:r w:rsidRPr="00702628">
              <w:rPr>
                <w:i/>
              </w:rPr>
              <w:t xml:space="preserve"> </w:t>
            </w:r>
            <w:r w:rsidRPr="00702628">
              <w:rPr>
                <w:i/>
                <w:iCs/>
              </w:rPr>
              <w:t xml:space="preserve">целеполагание </w:t>
            </w:r>
            <w:r w:rsidRPr="00702628">
              <w:rPr>
                <w:i/>
              </w:rPr>
              <w:t xml:space="preserve">– формулировать и удерживать учебную задачу; </w:t>
            </w:r>
            <w:r w:rsidRPr="00702628">
              <w:rPr>
                <w:i/>
                <w:iCs/>
              </w:rPr>
              <w:t>планирование</w:t>
            </w:r>
            <w:r w:rsidRPr="00702628">
              <w:rPr>
                <w:i/>
              </w:rPr>
              <w:t xml:space="preserve"> – выбирать действия в соответствии с поставленной задачей и условиями ее реализации.</w:t>
            </w:r>
          </w:p>
          <w:p w:rsidR="00674443" w:rsidRPr="00702628" w:rsidRDefault="00674443" w:rsidP="00702628">
            <w:pPr>
              <w:pStyle w:val="12"/>
              <w:rPr>
                <w:i/>
              </w:rPr>
            </w:pPr>
            <w:r w:rsidRPr="00702628">
              <w:rPr>
                <w:bCs/>
                <w:i/>
              </w:rPr>
              <w:t>П:</w:t>
            </w:r>
            <w:r w:rsidRPr="00702628">
              <w:rPr>
                <w:i/>
              </w:rPr>
              <w:t xml:space="preserve"> </w:t>
            </w:r>
            <w:r w:rsidRPr="00702628">
              <w:rPr>
                <w:i/>
                <w:iCs/>
              </w:rPr>
              <w:t>обще учебные</w:t>
            </w:r>
            <w:r w:rsidRPr="00702628">
              <w:rPr>
                <w:i/>
              </w:rPr>
              <w:t xml:space="preserve"> – использовать общие приемы решения поставленных задач; определять и кратко характеризовать физическую культуру как занятия физическими упражнениями, подвижными и спортивными играми.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026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инициативное сотрудничество</w:t>
            </w:r>
            <w:r w:rsidRPr="007026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ставить вопросы, обращаться за помощью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Понимать роль и значение физической культуры.</w:t>
            </w:r>
          </w:p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0262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Смыслообразование</w:t>
            </w:r>
            <w:proofErr w:type="spellEnd"/>
            <w:r w:rsidRPr="0070262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– адекватная мотивация </w:t>
            </w:r>
            <w:proofErr w:type="gramStart"/>
            <w:r w:rsidRPr="0070262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учебной  деятельности</w:t>
            </w:r>
            <w:proofErr w:type="gramEnd"/>
            <w:r w:rsidRPr="0070262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. </w:t>
            </w:r>
            <w:r w:rsidRPr="0070262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Нравственно-этическая ориентация</w:t>
            </w:r>
            <w:r w:rsidRPr="0070262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 –</w:t>
            </w:r>
            <w:proofErr w:type="gramStart"/>
            <w:r w:rsidRPr="0070262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умение  избегать</w:t>
            </w:r>
            <w:proofErr w:type="gramEnd"/>
            <w:r w:rsidRPr="0070262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конфликтов и находить выходы  из спорных  ситуаций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1975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83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Комплекс упражнений для профилактики плоскостопия.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лапта «Бить, бежать на месте не стоять».</w:t>
            </w:r>
          </w:p>
        </w:tc>
        <w:tc>
          <w:tcPr>
            <w:tcW w:w="1888" w:type="dxa"/>
            <w:gridSpan w:val="2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Основные этапы развития олимпийского движения в России(СССР)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Р: адекватно воспринимать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и оценку учителя, товарищей.</w:t>
            </w:r>
          </w:p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 и личной ответственности за свои поступки.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595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3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Комплекс дыхательных упражнений.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Лапта</w:t>
            </w:r>
          </w:p>
        </w:tc>
        <w:tc>
          <w:tcPr>
            <w:tcW w:w="1888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развития физической культуры в обществе их цели и формы организации.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702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применять установленные 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  в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планировании  способа  решения задачи. </w:t>
            </w: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контролировать и оценивать процесс в ходе выполнения упражнений.                  </w:t>
            </w: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  учебного</w:t>
            </w:r>
            <w:proofErr w:type="gramEnd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  сотрудничества - 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задавать  вопросы,  обращаться за помощью.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Смыслообразование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 адекватная мотивация учебной деятельности. 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Нравственно-этическая ориентация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–умение не создавать 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конфликтов  и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находить  выходы  из спорных  ситуаций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1280"/>
        </w:trPr>
        <w:tc>
          <w:tcPr>
            <w:tcW w:w="30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3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Комплекс упражнений для мышц глаз. Игра «Выбить мяч», «Русская лапта». </w:t>
            </w:r>
          </w:p>
        </w:tc>
        <w:tc>
          <w:tcPr>
            <w:tcW w:w="1888" w:type="dxa"/>
            <w:gridSpan w:val="2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адекватно воспринимать предложения и оценку учителя, товарищей.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 и личной ответственности за свои поступки.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69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3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Комплекс упражнений для формирования правильной </w:t>
            </w: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осанки  Игра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«Русская лапта», «Чижик»</w:t>
            </w:r>
          </w:p>
        </w:tc>
        <w:tc>
          <w:tcPr>
            <w:tcW w:w="1888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Двигательный навык и двигательное умение как качественные характеристики освоенности движений.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pStyle w:val="31"/>
            </w:pPr>
            <w:r w:rsidRPr="00702628">
              <w:rPr>
                <w:bCs/>
              </w:rPr>
              <w:t>Р:</w:t>
            </w:r>
            <w:r w:rsidRPr="00702628">
              <w:t xml:space="preserve"> </w:t>
            </w:r>
            <w:r w:rsidRPr="00702628">
              <w:rPr>
                <w:iCs/>
              </w:rPr>
              <w:t xml:space="preserve">целеполагание </w:t>
            </w:r>
            <w:r w:rsidRPr="00702628">
              <w:t xml:space="preserve">– ставить новые задачи в сотрудничестве </w:t>
            </w:r>
            <w:r w:rsidRPr="00702628">
              <w:br/>
              <w:t>с учителем.</w:t>
            </w:r>
          </w:p>
          <w:p w:rsidR="00674443" w:rsidRPr="00702628" w:rsidRDefault="00674443" w:rsidP="00702628">
            <w:pPr>
              <w:pStyle w:val="31"/>
            </w:pPr>
            <w:r w:rsidRPr="00702628">
              <w:rPr>
                <w:bCs/>
              </w:rPr>
              <w:t>П:</w:t>
            </w:r>
            <w:r w:rsidRPr="00702628">
              <w:t xml:space="preserve"> </w:t>
            </w:r>
            <w:r w:rsidRPr="00702628">
              <w:rPr>
                <w:iCs/>
              </w:rPr>
              <w:t>обще учебные</w:t>
            </w:r>
            <w:r w:rsidRPr="00702628">
              <w:t xml:space="preserve"> – контролировать и оценивать процесс в ходе выполнения упражнений.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планирование учебного сотрудничества 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– задавать вопросы, обращаться за помощью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 осознание своей этнической принадлежности.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Нравственно-этическая ориентация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–уважительное отношение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 истории и культуре других  народов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69"/>
        </w:trPr>
        <w:tc>
          <w:tcPr>
            <w:tcW w:w="666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lastRenderedPageBreak/>
              <w:t>I</w:t>
            </w: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15744" w:type="dxa"/>
            <w:gridSpan w:val="9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и спортивные игры на материале баскетбола (4 ч.)</w:t>
            </w:r>
          </w:p>
        </w:tc>
      </w:tr>
      <w:tr w:rsidR="00674443" w:rsidRPr="00702628" w:rsidTr="00231937">
        <w:trPr>
          <w:trHeight w:val="552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Комплекс упражнений для профилактики плоскостопия. Эстафеты с баскетбольным мячом.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Всестороннее и гармоничное физии-</w:t>
            </w:r>
            <w:proofErr w:type="spell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ческое</w:t>
            </w:r>
            <w:proofErr w:type="spell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и его связь с занятиями физической культурой и спортом.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адекватно воспринимать предложения и оценку учителя, товарищей.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 и личной ответственности за свои поступки.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3107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 Комплекс дыхательных упражнений.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Эстафеты с баскетбольным мячом.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Уметь технически правильно вести мяч с применением различных стоек и </w:t>
            </w: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перемещений.  </w:t>
            </w:r>
            <w:proofErr w:type="gramEnd"/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целеполагание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преобразовывать практическую задачу в образовательную;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контроль </w:t>
            </w:r>
            <w:proofErr w:type="gram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  самоконтроль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 использовать установленные правила в контроле способа решения задачи.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-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выбирать  наиболее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эффективные решения поставленной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50505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взаимодействие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 формулировать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собственное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мнение и позицию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Нравственно-этическая ориентация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 навыки сотрудничества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разных ситуациях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1970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 Комплекс упражнений для мышц глаз.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«Баскетбол без ведения мяча».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50505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целеполагание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 и удерживать учебную задачу.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50505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использовать общие приемы 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инициативное сотрудничество 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ставить  вопросы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и обращаться  за помощью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Смыслообразование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 адекватная 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мотивация  учебной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(социальная, учебно-познавательная, внешняя)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69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 Комплекс упражнений для формирования правильной осанки.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 «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Стрит-бол»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Физическая подготовка как система регулярных занятий по развитию 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физических качеств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адекватно воспринимать предложения и оценку учителя, товарищей.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 и личной ответственности за свои поступки.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69"/>
        </w:trPr>
        <w:tc>
          <w:tcPr>
            <w:tcW w:w="16410" w:type="dxa"/>
            <w:gridSpan w:val="1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lastRenderedPageBreak/>
              <w:t>II</w:t>
            </w:r>
            <w:r w:rsidRPr="0070262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    ЧЕТВЕРТЬ   (7 ч.)</w:t>
            </w:r>
          </w:p>
        </w:tc>
      </w:tr>
      <w:tr w:rsidR="00674443" w:rsidRPr="00702628" w:rsidTr="00231937">
        <w:trPr>
          <w:trHeight w:val="346"/>
        </w:trPr>
        <w:tc>
          <w:tcPr>
            <w:tcW w:w="660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  <w:proofErr w:type="spellStart"/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5750" w:type="dxa"/>
            <w:gridSpan w:val="10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и спортивные игры на материале баскетбола (1 ч.)</w:t>
            </w:r>
          </w:p>
        </w:tc>
      </w:tr>
      <w:tr w:rsidR="00674443" w:rsidRPr="00702628" w:rsidTr="00231937">
        <w:trPr>
          <w:trHeight w:val="2504"/>
        </w:trPr>
        <w:tc>
          <w:tcPr>
            <w:tcW w:w="30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Комплекс упражнений для профилактики плоскостопия. 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Игры: «Минус пять», «</w:t>
            </w:r>
            <w:proofErr w:type="spell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Стритбол</w:t>
            </w:r>
            <w:proofErr w:type="spell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Адаптивная физическая культура как система </w:t>
            </w:r>
            <w:proofErr w:type="spellStart"/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оздоро-вительных</w:t>
            </w:r>
            <w:proofErr w:type="spellEnd"/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физическими </w:t>
            </w:r>
            <w:proofErr w:type="spell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упраж</w:t>
            </w:r>
            <w:proofErr w:type="spell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-нениями по укреплению и сохранению здоровья, коррекции осанки и фигуры, профилактике утомления.</w:t>
            </w:r>
          </w:p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Описывают технику изучаемых игровых приемов и действий, осваивают их самостоятельно, выявляя и устраняя типичные ошибки.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pStyle w:val="31"/>
            </w:pPr>
            <w:r w:rsidRPr="00702628">
              <w:rPr>
                <w:bCs/>
              </w:rPr>
              <w:t>Р:</w:t>
            </w:r>
            <w:r w:rsidRPr="00702628">
              <w:t xml:space="preserve"> </w:t>
            </w:r>
            <w:r w:rsidRPr="00702628">
              <w:rPr>
                <w:iCs/>
              </w:rPr>
              <w:t>контроль и самоконтроль</w:t>
            </w:r>
            <w:r w:rsidRPr="00702628">
              <w:t xml:space="preserve"> – сличать способ действия и его результат с заданным эталоном с целью обнаружения отклонений и отличий от эталона.</w:t>
            </w:r>
          </w:p>
          <w:p w:rsidR="00674443" w:rsidRPr="00702628" w:rsidRDefault="00674443" w:rsidP="00702628">
            <w:pPr>
              <w:pStyle w:val="31"/>
            </w:pPr>
            <w:r w:rsidRPr="00702628">
              <w:rPr>
                <w:bCs/>
              </w:rPr>
              <w:t>П:</w:t>
            </w:r>
            <w:r w:rsidRPr="00702628">
              <w:t xml:space="preserve"> </w:t>
            </w:r>
            <w:r w:rsidRPr="00702628">
              <w:rPr>
                <w:iCs/>
              </w:rPr>
              <w:t>обще учебные</w:t>
            </w:r>
            <w:r w:rsidRPr="00702628">
              <w:t xml:space="preserve"> – ориентироваться в разнообразии способов решения задач. 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инициативное сотрудничество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– формулировать свои затруднения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– внутренняя позиция школьника на основе положительного отношения к уроку 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  культуры</w:t>
            </w:r>
            <w:proofErr w:type="gramEnd"/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319"/>
        </w:trPr>
        <w:tc>
          <w:tcPr>
            <w:tcW w:w="660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3765" w:type="dxa"/>
            <w:gridSpan w:val="8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и спортивные игры на материале волейбола (4 ч.)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432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 Комплекс дыхательных упражнений.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«Мяч в воздухе», «Кто точнее».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Структура занятий по развитию физических качеств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совместного освоения техники игровых приемов и действий, соблюдают правила безопасности.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pStyle w:val="31"/>
            </w:pPr>
            <w:r w:rsidRPr="00702628">
              <w:rPr>
                <w:bCs/>
              </w:rPr>
              <w:t>Р:</w:t>
            </w:r>
            <w:r w:rsidRPr="00702628">
              <w:t xml:space="preserve"> </w:t>
            </w:r>
            <w:r w:rsidRPr="00702628">
              <w:rPr>
                <w:iCs/>
              </w:rPr>
              <w:t>контроль и самоконтроль</w:t>
            </w:r>
            <w:r w:rsidRPr="00702628">
              <w:t xml:space="preserve"> – сличать способ действия и его результат с заданным эталоном с целью обнаружения отклонений и отличий от эталона.</w:t>
            </w:r>
          </w:p>
          <w:p w:rsidR="00674443" w:rsidRPr="00702628" w:rsidRDefault="00674443" w:rsidP="00702628">
            <w:pPr>
              <w:pStyle w:val="31"/>
            </w:pPr>
            <w:r w:rsidRPr="00702628">
              <w:rPr>
                <w:bCs/>
              </w:rPr>
              <w:t>П:</w:t>
            </w:r>
            <w:r w:rsidRPr="00702628">
              <w:t xml:space="preserve"> </w:t>
            </w:r>
            <w:r w:rsidRPr="00702628">
              <w:rPr>
                <w:iCs/>
              </w:rPr>
              <w:t>обще учебные</w:t>
            </w:r>
            <w:r w:rsidRPr="00702628">
              <w:t xml:space="preserve"> – ориентироваться в разнообразии способов решения задач.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инициативное сотрудничество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– формулировать свои затруднения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– внутренняя позиция школьника на основе положительного отношения к уроку 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  культуры</w:t>
            </w:r>
            <w:proofErr w:type="gramEnd"/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432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   Комплекс упражнений для мышц глаз.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Игра: «Пионербол с элементами волейбола».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подготовка как система регулярных тренировочных </w:t>
            </w:r>
            <w:proofErr w:type="spellStart"/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заня-тий</w:t>
            </w:r>
            <w:proofErr w:type="spellEnd"/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для повышения спортивного результата.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совместного освоения техники игровых приемов и действий, соблюдают правила безопасности.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целеполагание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 и удерживать учебную задачу;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установленные  правила в планировании способа  решения.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50505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702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ориентироваться в разнообразии 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способов  решения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702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планированиеучебного</w:t>
            </w:r>
            <w:proofErr w:type="spellEnd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сотрудничества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 слушать собеседника, задавать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использовать речь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–самостоятельность и личная ответственность за свои поступки, установка на здоровый образ жизни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550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 Комплекс упражнений для формирования правильной осанки.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«Мяч в воздухе", эстафеты.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История зарождения игры волейбол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совместного освоения техники игровых приемов и действий, соблюдают правила безопасности.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целеполагание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 и удерживать учебную задачу;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установленные  правила в планировании способа  решения.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50505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ориентироваться в разнообразии 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способов  решения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планированиеучебного</w:t>
            </w:r>
            <w:proofErr w:type="spellEnd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сотрудничества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 слушать собеседника, задавать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использовать речь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–самостоятельность и личная ответственность за свои поступки, установка на здоровый образ жизни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550"/>
        </w:trPr>
        <w:tc>
          <w:tcPr>
            <w:tcW w:w="30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  Общеразвивающие упражнения.   Комплекс упражнений для профилактики плоскостопия. 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«Мяч в воздухе», «Пионербол».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Основные правила развития физических качеств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совместного освоения техники игровых приемов и действий, соблюдают правила безопасности.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целеполагание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 и удерживать учебную задачу;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установленные  правила в планировании способа  решения.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50505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ориентироваться в разнообразии 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способов  решения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планированиеучебного</w:t>
            </w:r>
            <w:proofErr w:type="spellEnd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сотрудничества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 слушать собеседника, задавать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использовать речь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–самостоятельность и личная ответственность за свои поступки, установка на здоровый образ жизни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84"/>
        </w:trPr>
        <w:tc>
          <w:tcPr>
            <w:tcW w:w="660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5750" w:type="dxa"/>
            <w:gridSpan w:val="10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на материале гимнастики (2 ч.)</w:t>
            </w:r>
          </w:p>
        </w:tc>
      </w:tr>
      <w:tr w:rsidR="00674443" w:rsidRPr="00702628" w:rsidTr="00231937">
        <w:trPr>
          <w:trHeight w:val="1403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при занятиях гимнастикой. Общеразвивающие упражнения.   Комплекс дыхательных упражнений.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Игра «Чехарда», «Петушиный бой». 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История зарождения гимнастики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выполнять прыжковые упражнения в игровой ситуации.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коррекция –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вносить необходимые коррективы в действие после его 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завершения  на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основе его оценки и учета  сделанных ошибок.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–ориентироваться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разнообразии способов  решения задач; узнавать,  называть и определять объекты и явления окружающей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действительности</w:t>
            </w:r>
            <w:proofErr w:type="gramEnd"/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соответствии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50505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содержанием учебного предмета.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взаимодействие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формулировать собственное мнение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позицию; 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инициативное сотрудничество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 формулировать свои затруднения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Смыслообразование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 самооценка </w:t>
            </w:r>
            <w:proofErr w:type="spell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наоснове</w:t>
            </w:r>
            <w:proofErr w:type="spellEnd"/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Критериев успешной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учебной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1970"/>
        </w:trPr>
        <w:tc>
          <w:tcPr>
            <w:tcW w:w="30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   Комплекс упражнений для мышц глаз. Игры «Слон», «Чехарда».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Правила проведения самостоятельных занятий по коррекции осанки и телосложения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Подвижные игры. Правила игры. Корригирующие упражнения.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702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прогнозирование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предвидеть 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возможности  получения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конкретного результата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50505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решении задачи.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информационные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 получать и обрабатывать информацию;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– ставить и 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  проблемы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702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взаимодействие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 формулировать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собственное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мнение и позицию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Смыслообразование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 самооценка </w:t>
            </w:r>
            <w:proofErr w:type="spell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наоснове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критериев успешной учебной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gramEnd"/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430"/>
        </w:trPr>
        <w:tc>
          <w:tcPr>
            <w:tcW w:w="16410" w:type="dxa"/>
            <w:gridSpan w:val="12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</w:t>
            </w:r>
            <w:proofErr w:type="gramStart"/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(</w:t>
            </w:r>
            <w:proofErr w:type="gramEnd"/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10 </w:t>
            </w: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.)</w:t>
            </w:r>
          </w:p>
        </w:tc>
      </w:tr>
      <w:tr w:rsidR="00674443" w:rsidRPr="00702628" w:rsidTr="00231937">
        <w:trPr>
          <w:trHeight w:val="430"/>
        </w:trPr>
        <w:tc>
          <w:tcPr>
            <w:tcW w:w="675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 V</w:t>
            </w:r>
          </w:p>
        </w:tc>
        <w:tc>
          <w:tcPr>
            <w:tcW w:w="15735" w:type="dxa"/>
            <w:gridSpan w:val="8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и на материале гимнастики (3 ч.)</w:t>
            </w:r>
          </w:p>
        </w:tc>
      </w:tr>
      <w:tr w:rsidR="00674443" w:rsidRPr="00702628" w:rsidTr="00231937">
        <w:trPr>
          <w:trHeight w:val="430"/>
        </w:trPr>
        <w:tc>
          <w:tcPr>
            <w:tcW w:w="30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5" w:type="dxa"/>
            <w:gridSpan w:val="3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3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 Комплекс упражнений для формирования правильной осанки.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«Мяч в воздухе", эстафеты.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закаливания организма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Взаимодействуют со сверстниками в процессе совместного освоения техники игровых приемов и действий, 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соблюдают правила безопасности.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целеполагание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формулировать и удерживать учебную задачу;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установленные  правила в планировании способа  решения.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50505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ориентироваться в разнообразии 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способов  решения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планированиеучебного</w:t>
            </w:r>
            <w:proofErr w:type="spellEnd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сотрудничества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 слушать собеседника, задавать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использовать речь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–самостоятельность и личная ответственность за свои поступки, установка на здоровый образ жизни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430"/>
        </w:trPr>
        <w:tc>
          <w:tcPr>
            <w:tcW w:w="30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75" w:type="dxa"/>
            <w:gridSpan w:val="3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3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   Комплекс упражнений для профилактики плоскостопия.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«Чехарда», «Петушиный бой».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Физическая нагрузка как чередование физической работы и отдыха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выполнять прыжковые упражнения в игровой ситуации.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самостоятельно выделять и формулировать познавательные цели.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принимать и сохранять учебную задачу при выполнении упражнений.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контролировать действия партнера.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 трудолюбия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и упорства в достижении целей.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048"/>
        </w:trPr>
        <w:tc>
          <w:tcPr>
            <w:tcW w:w="30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5" w:type="dxa"/>
            <w:gridSpan w:val="3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3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   Комплекс дыхательных упражнений.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Гимнастическая полоса препятствий.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Простейшие приемы восстановительного массажа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выполнять гимнастические упражнения в соревновательном темпе.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планировать свои действия в соответствии с поставленной задачей.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Формирование желания учиться, осознание значения физического развития для человека.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465"/>
        </w:trPr>
        <w:tc>
          <w:tcPr>
            <w:tcW w:w="675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70262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V</w:t>
            </w:r>
          </w:p>
        </w:tc>
        <w:tc>
          <w:tcPr>
            <w:tcW w:w="15735" w:type="dxa"/>
            <w:gridSpan w:val="8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на материале лыжной подготовки (7 ч.)</w:t>
            </w:r>
          </w:p>
        </w:tc>
      </w:tr>
      <w:tr w:rsidR="00674443" w:rsidRPr="00702628" w:rsidTr="00231937">
        <w:trPr>
          <w:trHeight w:val="2070"/>
        </w:trPr>
        <w:tc>
          <w:tcPr>
            <w:tcW w:w="30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5" w:type="dxa"/>
            <w:gridSpan w:val="3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3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Игры: «Пустое место»,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«Занять место»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История зарождения лыжного спорта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и проводить эстафеты на лыжах.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использовать общие приемы решения поставленных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принимать и сохранять учебную задачу при выполнении упражнений и участии в игре.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использовать речь для регуляции своего действия.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управлять эмоциями при общении со сверстниками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1119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5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  <w:gridSpan w:val="2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Игры :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«У кого меньше шагов?»,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«Кто дальше», «Финские гонки»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Описывать технику передвижения на лыжах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Р.:  использовать передвижение на лыжах в организации активного отдыха.</w:t>
            </w:r>
          </w:p>
          <w:p w:rsidR="00674443" w:rsidRPr="00702628" w:rsidRDefault="00674443" w:rsidP="0070262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П.: моделировать способы передвижения на лыжах в зависимости от особенностей лыжной трассы.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К.: взаимодействовать со сверстниками в процессе совместного освоения техники передвижения на лыжах.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–самостоятельность и личная ответственность за свои поступки, установка на здоровый образ жизни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550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75" w:type="dxa"/>
            <w:gridSpan w:val="3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3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Игры: «Накаты»,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«Тревога»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планирования </w:t>
            </w:r>
            <w:proofErr w:type="spell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трениировочных</w:t>
            </w:r>
            <w:proofErr w:type="spell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по спортивному совершенствованию, их структура и содержание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и проводить эстафеты на лыжах.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целеполагание 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ставить  новые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задачи в  сотрудничестве с учителем.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информационные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–искать и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выделять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необходимую информацию, анализировать ее, строить рассуждение, обобщать.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взаимодействие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 слушать 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собеседника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задавать вопросы, строить для партнера  понятные рассуждения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 внутренняя позиция школьника на основе положительного отношения к школе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196"/>
        </w:trPr>
        <w:tc>
          <w:tcPr>
            <w:tcW w:w="30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5" w:type="dxa"/>
            <w:gridSpan w:val="3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3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Игры: «Кто дальше прокатит»,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«Слалом»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технически выполнять лыжные ходы в игровых ситуациях.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П: использовать общие приемы решения поставленных задач. Р: планировать свои действия в соответствии с поставленной задачей и условиями ее реализации. </w:t>
            </w:r>
          </w:p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использовать речь для регуляции своего действия.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Развитие мотивов учебной деятельности и осознание личностного смысла учения.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550"/>
        </w:trPr>
        <w:tc>
          <w:tcPr>
            <w:tcW w:w="30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5" w:type="dxa"/>
            <w:gridSpan w:val="3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3" w:type="dxa"/>
            <w:gridSpan w:val="2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Игры: «Слалом с воротами»,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«Собери флажки».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Правила и гигиенические требования к проведению восстановительных процедур.</w:t>
            </w:r>
          </w:p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технически правильно выполнять спуски в высокой и средней стойке.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самостоятельно выделять и формулировать познавательные цели.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осуществлять действия по образцу и заданному правилу.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договариваться и приходить к общему решению в совместной деятельности.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Формирование установки на безопасный и здоровый образ жизни.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1917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75" w:type="dxa"/>
            <w:gridSpan w:val="3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3" w:type="dxa"/>
            <w:gridSpan w:val="2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Игры: «Кто дальше прокатит», «Эстафета-биатлон», «Слалом с воротами».</w:t>
            </w:r>
          </w:p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технически правильно выполнять спуски в высокой и средней стойке.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самостоятельно выделять и формулировать познавательные цели.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осуществлять действия по образцу и заданному правилу.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договариваться и приходить к общему решению в совместной деятельности.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Формирование установки на безопасный и здоровый образ жизни.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209"/>
        </w:trPr>
        <w:tc>
          <w:tcPr>
            <w:tcW w:w="300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5" w:type="dxa"/>
            <w:gridSpan w:val="3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3" w:type="dxa"/>
            <w:gridSpan w:val="2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Эстафеты и игры на лыжах.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Составление плана самостоятельных занятий спортивной подготовкой с учетом индивидуальных показаний здоровья и физического развития.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и проводить эстафеты на лыжах.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определять и кратко характеризовать физическую культуру как занятия физическими упражнениями.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планировать свои действия в соответствии с поставленной задачей.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использовать речь для регуляции своего действия.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со сверстниками и взрослыми.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14"/>
        </w:trPr>
        <w:tc>
          <w:tcPr>
            <w:tcW w:w="16410" w:type="dxa"/>
            <w:gridSpan w:val="12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2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proofErr w:type="gramStart"/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  (</w:t>
            </w:r>
            <w:proofErr w:type="gramEnd"/>
            <w:r w:rsidRPr="00702628">
              <w:rPr>
                <w:rFonts w:ascii="Times New Roman" w:hAnsi="Times New Roman" w:cs="Times New Roman"/>
                <w:b/>
                <w:sz w:val="24"/>
                <w:szCs w:val="24"/>
              </w:rPr>
              <w:t>8 ч.)</w:t>
            </w:r>
          </w:p>
        </w:tc>
      </w:tr>
      <w:tr w:rsidR="00674443" w:rsidRPr="00702628" w:rsidTr="00231937">
        <w:trPr>
          <w:trHeight w:val="360"/>
        </w:trPr>
        <w:tc>
          <w:tcPr>
            <w:tcW w:w="666" w:type="dxa"/>
            <w:gridSpan w:val="3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 I</w:t>
            </w:r>
          </w:p>
        </w:tc>
        <w:tc>
          <w:tcPr>
            <w:tcW w:w="15744" w:type="dxa"/>
            <w:gridSpan w:val="9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Подвижные игры и спортивные игры на материале легкой атлетике (8 ч.)</w:t>
            </w:r>
          </w:p>
        </w:tc>
      </w:tr>
      <w:tr w:rsidR="00674443" w:rsidRPr="00702628" w:rsidTr="00231937">
        <w:trPr>
          <w:trHeight w:val="269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Комплекс упражнений для формирования правильной осанки.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«Салки с прыжками», «Веселая скакалка».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История зарождения легкой атлетики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Р: адекватно воспринимать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и оценку учителя, товарищей.</w:t>
            </w:r>
          </w:p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 и личной ответственности за свои поступки.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69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Комплекс упражнений для профилактики плоскостопия.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«Третий лишний», «Охотники и утки».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выполнением движений с использованием 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эталонного образца, нахождение ошибок и их исправление.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адекватно воспринимать предложения и оценку учителя, товарищей.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К: формулировать собственное мнение и позицию.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самостоятельности и личной ответственности за свои поступки.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550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Комплекс дыхательных упражнений.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Игры. «Салки», «Мячом в цель».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Дыхательная гимнастика </w:t>
            </w:r>
            <w:proofErr w:type="gramStart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во время </w:t>
            </w:r>
            <w:proofErr w:type="gramEnd"/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 после занятий физическими упражнениями.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pStyle w:val="24"/>
              <w:jc w:val="both"/>
            </w:pPr>
            <w:r w:rsidRPr="00702628">
              <w:rPr>
                <w:bCs/>
              </w:rPr>
              <w:t>Р:</w:t>
            </w:r>
            <w:r w:rsidRPr="00702628">
              <w:t xml:space="preserve"> </w:t>
            </w:r>
            <w:r w:rsidRPr="00702628">
              <w:rPr>
                <w:iCs/>
              </w:rPr>
              <w:t xml:space="preserve">контроль и самоконтроль </w:t>
            </w:r>
            <w:r w:rsidRPr="00702628">
              <w:t xml:space="preserve">– сличать способ действия и его результат с заданным эталоном с целью обнаружения отклонений и отличий от эталона.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sz w:val="24"/>
                <w:szCs w:val="24"/>
              </w:rPr>
              <w:t>П: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обще учебные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– выбирать наиболее эффективные способы решения задач. </w:t>
            </w:r>
            <w:r w:rsidRPr="00702628">
              <w:rPr>
                <w:rFonts w:ascii="Times New Roman" w:hAnsi="Times New Roman" w:cs="Times New Roman"/>
                <w:bCs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628">
              <w:rPr>
                <w:rFonts w:ascii="Times New Roman" w:hAnsi="Times New Roman" w:cs="Times New Roman"/>
                <w:iCs/>
                <w:sz w:val="24"/>
                <w:szCs w:val="24"/>
              </w:rPr>
              <w:t>планирование учебного сотрудничества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 – задавать вопросы, обращаться за помощью; определять общую цель и пути ее достижения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 принятие образа «хорошего ученика», осознание ответственности за общее дело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550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Комплекс упражнений для мышц глаз. Игра «Выбить мяч», «Русская лапта».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контроль и самоконтроль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–различать способ и результат действия.               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выбирать  наиболее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эффективные способы решения учебных задач. 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взаимодействие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 вести 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 диалог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по технике метания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 принятие образа «хорошего ученика», осознание ответственности за общее дело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550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Комплекс упражнений для формирования правильной осанки. Игра: «Лапта».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Ведение дневника самонаблюдения: регистрация по учебным четвертям динамики показателей физического развития и физической </w:t>
            </w: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подготовленности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702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планирование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применять установленные 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  в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планировании  способа  решения задачи. </w:t>
            </w: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контролировать и оценивать процесс в ходе выполнения упражнений.                  </w:t>
            </w: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70262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планирование  учебного</w:t>
            </w:r>
            <w:proofErr w:type="gramEnd"/>
            <w:r w:rsidRPr="0070262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  сотрудничества - 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задавать  вопросы,  обращаться за помощью.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 и личной ответственности за свои поступки.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1971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Комплекс упражнений для профилактики плоскостопия.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«Русская лапта».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адекватно воспринимать предложения и оценку учителя, товарищей.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 и личной ответственности за свои поступки.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550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Комплекс дыхательных упражнений.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«Палочка выручалочка».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Измерение частоты сердечных сокращений во время занятий и регулирование величины нагрузки в соответствии с заданными режимами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адекватно воспринимать предложения и оценку учителя, товарищей.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 и личной ответственности за свои поступки.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550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Комплекс упражнений для мышц глаз.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«Чижик».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Содержание домашних занятий по развитию физических качеств и освоению двигательных действий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контроль и самоконтроль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–различать способ и результат действия.               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П: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выбирать  наиболее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эффективные способы решения учебных задач. 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К:</w:t>
            </w:r>
            <w:r w:rsidRPr="007026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взаимодействие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 вести </w:t>
            </w:r>
            <w:proofErr w:type="gramStart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 диалог</w:t>
            </w:r>
            <w:proofErr w:type="gramEnd"/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по технике метания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Самоопределение</w:t>
            </w:r>
            <w:r w:rsidRPr="007026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– принятие образа «хорошего ученика», осознание ответственности за общее дело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027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 Комплекс упражнений для формирования правильной осанки.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«Русская лапта»</w:t>
            </w: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занятий физической культурой.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адекватно воспринимать предложения и оценку учителя, товарищей.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качеств личности.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443" w:rsidRPr="00702628" w:rsidTr="00231937">
        <w:trPr>
          <w:trHeight w:val="2027"/>
        </w:trPr>
        <w:tc>
          <w:tcPr>
            <w:tcW w:w="30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0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8" w:type="dxa"/>
            <w:gridSpan w:val="4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упражнения. Комплекс упражнений для профилактики плоскостопия. 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Игра «Русская лапта».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674443" w:rsidRPr="00702628" w:rsidRDefault="00674443" w:rsidP="007026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Ведение дневника самонаблюдения.</w:t>
            </w:r>
          </w:p>
        </w:tc>
        <w:tc>
          <w:tcPr>
            <w:tcW w:w="235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и предупреждения травматизма во время занятий физкультурой.</w:t>
            </w:r>
          </w:p>
        </w:tc>
        <w:tc>
          <w:tcPr>
            <w:tcW w:w="4260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П: ориентироваться в разнообразии способов решения задач.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Р: адекватно воспринимать предложения и оценку учителя, товарищей.</w:t>
            </w:r>
          </w:p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К: формулировать собственное мнение и позицию.</w:t>
            </w:r>
          </w:p>
        </w:tc>
        <w:tc>
          <w:tcPr>
            <w:tcW w:w="2977" w:type="dxa"/>
          </w:tcPr>
          <w:p w:rsidR="00674443" w:rsidRPr="00702628" w:rsidRDefault="00674443" w:rsidP="007026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628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 и личной ответственности за свои поступки.</w:t>
            </w:r>
          </w:p>
        </w:tc>
        <w:tc>
          <w:tcPr>
            <w:tcW w:w="992" w:type="dxa"/>
          </w:tcPr>
          <w:p w:rsidR="00674443" w:rsidRPr="00702628" w:rsidRDefault="00674443" w:rsidP="00702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74443" w:rsidRPr="00702628" w:rsidRDefault="00674443" w:rsidP="00702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4443" w:rsidRPr="00702628" w:rsidRDefault="00674443" w:rsidP="0070262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  <w:sectPr w:rsidR="00674443" w:rsidRPr="00702628" w:rsidSect="00C1655A">
          <w:pgSz w:w="16838" w:h="11906" w:orient="landscape"/>
          <w:pgMar w:top="284" w:right="731" w:bottom="284" w:left="284" w:header="709" w:footer="709" w:gutter="0"/>
          <w:cols w:space="708"/>
          <w:docGrid w:linePitch="360"/>
        </w:sectPr>
      </w:pPr>
    </w:p>
    <w:p w:rsidR="00674443" w:rsidRPr="00702628" w:rsidRDefault="00674443" w:rsidP="00702628">
      <w:pPr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74443" w:rsidRPr="00702628" w:rsidRDefault="00674443" w:rsidP="00702628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02628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674443" w:rsidRPr="00702628" w:rsidRDefault="00674443" w:rsidP="00702628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2628">
        <w:rPr>
          <w:rFonts w:ascii="Times New Roman" w:hAnsi="Times New Roman" w:cs="Times New Roman"/>
          <w:b/>
          <w:sz w:val="24"/>
          <w:szCs w:val="24"/>
        </w:rPr>
        <w:t xml:space="preserve">Список литературы для учителя:  </w:t>
      </w:r>
    </w:p>
    <w:p w:rsidR="00674443" w:rsidRPr="00702628" w:rsidRDefault="00674443" w:rsidP="00702628">
      <w:pPr>
        <w:pStyle w:val="ParagraphStyle"/>
        <w:spacing w:before="120"/>
        <w:ind w:firstLine="360"/>
        <w:jc w:val="both"/>
        <w:rPr>
          <w:rFonts w:ascii="Times New Roman" w:hAnsi="Times New Roman"/>
          <w:b/>
        </w:rPr>
      </w:pPr>
      <w:r w:rsidRPr="00702628">
        <w:rPr>
          <w:rFonts w:ascii="Times New Roman" w:hAnsi="Times New Roman"/>
          <w:b/>
        </w:rPr>
        <w:t xml:space="preserve">    </w:t>
      </w:r>
    </w:p>
    <w:p w:rsidR="00674443" w:rsidRPr="00702628" w:rsidRDefault="00674443" w:rsidP="00702628">
      <w:pPr>
        <w:pStyle w:val="ParagraphStyle"/>
        <w:tabs>
          <w:tab w:val="left" w:pos="360"/>
        </w:tabs>
        <w:ind w:firstLine="360"/>
        <w:jc w:val="both"/>
        <w:rPr>
          <w:rFonts w:ascii="Times New Roman" w:hAnsi="Times New Roman"/>
        </w:rPr>
      </w:pPr>
      <w:r w:rsidRPr="00702628">
        <w:rPr>
          <w:rFonts w:ascii="Times New Roman" w:hAnsi="Times New Roman"/>
        </w:rPr>
        <w:t xml:space="preserve">1. </w:t>
      </w:r>
      <w:r w:rsidRPr="00702628">
        <w:rPr>
          <w:rFonts w:ascii="Times New Roman" w:hAnsi="Times New Roman"/>
          <w:i/>
          <w:iCs/>
        </w:rPr>
        <w:t>Лях, В. И.</w:t>
      </w:r>
      <w:r w:rsidRPr="00702628">
        <w:rPr>
          <w:rFonts w:ascii="Times New Roman" w:hAnsi="Times New Roman"/>
        </w:rPr>
        <w:t xml:space="preserve"> Физическая культура. 5-7 классы: учеб</w:t>
      </w:r>
      <w:proofErr w:type="gramStart"/>
      <w:r w:rsidRPr="00702628">
        <w:rPr>
          <w:rFonts w:ascii="Times New Roman" w:hAnsi="Times New Roman"/>
        </w:rPr>
        <w:t>. для</w:t>
      </w:r>
      <w:proofErr w:type="gramEnd"/>
      <w:r w:rsidRPr="00702628">
        <w:rPr>
          <w:rFonts w:ascii="Times New Roman" w:hAnsi="Times New Roman"/>
        </w:rPr>
        <w:t xml:space="preserve"> </w:t>
      </w:r>
      <w:proofErr w:type="spellStart"/>
      <w:r w:rsidRPr="00702628">
        <w:rPr>
          <w:rFonts w:ascii="Times New Roman" w:hAnsi="Times New Roman"/>
        </w:rPr>
        <w:t>общеобразоват</w:t>
      </w:r>
      <w:proofErr w:type="spellEnd"/>
      <w:r w:rsidRPr="00702628">
        <w:rPr>
          <w:rFonts w:ascii="Times New Roman" w:hAnsi="Times New Roman"/>
        </w:rPr>
        <w:t>. учреждений / В. И. Лях. – М.: Просвещение, 2010.</w:t>
      </w:r>
    </w:p>
    <w:p w:rsidR="00674443" w:rsidRPr="00702628" w:rsidRDefault="00674443" w:rsidP="00702628">
      <w:pPr>
        <w:pStyle w:val="ParagraphStyle"/>
        <w:tabs>
          <w:tab w:val="left" w:pos="360"/>
        </w:tabs>
        <w:ind w:firstLine="360"/>
        <w:jc w:val="both"/>
        <w:rPr>
          <w:rFonts w:ascii="Times New Roman" w:hAnsi="Times New Roman"/>
        </w:rPr>
      </w:pPr>
      <w:r w:rsidRPr="00702628">
        <w:rPr>
          <w:rFonts w:ascii="Times New Roman" w:hAnsi="Times New Roman"/>
        </w:rPr>
        <w:t xml:space="preserve">2. </w:t>
      </w:r>
      <w:r w:rsidRPr="00702628">
        <w:rPr>
          <w:rFonts w:ascii="Times New Roman" w:hAnsi="Times New Roman"/>
          <w:i/>
          <w:iCs/>
        </w:rPr>
        <w:t>Лях В. И.</w:t>
      </w:r>
      <w:r w:rsidRPr="00702628">
        <w:rPr>
          <w:rFonts w:ascii="Times New Roman" w:hAnsi="Times New Roman"/>
        </w:rPr>
        <w:t xml:space="preserve"> Программы общеобразовательных учреждений: Комплексная программа физического воспитания учащихся 5-9 классов / В. И. Лях. – М.: Просвещение, 2011.</w:t>
      </w:r>
    </w:p>
    <w:p w:rsidR="00674443" w:rsidRPr="00702628" w:rsidRDefault="00674443" w:rsidP="00702628">
      <w:pPr>
        <w:pStyle w:val="ParagraphStyle"/>
        <w:tabs>
          <w:tab w:val="left" w:pos="360"/>
        </w:tabs>
        <w:ind w:firstLine="360"/>
        <w:jc w:val="both"/>
        <w:rPr>
          <w:rFonts w:ascii="Times New Roman" w:hAnsi="Times New Roman"/>
        </w:rPr>
      </w:pPr>
      <w:r w:rsidRPr="00702628">
        <w:rPr>
          <w:rFonts w:ascii="Times New Roman" w:hAnsi="Times New Roman"/>
          <w:i/>
        </w:rPr>
        <w:t xml:space="preserve">3. </w:t>
      </w:r>
      <w:proofErr w:type="spellStart"/>
      <w:r w:rsidRPr="00702628">
        <w:rPr>
          <w:rFonts w:ascii="Times New Roman" w:hAnsi="Times New Roman"/>
          <w:i/>
        </w:rPr>
        <w:t>Виленский</w:t>
      </w:r>
      <w:proofErr w:type="spellEnd"/>
      <w:r w:rsidRPr="00702628">
        <w:rPr>
          <w:rFonts w:ascii="Times New Roman" w:hAnsi="Times New Roman"/>
          <w:i/>
        </w:rPr>
        <w:t xml:space="preserve"> М.Я</w:t>
      </w:r>
      <w:r w:rsidRPr="00702628">
        <w:rPr>
          <w:rFonts w:ascii="Times New Roman" w:hAnsi="Times New Roman"/>
        </w:rPr>
        <w:t>. Физическая культура. 5-7 классы: учеб</w:t>
      </w:r>
      <w:proofErr w:type="gramStart"/>
      <w:r w:rsidRPr="00702628">
        <w:rPr>
          <w:rFonts w:ascii="Times New Roman" w:hAnsi="Times New Roman"/>
        </w:rPr>
        <w:t>. для</w:t>
      </w:r>
      <w:proofErr w:type="gramEnd"/>
      <w:r w:rsidRPr="00702628">
        <w:rPr>
          <w:rFonts w:ascii="Times New Roman" w:hAnsi="Times New Roman"/>
        </w:rPr>
        <w:t xml:space="preserve"> </w:t>
      </w:r>
      <w:proofErr w:type="spellStart"/>
      <w:r w:rsidRPr="00702628">
        <w:rPr>
          <w:rFonts w:ascii="Times New Roman" w:hAnsi="Times New Roman"/>
        </w:rPr>
        <w:t>общеобразоват</w:t>
      </w:r>
      <w:proofErr w:type="spellEnd"/>
      <w:r w:rsidRPr="00702628">
        <w:rPr>
          <w:rFonts w:ascii="Times New Roman" w:hAnsi="Times New Roman"/>
        </w:rPr>
        <w:t xml:space="preserve">. учреждений. / М.Я. </w:t>
      </w:r>
      <w:proofErr w:type="spellStart"/>
      <w:r w:rsidRPr="00702628">
        <w:rPr>
          <w:rFonts w:ascii="Times New Roman" w:hAnsi="Times New Roman"/>
        </w:rPr>
        <w:t>Виленский</w:t>
      </w:r>
      <w:proofErr w:type="spellEnd"/>
      <w:r w:rsidRPr="00702628">
        <w:rPr>
          <w:rFonts w:ascii="Times New Roman" w:hAnsi="Times New Roman"/>
        </w:rPr>
        <w:t>.</w:t>
      </w:r>
    </w:p>
    <w:p w:rsidR="00674443" w:rsidRPr="00702628" w:rsidRDefault="00674443" w:rsidP="007026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 xml:space="preserve">      </w:t>
      </w:r>
      <w:r w:rsidRPr="00702628">
        <w:rPr>
          <w:rFonts w:ascii="Times New Roman" w:hAnsi="Times New Roman" w:cs="Times New Roman"/>
          <w:i/>
          <w:sz w:val="24"/>
          <w:szCs w:val="24"/>
        </w:rPr>
        <w:t>4</w:t>
      </w:r>
      <w:r w:rsidRPr="00702628">
        <w:rPr>
          <w:rFonts w:ascii="Times New Roman" w:hAnsi="Times New Roman" w:cs="Times New Roman"/>
          <w:sz w:val="24"/>
          <w:szCs w:val="24"/>
        </w:rPr>
        <w:t xml:space="preserve">. </w:t>
      </w:r>
      <w:r w:rsidRPr="00702628">
        <w:rPr>
          <w:rFonts w:ascii="Times New Roman" w:hAnsi="Times New Roman" w:cs="Times New Roman"/>
          <w:i/>
          <w:iCs/>
          <w:sz w:val="24"/>
          <w:szCs w:val="24"/>
        </w:rPr>
        <w:t>Лях В. И.</w:t>
      </w:r>
      <w:r w:rsidRPr="00702628">
        <w:rPr>
          <w:rFonts w:ascii="Times New Roman" w:hAnsi="Times New Roman" w:cs="Times New Roman"/>
          <w:sz w:val="24"/>
          <w:szCs w:val="24"/>
        </w:rPr>
        <w:t xml:space="preserve"> Учебник по физические культуры для 8-9 классов В.И. Лях. – М.: Просвещение. 2010.</w:t>
      </w:r>
    </w:p>
    <w:p w:rsidR="00674443" w:rsidRPr="00702628" w:rsidRDefault="00674443" w:rsidP="00702628">
      <w:pPr>
        <w:pStyle w:val="ParagraphStyle"/>
        <w:tabs>
          <w:tab w:val="left" w:pos="360"/>
        </w:tabs>
        <w:ind w:firstLine="360"/>
        <w:jc w:val="both"/>
        <w:rPr>
          <w:rFonts w:ascii="Times New Roman" w:hAnsi="Times New Roman"/>
        </w:rPr>
      </w:pPr>
      <w:r w:rsidRPr="00702628">
        <w:rPr>
          <w:rFonts w:ascii="Times New Roman" w:hAnsi="Times New Roman"/>
        </w:rPr>
        <w:t xml:space="preserve"> </w:t>
      </w:r>
      <w:r w:rsidRPr="00702628">
        <w:rPr>
          <w:rFonts w:ascii="Times New Roman" w:hAnsi="Times New Roman"/>
          <w:i/>
        </w:rPr>
        <w:t xml:space="preserve">5. Федорова Н.А. </w:t>
      </w:r>
      <w:r w:rsidRPr="00702628">
        <w:rPr>
          <w:rFonts w:ascii="Times New Roman" w:hAnsi="Times New Roman"/>
        </w:rPr>
        <w:t>Физическая культура: подвижные игры: 5 – 8 классы. ФГОС/ Н.А. Федорова. – М.: Издательство «Экзамен», 2016 – 63 с. (Серия «Учебно-методический комплект»)</w:t>
      </w:r>
    </w:p>
    <w:p w:rsidR="00674443" w:rsidRPr="00702628" w:rsidRDefault="00674443" w:rsidP="007026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4443" w:rsidRPr="00702628" w:rsidRDefault="00674443" w:rsidP="00702628">
      <w:pPr>
        <w:pStyle w:val="ParagraphStyle"/>
        <w:tabs>
          <w:tab w:val="left" w:pos="360"/>
        </w:tabs>
        <w:ind w:firstLine="360"/>
        <w:jc w:val="both"/>
        <w:rPr>
          <w:rFonts w:ascii="Times New Roman" w:hAnsi="Times New Roman"/>
        </w:rPr>
      </w:pPr>
    </w:p>
    <w:p w:rsidR="00674443" w:rsidRPr="00702628" w:rsidRDefault="00674443" w:rsidP="0070262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628">
        <w:rPr>
          <w:rFonts w:ascii="Times New Roman" w:hAnsi="Times New Roman" w:cs="Times New Roman"/>
          <w:b/>
          <w:sz w:val="24"/>
          <w:szCs w:val="24"/>
        </w:rPr>
        <w:t>Список литературы для учащихся:</w:t>
      </w:r>
    </w:p>
    <w:p w:rsidR="00674443" w:rsidRPr="00702628" w:rsidRDefault="00674443" w:rsidP="007026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Учебник по физической культуре для 5-7 классов В.И. Лях «Просвещение» 2010».</w:t>
      </w:r>
    </w:p>
    <w:p w:rsidR="00674443" w:rsidRPr="00702628" w:rsidRDefault="00674443" w:rsidP="007026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628">
        <w:rPr>
          <w:rFonts w:ascii="Times New Roman" w:hAnsi="Times New Roman" w:cs="Times New Roman"/>
          <w:sz w:val="24"/>
          <w:szCs w:val="24"/>
        </w:rPr>
        <w:t>Учебник по физической культуре для 8-9 классов В.И. Лях «Просвещение» 2010».</w:t>
      </w:r>
    </w:p>
    <w:p w:rsidR="00674443" w:rsidRPr="00702628" w:rsidRDefault="00674443" w:rsidP="007026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74443" w:rsidRPr="00702628" w:rsidSect="008F2068">
          <w:pgSz w:w="11906" w:h="16838"/>
          <w:pgMar w:top="284" w:right="707" w:bottom="731" w:left="1134" w:header="709" w:footer="709" w:gutter="0"/>
          <w:cols w:space="708"/>
          <w:docGrid w:linePitch="360"/>
        </w:sectPr>
      </w:pPr>
      <w:r w:rsidRPr="00702628">
        <w:rPr>
          <w:rFonts w:ascii="Times New Roman" w:hAnsi="Times New Roman" w:cs="Times New Roman"/>
          <w:sz w:val="24"/>
          <w:szCs w:val="24"/>
        </w:rPr>
        <w:t xml:space="preserve">Учебник по физические культуре для 5-7 классов М.Я. </w:t>
      </w:r>
      <w:proofErr w:type="spellStart"/>
      <w:r w:rsidRPr="00702628">
        <w:rPr>
          <w:rFonts w:ascii="Times New Roman" w:hAnsi="Times New Roman" w:cs="Times New Roman"/>
          <w:sz w:val="24"/>
          <w:szCs w:val="24"/>
        </w:rPr>
        <w:t>Виленский</w:t>
      </w:r>
      <w:proofErr w:type="spellEnd"/>
      <w:r w:rsidRPr="00702628">
        <w:rPr>
          <w:rFonts w:ascii="Times New Roman" w:hAnsi="Times New Roman" w:cs="Times New Roman"/>
          <w:sz w:val="24"/>
          <w:szCs w:val="24"/>
        </w:rPr>
        <w:t xml:space="preserve"> «Просвещение» 2013».</w:t>
      </w:r>
    </w:p>
    <w:p w:rsidR="00864C56" w:rsidRPr="00702628" w:rsidRDefault="00864C56" w:rsidP="00702628">
      <w:pPr>
        <w:tabs>
          <w:tab w:val="left" w:pos="721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864C56" w:rsidRPr="00702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EE1" w:rsidRDefault="007C3EE1">
      <w:pPr>
        <w:spacing w:line="240" w:lineRule="auto"/>
      </w:pPr>
      <w:r>
        <w:separator/>
      </w:r>
    </w:p>
  </w:endnote>
  <w:endnote w:type="continuationSeparator" w:id="0">
    <w:p w:rsidR="007C3EE1" w:rsidRDefault="007C3E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42782"/>
      <w:docPartObj>
        <w:docPartGallery w:val="Page Numbers (Bottom of Page)"/>
        <w:docPartUnique/>
      </w:docPartObj>
    </w:sdtPr>
    <w:sdtContent>
      <w:p w:rsidR="00674443" w:rsidRDefault="00674443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2628">
          <w:rPr>
            <w:noProof/>
          </w:rPr>
          <w:t>58</w:t>
        </w:r>
        <w:r>
          <w:rPr>
            <w:noProof/>
          </w:rPr>
          <w:fldChar w:fldCharType="end"/>
        </w:r>
      </w:p>
    </w:sdtContent>
  </w:sdt>
  <w:p w:rsidR="00674443" w:rsidRDefault="0067444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EE1" w:rsidRDefault="007C3EE1">
      <w:pPr>
        <w:spacing w:after="0"/>
      </w:pPr>
      <w:r>
        <w:separator/>
      </w:r>
    </w:p>
  </w:footnote>
  <w:footnote w:type="continuationSeparator" w:id="0">
    <w:p w:rsidR="007C3EE1" w:rsidRDefault="007C3EE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0BDC606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913229C"/>
    <w:multiLevelType w:val="hybridMultilevel"/>
    <w:tmpl w:val="496AB9A2"/>
    <w:lvl w:ilvl="0" w:tplc="CFCC56DA">
      <w:start w:val="3"/>
      <w:numFmt w:val="upperRoman"/>
      <w:lvlText w:val="%1."/>
      <w:lvlJc w:val="left"/>
      <w:pPr>
        <w:ind w:left="200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>
    <w:nsid w:val="1F4C6061"/>
    <w:multiLevelType w:val="hybridMultilevel"/>
    <w:tmpl w:val="12B2AC5E"/>
    <w:lvl w:ilvl="0" w:tplc="086C63EE">
      <w:start w:val="1"/>
      <w:numFmt w:val="decimal"/>
      <w:lvlText w:val="%1."/>
      <w:lvlJc w:val="left"/>
      <w:pPr>
        <w:ind w:left="2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35" w:hanging="360"/>
      </w:pPr>
    </w:lvl>
    <w:lvl w:ilvl="2" w:tplc="0419001B" w:tentative="1">
      <w:start w:val="1"/>
      <w:numFmt w:val="lowerRoman"/>
      <w:lvlText w:val="%3."/>
      <w:lvlJc w:val="right"/>
      <w:pPr>
        <w:ind w:left="4155" w:hanging="180"/>
      </w:pPr>
    </w:lvl>
    <w:lvl w:ilvl="3" w:tplc="0419000F" w:tentative="1">
      <w:start w:val="1"/>
      <w:numFmt w:val="decimal"/>
      <w:lvlText w:val="%4."/>
      <w:lvlJc w:val="left"/>
      <w:pPr>
        <w:ind w:left="4875" w:hanging="360"/>
      </w:pPr>
    </w:lvl>
    <w:lvl w:ilvl="4" w:tplc="04190019" w:tentative="1">
      <w:start w:val="1"/>
      <w:numFmt w:val="lowerLetter"/>
      <w:lvlText w:val="%5."/>
      <w:lvlJc w:val="left"/>
      <w:pPr>
        <w:ind w:left="5595" w:hanging="360"/>
      </w:pPr>
    </w:lvl>
    <w:lvl w:ilvl="5" w:tplc="0419001B" w:tentative="1">
      <w:start w:val="1"/>
      <w:numFmt w:val="lowerRoman"/>
      <w:lvlText w:val="%6."/>
      <w:lvlJc w:val="right"/>
      <w:pPr>
        <w:ind w:left="6315" w:hanging="180"/>
      </w:pPr>
    </w:lvl>
    <w:lvl w:ilvl="6" w:tplc="0419000F" w:tentative="1">
      <w:start w:val="1"/>
      <w:numFmt w:val="decimal"/>
      <w:lvlText w:val="%7."/>
      <w:lvlJc w:val="left"/>
      <w:pPr>
        <w:ind w:left="7035" w:hanging="360"/>
      </w:pPr>
    </w:lvl>
    <w:lvl w:ilvl="7" w:tplc="04190019" w:tentative="1">
      <w:start w:val="1"/>
      <w:numFmt w:val="lowerLetter"/>
      <w:lvlText w:val="%8."/>
      <w:lvlJc w:val="left"/>
      <w:pPr>
        <w:ind w:left="7755" w:hanging="360"/>
      </w:pPr>
    </w:lvl>
    <w:lvl w:ilvl="8" w:tplc="0419001B" w:tentative="1">
      <w:start w:val="1"/>
      <w:numFmt w:val="lowerRoman"/>
      <w:lvlText w:val="%9."/>
      <w:lvlJc w:val="right"/>
      <w:pPr>
        <w:ind w:left="8475" w:hanging="180"/>
      </w:pPr>
    </w:lvl>
  </w:abstractNum>
  <w:abstractNum w:abstractNumId="3">
    <w:nsid w:val="3B7539B3"/>
    <w:multiLevelType w:val="hybridMultilevel"/>
    <w:tmpl w:val="B290B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213B57"/>
    <w:multiLevelType w:val="hybridMultilevel"/>
    <w:tmpl w:val="A488794C"/>
    <w:lvl w:ilvl="0" w:tplc="47D668C4">
      <w:start w:val="6"/>
      <w:numFmt w:val="upperRoman"/>
      <w:lvlText w:val="%1."/>
      <w:lvlJc w:val="left"/>
      <w:pPr>
        <w:ind w:left="200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>
    <w:nsid w:val="4DC952D2"/>
    <w:multiLevelType w:val="hybridMultilevel"/>
    <w:tmpl w:val="E00495BA"/>
    <w:lvl w:ilvl="0" w:tplc="C95671AA">
      <w:start w:val="1"/>
      <w:numFmt w:val="decimal"/>
      <w:lvlText w:val="%1."/>
      <w:lvlJc w:val="left"/>
      <w:pPr>
        <w:ind w:left="199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6">
    <w:nsid w:val="6A417C57"/>
    <w:multiLevelType w:val="hybridMultilevel"/>
    <w:tmpl w:val="B3208066"/>
    <w:lvl w:ilvl="0" w:tplc="30AA408C">
      <w:start w:val="2"/>
      <w:numFmt w:val="upperRoman"/>
      <w:lvlText w:val="%1."/>
      <w:lvlJc w:val="left"/>
      <w:pPr>
        <w:ind w:left="200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</w:num>
  <w:num w:numId="8">
    <w:abstractNumId w:val="2"/>
  </w:num>
  <w:num w:numId="9">
    <w:abstractNumId w:val="5"/>
  </w:num>
  <w:num w:numId="10">
    <w:abstractNumId w:val="1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20"/>
    <w:rsid w:val="00003087"/>
    <w:rsid w:val="00023579"/>
    <w:rsid w:val="00043B53"/>
    <w:rsid w:val="00061C8F"/>
    <w:rsid w:val="00063746"/>
    <w:rsid w:val="00095276"/>
    <w:rsid w:val="000C5E6B"/>
    <w:rsid w:val="00121CC9"/>
    <w:rsid w:val="00146E64"/>
    <w:rsid w:val="00157940"/>
    <w:rsid w:val="00212428"/>
    <w:rsid w:val="00244571"/>
    <w:rsid w:val="00260994"/>
    <w:rsid w:val="0027653B"/>
    <w:rsid w:val="002E722D"/>
    <w:rsid w:val="002F067D"/>
    <w:rsid w:val="003049BD"/>
    <w:rsid w:val="00325B8C"/>
    <w:rsid w:val="00326E26"/>
    <w:rsid w:val="003A420B"/>
    <w:rsid w:val="003F03DE"/>
    <w:rsid w:val="004259DB"/>
    <w:rsid w:val="0042769D"/>
    <w:rsid w:val="00447185"/>
    <w:rsid w:val="0046113B"/>
    <w:rsid w:val="004708F9"/>
    <w:rsid w:val="004B47E5"/>
    <w:rsid w:val="004D072D"/>
    <w:rsid w:val="004E104B"/>
    <w:rsid w:val="00503521"/>
    <w:rsid w:val="00534036"/>
    <w:rsid w:val="00543AD5"/>
    <w:rsid w:val="00563820"/>
    <w:rsid w:val="0056673F"/>
    <w:rsid w:val="005A152B"/>
    <w:rsid w:val="005B3BBD"/>
    <w:rsid w:val="005B5E4A"/>
    <w:rsid w:val="005C1790"/>
    <w:rsid w:val="005D35FB"/>
    <w:rsid w:val="005F5C91"/>
    <w:rsid w:val="00607B1E"/>
    <w:rsid w:val="006106CC"/>
    <w:rsid w:val="0063312E"/>
    <w:rsid w:val="00635995"/>
    <w:rsid w:val="00664808"/>
    <w:rsid w:val="0067050E"/>
    <w:rsid w:val="00674443"/>
    <w:rsid w:val="006A3D00"/>
    <w:rsid w:val="006B4223"/>
    <w:rsid w:val="006C391E"/>
    <w:rsid w:val="006D1F4F"/>
    <w:rsid w:val="006E298B"/>
    <w:rsid w:val="006F04B9"/>
    <w:rsid w:val="006F6B51"/>
    <w:rsid w:val="00702628"/>
    <w:rsid w:val="0077544A"/>
    <w:rsid w:val="00781629"/>
    <w:rsid w:val="007B03B3"/>
    <w:rsid w:val="007C3EE1"/>
    <w:rsid w:val="00810E1E"/>
    <w:rsid w:val="008205D7"/>
    <w:rsid w:val="0083396E"/>
    <w:rsid w:val="00837453"/>
    <w:rsid w:val="00864C56"/>
    <w:rsid w:val="00871CD5"/>
    <w:rsid w:val="008830CA"/>
    <w:rsid w:val="008D5507"/>
    <w:rsid w:val="008E5A0A"/>
    <w:rsid w:val="00913329"/>
    <w:rsid w:val="0098738A"/>
    <w:rsid w:val="009A400D"/>
    <w:rsid w:val="009A7D31"/>
    <w:rsid w:val="009B2D45"/>
    <w:rsid w:val="00A52413"/>
    <w:rsid w:val="00A634EA"/>
    <w:rsid w:val="00A74000"/>
    <w:rsid w:val="00A7765E"/>
    <w:rsid w:val="00AA151A"/>
    <w:rsid w:val="00AB63C3"/>
    <w:rsid w:val="00BC4F1B"/>
    <w:rsid w:val="00BE2E1D"/>
    <w:rsid w:val="00C323E7"/>
    <w:rsid w:val="00C6640C"/>
    <w:rsid w:val="00C91860"/>
    <w:rsid w:val="00CB3820"/>
    <w:rsid w:val="00CC62EC"/>
    <w:rsid w:val="00D4229C"/>
    <w:rsid w:val="00D46D06"/>
    <w:rsid w:val="00D62930"/>
    <w:rsid w:val="00D818A5"/>
    <w:rsid w:val="00D91912"/>
    <w:rsid w:val="00DA499A"/>
    <w:rsid w:val="00DB7B42"/>
    <w:rsid w:val="00DD10D4"/>
    <w:rsid w:val="00DE33EC"/>
    <w:rsid w:val="00E25A16"/>
    <w:rsid w:val="00E5210B"/>
    <w:rsid w:val="00EA5F1B"/>
    <w:rsid w:val="00ED7FC3"/>
    <w:rsid w:val="00F15AC8"/>
    <w:rsid w:val="00F611BA"/>
    <w:rsid w:val="00F64ECE"/>
    <w:rsid w:val="00F65555"/>
    <w:rsid w:val="00F7127B"/>
    <w:rsid w:val="00F818C2"/>
    <w:rsid w:val="00FC02E3"/>
    <w:rsid w:val="00FE5F68"/>
    <w:rsid w:val="012D42FD"/>
    <w:rsid w:val="25813C45"/>
    <w:rsid w:val="302333FC"/>
    <w:rsid w:val="3BCB38B6"/>
    <w:rsid w:val="3CCD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D07F87-C665-4544-AFD4-25607D38B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67444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67444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67444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semiHidden/>
    <w:rsid w:val="00674443"/>
    <w:rPr>
      <w:rFonts w:ascii="Times New Roman" w:eastAsia="Times New Roman" w:hAnsi="Times New Roman" w:cs="Times New Roman"/>
      <w:sz w:val="32"/>
    </w:rPr>
  </w:style>
  <w:style w:type="character" w:customStyle="1" w:styleId="40">
    <w:name w:val="Заголовок 4 Знак"/>
    <w:basedOn w:val="a0"/>
    <w:link w:val="4"/>
    <w:rsid w:val="0067444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74443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ParagraphStyle">
    <w:name w:val="Paragraph Style"/>
    <w:uiPriority w:val="99"/>
    <w:rsid w:val="00674443"/>
    <w:pPr>
      <w:autoSpaceDE w:val="0"/>
      <w:autoSpaceDN w:val="0"/>
      <w:adjustRightInd w:val="0"/>
    </w:pPr>
    <w:rPr>
      <w:rFonts w:ascii="Arial" w:eastAsia="Times New Roman" w:hAnsi="Arial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7444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674443"/>
    <w:rPr>
      <w:rFonts w:ascii="Calibri" w:eastAsia="Calibri" w:hAnsi="Calibri" w:cs="Times New Roman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7444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674443"/>
    <w:rPr>
      <w:rFonts w:ascii="Calibri" w:eastAsia="Calibri" w:hAnsi="Calibri" w:cs="Times New Roman"/>
      <w:sz w:val="22"/>
      <w:szCs w:val="22"/>
      <w:lang w:eastAsia="en-US"/>
    </w:rPr>
  </w:style>
  <w:style w:type="paragraph" w:styleId="a9">
    <w:name w:val="List Paragraph"/>
    <w:basedOn w:val="a"/>
    <w:link w:val="aa"/>
    <w:qFormat/>
    <w:rsid w:val="0067444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a">
    <w:name w:val="Абзац списка Знак"/>
    <w:link w:val="a9"/>
    <w:locked/>
    <w:rsid w:val="00674443"/>
    <w:rPr>
      <w:rFonts w:ascii="Calibri" w:eastAsia="Calibri" w:hAnsi="Calibri" w:cs="Times New Roman"/>
      <w:sz w:val="22"/>
      <w:szCs w:val="22"/>
      <w:lang w:eastAsia="en-US"/>
    </w:rPr>
  </w:style>
  <w:style w:type="character" w:styleId="ab">
    <w:name w:val="Strong"/>
    <w:basedOn w:val="a0"/>
    <w:qFormat/>
    <w:rsid w:val="00674443"/>
    <w:rPr>
      <w:b/>
      <w:bCs/>
    </w:rPr>
  </w:style>
  <w:style w:type="character" w:styleId="ac">
    <w:name w:val="footnote reference"/>
    <w:uiPriority w:val="99"/>
    <w:rsid w:val="00674443"/>
    <w:rPr>
      <w:vertAlign w:val="superscript"/>
    </w:rPr>
  </w:style>
  <w:style w:type="paragraph" w:styleId="ad">
    <w:name w:val="footnote text"/>
    <w:aliases w:val="Знак6,F1"/>
    <w:basedOn w:val="a"/>
    <w:link w:val="ae"/>
    <w:uiPriority w:val="99"/>
    <w:rsid w:val="006744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aliases w:val="Знак6 Знак,F1 Знак"/>
    <w:basedOn w:val="a0"/>
    <w:link w:val="ad"/>
    <w:uiPriority w:val="99"/>
    <w:rsid w:val="00674443"/>
    <w:rPr>
      <w:rFonts w:ascii="Times New Roman" w:eastAsia="Times New Roman" w:hAnsi="Times New Roman" w:cs="Times New Roman"/>
    </w:rPr>
  </w:style>
  <w:style w:type="paragraph" w:styleId="af">
    <w:name w:val="Title"/>
    <w:basedOn w:val="a"/>
    <w:link w:val="af0"/>
    <w:qFormat/>
    <w:rsid w:val="0067444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af0">
    <w:name w:val="Название Знак"/>
    <w:basedOn w:val="a0"/>
    <w:link w:val="af"/>
    <w:rsid w:val="00674443"/>
    <w:rPr>
      <w:rFonts w:ascii="Times New Roman" w:eastAsia="Times New Roman" w:hAnsi="Times New Roman" w:cs="Times New Roman"/>
      <w:b/>
      <w:sz w:val="24"/>
      <w:lang w:val="en-US"/>
    </w:rPr>
  </w:style>
  <w:style w:type="paragraph" w:styleId="af1">
    <w:name w:val="Body Text"/>
    <w:basedOn w:val="a"/>
    <w:link w:val="1"/>
    <w:unhideWhenUsed/>
    <w:rsid w:val="0067444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Основной текст Знак"/>
    <w:basedOn w:val="a0"/>
    <w:rsid w:val="00674443"/>
    <w:rPr>
      <w:sz w:val="22"/>
      <w:szCs w:val="22"/>
      <w:lang w:eastAsia="en-US"/>
    </w:rPr>
  </w:style>
  <w:style w:type="character" w:customStyle="1" w:styleId="1">
    <w:name w:val="Основной текст Знак1"/>
    <w:basedOn w:val="a0"/>
    <w:link w:val="af1"/>
    <w:locked/>
    <w:rsid w:val="00674443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21">
    <w:name w:val="Основной текст с отступом 2 Знак"/>
    <w:basedOn w:val="a0"/>
    <w:link w:val="22"/>
    <w:semiHidden/>
    <w:rsid w:val="00674443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1"/>
    <w:semiHidden/>
    <w:unhideWhenUsed/>
    <w:rsid w:val="0067444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674443"/>
    <w:rPr>
      <w:sz w:val="22"/>
      <w:szCs w:val="22"/>
      <w:lang w:eastAsia="en-US"/>
    </w:rPr>
  </w:style>
  <w:style w:type="character" w:customStyle="1" w:styleId="13">
    <w:name w:val="Основной текст (13)_"/>
    <w:basedOn w:val="a0"/>
    <w:link w:val="131"/>
    <w:uiPriority w:val="99"/>
    <w:locked/>
    <w:rsid w:val="00674443"/>
    <w:rPr>
      <w:rFonts w:ascii="Sylfaen" w:hAnsi="Sylfaen" w:cs="Sylfaen"/>
      <w:sz w:val="57"/>
      <w:szCs w:val="57"/>
      <w:shd w:val="clear" w:color="auto" w:fill="FFFFFF"/>
    </w:rPr>
  </w:style>
  <w:style w:type="paragraph" w:customStyle="1" w:styleId="131">
    <w:name w:val="Основной текст (13)1"/>
    <w:basedOn w:val="a"/>
    <w:link w:val="13"/>
    <w:uiPriority w:val="99"/>
    <w:rsid w:val="00674443"/>
    <w:pPr>
      <w:shd w:val="clear" w:color="auto" w:fill="FFFFFF"/>
      <w:spacing w:after="0" w:line="615" w:lineRule="exact"/>
      <w:jc w:val="both"/>
    </w:pPr>
    <w:rPr>
      <w:rFonts w:ascii="Sylfaen" w:hAnsi="Sylfaen" w:cs="Sylfaen"/>
      <w:sz w:val="57"/>
      <w:szCs w:val="57"/>
      <w:lang w:eastAsia="ru-RU"/>
    </w:rPr>
  </w:style>
  <w:style w:type="character" w:customStyle="1" w:styleId="220">
    <w:name w:val="Заголовок №2 (2)_"/>
    <w:basedOn w:val="a0"/>
    <w:link w:val="221"/>
    <w:uiPriority w:val="99"/>
    <w:locked/>
    <w:rsid w:val="00674443"/>
    <w:rPr>
      <w:b/>
      <w:bCs/>
      <w:sz w:val="35"/>
      <w:szCs w:val="35"/>
      <w:shd w:val="clear" w:color="auto" w:fill="FFFFFF"/>
    </w:rPr>
  </w:style>
  <w:style w:type="paragraph" w:customStyle="1" w:styleId="221">
    <w:name w:val="Заголовок №2 (2)1"/>
    <w:basedOn w:val="a"/>
    <w:link w:val="220"/>
    <w:uiPriority w:val="99"/>
    <w:rsid w:val="00674443"/>
    <w:pPr>
      <w:shd w:val="clear" w:color="auto" w:fill="FFFFFF"/>
      <w:spacing w:before="300" w:after="0" w:line="450" w:lineRule="exact"/>
      <w:ind w:hanging="500"/>
      <w:outlineLvl w:val="1"/>
    </w:pPr>
    <w:rPr>
      <w:b/>
      <w:bCs/>
      <w:sz w:val="35"/>
      <w:szCs w:val="35"/>
      <w:lang w:eastAsia="ru-RU"/>
    </w:rPr>
  </w:style>
  <w:style w:type="character" w:customStyle="1" w:styleId="133">
    <w:name w:val="Основной текст (13)3"/>
    <w:basedOn w:val="13"/>
    <w:uiPriority w:val="99"/>
    <w:rsid w:val="00674443"/>
    <w:rPr>
      <w:rFonts w:ascii="Sylfaen" w:hAnsi="Sylfaen" w:cs="Sylfaen"/>
      <w:sz w:val="57"/>
      <w:szCs w:val="57"/>
      <w:shd w:val="clear" w:color="auto" w:fill="FFFFFF"/>
    </w:rPr>
  </w:style>
  <w:style w:type="character" w:customStyle="1" w:styleId="132">
    <w:name w:val="Основной текст (13)2"/>
    <w:basedOn w:val="13"/>
    <w:uiPriority w:val="99"/>
    <w:rsid w:val="00674443"/>
    <w:rPr>
      <w:rFonts w:ascii="Sylfaen" w:hAnsi="Sylfaen" w:cs="Sylfaen"/>
      <w:spacing w:val="0"/>
      <w:sz w:val="57"/>
      <w:szCs w:val="57"/>
      <w:shd w:val="clear" w:color="auto" w:fill="FFFFFF"/>
    </w:rPr>
  </w:style>
  <w:style w:type="character" w:customStyle="1" w:styleId="130">
    <w:name w:val="Основной текст (13)"/>
    <w:basedOn w:val="13"/>
    <w:uiPriority w:val="99"/>
    <w:rsid w:val="00674443"/>
    <w:rPr>
      <w:rFonts w:ascii="Sylfaen" w:hAnsi="Sylfaen" w:cs="Sylfaen"/>
      <w:spacing w:val="0"/>
      <w:sz w:val="57"/>
      <w:szCs w:val="57"/>
      <w:shd w:val="clear" w:color="auto" w:fill="FFFFFF"/>
    </w:rPr>
  </w:style>
  <w:style w:type="character" w:customStyle="1" w:styleId="1pt3">
    <w:name w:val="Основной текст + Интервал 1 pt3"/>
    <w:basedOn w:val="a0"/>
    <w:uiPriority w:val="99"/>
    <w:rsid w:val="00674443"/>
    <w:rPr>
      <w:rFonts w:ascii="Times New Roman" w:hAnsi="Times New Roman" w:cs="Times New Roman" w:hint="default"/>
      <w:spacing w:val="30"/>
      <w:sz w:val="37"/>
      <w:szCs w:val="37"/>
    </w:rPr>
  </w:style>
  <w:style w:type="character" w:customStyle="1" w:styleId="17pt">
    <w:name w:val="Основной текст + 17 pt"/>
    <w:aliases w:val="Полужирный"/>
    <w:basedOn w:val="a0"/>
    <w:uiPriority w:val="99"/>
    <w:rsid w:val="00674443"/>
    <w:rPr>
      <w:rFonts w:ascii="Times New Roman" w:hAnsi="Times New Roman" w:cs="Times New Roman" w:hint="default"/>
      <w:b/>
      <w:bCs/>
      <w:spacing w:val="0"/>
      <w:sz w:val="34"/>
      <w:szCs w:val="34"/>
    </w:rPr>
  </w:style>
  <w:style w:type="character" w:customStyle="1" w:styleId="224">
    <w:name w:val="Заголовок №2 (2)4"/>
    <w:basedOn w:val="220"/>
    <w:uiPriority w:val="99"/>
    <w:rsid w:val="00674443"/>
    <w:rPr>
      <w:b/>
      <w:bCs/>
      <w:sz w:val="35"/>
      <w:szCs w:val="35"/>
      <w:shd w:val="clear" w:color="auto" w:fill="FFFFFF"/>
    </w:rPr>
  </w:style>
  <w:style w:type="character" w:customStyle="1" w:styleId="22183">
    <w:name w:val="Заголовок №2 (2) + 183"/>
    <w:aliases w:val="5 pt20,Не полужирный9"/>
    <w:basedOn w:val="220"/>
    <w:uiPriority w:val="99"/>
    <w:rsid w:val="00674443"/>
    <w:rPr>
      <w:b/>
      <w:bCs/>
      <w:sz w:val="37"/>
      <w:szCs w:val="37"/>
      <w:shd w:val="clear" w:color="auto" w:fill="FFFFFF"/>
    </w:rPr>
  </w:style>
  <w:style w:type="character" w:customStyle="1" w:styleId="0pt2">
    <w:name w:val="Основной текст + Интервал 0 pt2"/>
    <w:basedOn w:val="a0"/>
    <w:uiPriority w:val="99"/>
    <w:rsid w:val="00674443"/>
    <w:rPr>
      <w:rFonts w:ascii="Times New Roman" w:hAnsi="Times New Roman" w:cs="Times New Roman" w:hint="default"/>
      <w:spacing w:val="10"/>
      <w:sz w:val="37"/>
      <w:szCs w:val="37"/>
    </w:rPr>
  </w:style>
  <w:style w:type="character" w:customStyle="1" w:styleId="0pt1">
    <w:name w:val="Основной текст + Интервал 0 pt1"/>
    <w:basedOn w:val="a0"/>
    <w:uiPriority w:val="99"/>
    <w:rsid w:val="00674443"/>
    <w:rPr>
      <w:rFonts w:ascii="Times New Roman" w:hAnsi="Times New Roman" w:cs="Times New Roman" w:hint="default"/>
      <w:spacing w:val="10"/>
      <w:sz w:val="37"/>
      <w:szCs w:val="37"/>
    </w:rPr>
  </w:style>
  <w:style w:type="paragraph" w:customStyle="1" w:styleId="msonormalcxspmiddle">
    <w:name w:val="msonormalcxspmiddle"/>
    <w:basedOn w:val="a"/>
    <w:rsid w:val="00674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674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0">
    <w:name w:val="30"/>
    <w:basedOn w:val="a"/>
    <w:rsid w:val="00674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rsid w:val="00674443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674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74443"/>
    <w:rPr>
      <w:rFonts w:ascii="Courier New" w:eastAsia="Times New Roman" w:hAnsi="Courier New" w:cs="Courier New"/>
    </w:rPr>
  </w:style>
  <w:style w:type="paragraph" w:styleId="af4">
    <w:name w:val="Balloon Text"/>
    <w:basedOn w:val="a"/>
    <w:link w:val="af5"/>
    <w:unhideWhenUsed/>
    <w:rsid w:val="0067444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674443"/>
    <w:rPr>
      <w:rFonts w:ascii="Tahoma" w:eastAsia="Calibri" w:hAnsi="Tahoma" w:cs="Tahoma"/>
      <w:sz w:val="16"/>
      <w:szCs w:val="16"/>
      <w:lang w:eastAsia="en-US"/>
    </w:rPr>
  </w:style>
  <w:style w:type="paragraph" w:customStyle="1" w:styleId="western">
    <w:name w:val="western"/>
    <w:basedOn w:val="a"/>
    <w:rsid w:val="00674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 First Indent"/>
    <w:basedOn w:val="af1"/>
    <w:link w:val="af7"/>
    <w:rsid w:val="00674443"/>
    <w:pPr>
      <w:spacing w:after="120"/>
      <w:ind w:firstLine="210"/>
      <w:jc w:val="left"/>
    </w:pPr>
    <w:rPr>
      <w:sz w:val="24"/>
      <w:szCs w:val="24"/>
      <w:lang w:eastAsia="ru-RU"/>
    </w:rPr>
  </w:style>
  <w:style w:type="character" w:customStyle="1" w:styleId="af7">
    <w:name w:val="Красная строка Знак"/>
    <w:basedOn w:val="af2"/>
    <w:link w:val="af6"/>
    <w:rsid w:val="00674443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pple-style-span">
    <w:name w:val="apple-style-span"/>
    <w:basedOn w:val="a0"/>
    <w:rsid w:val="00674443"/>
  </w:style>
  <w:style w:type="paragraph" w:customStyle="1" w:styleId="msonormalcxspmiddlecxspmiddle">
    <w:name w:val="msonormalcxspmiddlecxspmiddle"/>
    <w:basedOn w:val="a"/>
    <w:rsid w:val="00674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rsid w:val="00674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Схема документа Знак"/>
    <w:basedOn w:val="a0"/>
    <w:link w:val="af9"/>
    <w:semiHidden/>
    <w:rsid w:val="00674443"/>
    <w:rPr>
      <w:rFonts w:ascii="Tahoma" w:eastAsia="Times New Roman" w:hAnsi="Tahoma" w:cs="Tahoma"/>
      <w:shd w:val="clear" w:color="auto" w:fill="000080"/>
    </w:rPr>
  </w:style>
  <w:style w:type="paragraph" w:styleId="af9">
    <w:name w:val="Document Map"/>
    <w:basedOn w:val="a"/>
    <w:link w:val="af8"/>
    <w:semiHidden/>
    <w:rsid w:val="0067444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Схема документа Знак1"/>
    <w:basedOn w:val="a0"/>
    <w:uiPriority w:val="99"/>
    <w:semiHidden/>
    <w:rsid w:val="00674443"/>
    <w:rPr>
      <w:rFonts w:ascii="Segoe UI" w:hAnsi="Segoe UI" w:cs="Segoe UI"/>
      <w:sz w:val="16"/>
      <w:szCs w:val="16"/>
      <w:lang w:eastAsia="en-US"/>
    </w:rPr>
  </w:style>
  <w:style w:type="paragraph" w:customStyle="1" w:styleId="11">
    <w:name w:val="Абзац списка1"/>
    <w:basedOn w:val="a"/>
    <w:qFormat/>
    <w:rsid w:val="006744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Emphasis"/>
    <w:basedOn w:val="a0"/>
    <w:qFormat/>
    <w:rsid w:val="00674443"/>
    <w:rPr>
      <w:i/>
      <w:iCs/>
    </w:rPr>
  </w:style>
  <w:style w:type="paragraph" w:styleId="afb">
    <w:name w:val="Body Text Indent"/>
    <w:basedOn w:val="a"/>
    <w:link w:val="afc"/>
    <w:rsid w:val="0067444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674443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 1"/>
    <w:rsid w:val="0067444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paragraph" w:customStyle="1" w:styleId="Style2">
    <w:name w:val="Style 2"/>
    <w:rsid w:val="00674443"/>
    <w:pPr>
      <w:widowControl w:val="0"/>
      <w:autoSpaceDE w:val="0"/>
      <w:autoSpaceDN w:val="0"/>
      <w:ind w:right="108"/>
      <w:jc w:val="right"/>
    </w:pPr>
    <w:rPr>
      <w:rFonts w:ascii="Arial Narrow" w:eastAsia="Times New Roman" w:hAnsi="Arial Narrow" w:cs="Arial Narrow"/>
      <w:sz w:val="26"/>
      <w:szCs w:val="26"/>
    </w:rPr>
  </w:style>
  <w:style w:type="paragraph" w:customStyle="1" w:styleId="Style3">
    <w:name w:val="Style 3"/>
    <w:rsid w:val="00674443"/>
    <w:pPr>
      <w:widowControl w:val="0"/>
      <w:autoSpaceDE w:val="0"/>
      <w:autoSpaceDN w:val="0"/>
      <w:ind w:right="144"/>
      <w:jc w:val="right"/>
    </w:pPr>
    <w:rPr>
      <w:rFonts w:ascii="Tahoma" w:eastAsia="Times New Roman" w:hAnsi="Tahoma" w:cs="Tahoma"/>
      <w:sz w:val="22"/>
      <w:szCs w:val="22"/>
    </w:rPr>
  </w:style>
  <w:style w:type="character" w:customStyle="1" w:styleId="CharacterStyle1">
    <w:name w:val="Character Style 1"/>
    <w:rsid w:val="00674443"/>
    <w:rPr>
      <w:rFonts w:ascii="Arial Narrow" w:hAnsi="Arial Narrow" w:cs="Arial Narrow" w:hint="default"/>
      <w:sz w:val="26"/>
      <w:szCs w:val="26"/>
    </w:rPr>
  </w:style>
  <w:style w:type="paragraph" w:customStyle="1" w:styleId="23">
    <w:name w:val="Знак2"/>
    <w:basedOn w:val="a"/>
    <w:rsid w:val="0067444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2">
    <w:name w:val="Без интервала1"/>
    <w:rsid w:val="00674443"/>
    <w:rPr>
      <w:rFonts w:ascii="Times New Roman" w:eastAsia="Calibri" w:hAnsi="Times New Roman" w:cs="Times New Roman"/>
      <w:sz w:val="24"/>
      <w:szCs w:val="24"/>
    </w:rPr>
  </w:style>
  <w:style w:type="paragraph" w:customStyle="1" w:styleId="24">
    <w:name w:val="Без интервала2"/>
    <w:rsid w:val="00674443"/>
    <w:rPr>
      <w:rFonts w:ascii="Times New Roman" w:eastAsia="Calibri" w:hAnsi="Times New Roman" w:cs="Times New Roman"/>
      <w:sz w:val="24"/>
      <w:szCs w:val="24"/>
    </w:rPr>
  </w:style>
  <w:style w:type="paragraph" w:customStyle="1" w:styleId="31">
    <w:name w:val="Без интервала3"/>
    <w:rsid w:val="00674443"/>
    <w:rPr>
      <w:rFonts w:ascii="Times New Roman" w:eastAsia="Calibri" w:hAnsi="Times New Roman" w:cs="Times New Roman"/>
      <w:sz w:val="24"/>
      <w:szCs w:val="24"/>
    </w:rPr>
  </w:style>
  <w:style w:type="paragraph" w:customStyle="1" w:styleId="41">
    <w:name w:val="Без интервала4"/>
    <w:rsid w:val="00674443"/>
    <w:rPr>
      <w:rFonts w:ascii="Times New Roman" w:eastAsia="Calibri" w:hAnsi="Times New Roman" w:cs="Times New Roman"/>
      <w:sz w:val="24"/>
      <w:szCs w:val="24"/>
    </w:rPr>
  </w:style>
  <w:style w:type="character" w:customStyle="1" w:styleId="14">
    <w:name w:val="Нижний колонтитул Знак1"/>
    <w:basedOn w:val="a0"/>
    <w:uiPriority w:val="99"/>
    <w:semiHidden/>
    <w:rsid w:val="00674443"/>
    <w:rPr>
      <w:rFonts w:ascii="Calibri" w:eastAsia="Calibri" w:hAnsi="Calibri" w:cs="Times New Roman"/>
    </w:rPr>
  </w:style>
  <w:style w:type="character" w:customStyle="1" w:styleId="25">
    <w:name w:val="Основной текст (2)_"/>
    <w:basedOn w:val="a0"/>
    <w:link w:val="211"/>
    <w:rsid w:val="00674443"/>
    <w:rPr>
      <w:shd w:val="clear" w:color="auto" w:fill="FFFFFF"/>
    </w:rPr>
  </w:style>
  <w:style w:type="paragraph" w:customStyle="1" w:styleId="211">
    <w:name w:val="Основной текст (2)1"/>
    <w:basedOn w:val="a"/>
    <w:link w:val="25"/>
    <w:rsid w:val="00674443"/>
    <w:pPr>
      <w:widowControl w:val="0"/>
      <w:shd w:val="clear" w:color="auto" w:fill="FFFFFF"/>
      <w:spacing w:after="0" w:line="317" w:lineRule="exact"/>
      <w:ind w:hanging="720"/>
      <w:jc w:val="both"/>
    </w:pPr>
    <w:rPr>
      <w:sz w:val="20"/>
      <w:szCs w:val="20"/>
      <w:lang w:eastAsia="ru-RU"/>
    </w:rPr>
  </w:style>
  <w:style w:type="character" w:customStyle="1" w:styleId="6TimesNewRoman">
    <w:name w:val="Основной текст (6) + Times New Roman"/>
    <w:aliases w:val="10 pt"/>
    <w:basedOn w:val="a0"/>
    <w:rsid w:val="00674443"/>
    <w:rPr>
      <w:rFonts w:ascii="Times New Roman" w:hAnsi="Times New Roman" w:cs="Times New Roman"/>
      <w:sz w:val="20"/>
      <w:szCs w:val="20"/>
      <w:u w:val="none"/>
    </w:rPr>
  </w:style>
  <w:style w:type="paragraph" w:styleId="afd">
    <w:name w:val="No Spacing"/>
    <w:link w:val="afe"/>
    <w:uiPriority w:val="99"/>
    <w:qFormat/>
    <w:rsid w:val="00674443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fe">
    <w:name w:val="Без интервала Знак"/>
    <w:link w:val="afd"/>
    <w:uiPriority w:val="99"/>
    <w:locked/>
    <w:rsid w:val="00674443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110">
    <w:name w:val="Заголовок 11"/>
    <w:basedOn w:val="a"/>
    <w:uiPriority w:val="1"/>
    <w:qFormat/>
    <w:rsid w:val="00674443"/>
    <w:pPr>
      <w:widowControl w:val="0"/>
      <w:autoSpaceDE w:val="0"/>
      <w:autoSpaceDN w:val="0"/>
      <w:spacing w:after="0" w:line="240" w:lineRule="auto"/>
      <w:ind w:left="1422" w:right="14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E06AD-A7A8-4E66-BF88-2818B8138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63</Pages>
  <Words>17582</Words>
  <Characters>100223</Characters>
  <Application>Microsoft Office Word</Application>
  <DocSecurity>0</DocSecurity>
  <Lines>835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2025-10-30T05:39:00Z</dcterms:created>
  <dcterms:modified xsi:type="dcterms:W3CDTF">2025-10-30T06:20:00Z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4BE40B307C704B229DEEA8BC24DD273D_13</vt:lpwstr>
  </property>
</Properties>
</file>